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6DBEF" w14:textId="35F48532" w:rsidR="00397BEB" w:rsidRPr="00397BEB" w:rsidRDefault="00397BEB" w:rsidP="00397BEB">
      <w:pPr>
        <w:ind w:firstLine="720"/>
        <w:jc w:val="center"/>
        <w:rPr>
          <w:rFonts w:ascii="Times New Roman" w:hAnsi="Times New Roman"/>
          <w:b/>
          <w:bCs/>
          <w:sz w:val="36"/>
        </w:rPr>
      </w:pPr>
      <w:r w:rsidRPr="00397BEB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D7D72" wp14:editId="605CF4DB">
                <wp:simplePos x="0" y="0"/>
                <wp:positionH relativeFrom="column">
                  <wp:posOffset>449580</wp:posOffset>
                </wp:positionH>
                <wp:positionV relativeFrom="paragraph">
                  <wp:posOffset>-7620</wp:posOffset>
                </wp:positionV>
                <wp:extent cx="752475" cy="666750"/>
                <wp:effectExtent l="0" t="0" r="28575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C24B38" w14:textId="77777777" w:rsidR="00397BEB" w:rsidRDefault="00397BEB" w:rsidP="00397BEB">
                            <w:pPr>
                              <w:jc w:val="center"/>
                            </w:pPr>
                            <w:r>
                              <w:t>LOGO MADRASAH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FD7D72" id="Rectangle 4" o:spid="_x0000_s1026" style="position:absolute;left:0;text-align:left;margin-left:35.4pt;margin-top:-.6pt;width:59.25pt;height:5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" fillcolor="white [3201]" strokecolor="black [3200]" strokeweight="1pt">
                <v:path arrowok="t"/>
                <v:textbox>
                  <w:txbxContent>
                    <w:p w14:paraId="1DC24B38" w14:textId="77777777" w:rsidR="00397BEB" w:rsidRDefault="00397BEB" w:rsidP="00397BEB">
                      <w:pPr>
                        <w:jc w:val="center"/>
                      </w:pPr>
                      <w:r>
                        <w:t>LOGO MADRASAH</w:t>
                      </w:r>
                    </w:p>
                  </w:txbxContent>
                </v:textbox>
              </v:rect>
            </w:pict>
          </mc:Fallback>
        </mc:AlternateContent>
      </w:r>
      <w:r w:rsidRPr="00397BEB">
        <w:rPr>
          <w:rFonts w:ascii="Times New Roman" w:hAnsi="Times New Roman"/>
          <w:b/>
          <w:bCs/>
          <w:sz w:val="36"/>
        </w:rPr>
        <w:t>ASES</w:t>
      </w:r>
      <w:r w:rsidR="00C571D2">
        <w:rPr>
          <w:rFonts w:ascii="Times New Roman" w:hAnsi="Times New Roman"/>
          <w:b/>
          <w:bCs/>
          <w:sz w:val="36"/>
        </w:rPr>
        <w:t>S</w:t>
      </w:r>
      <w:r w:rsidRPr="00397BEB">
        <w:rPr>
          <w:rFonts w:ascii="Times New Roman" w:hAnsi="Times New Roman"/>
          <w:b/>
          <w:bCs/>
          <w:sz w:val="36"/>
        </w:rPr>
        <w:t>MEN</w:t>
      </w:r>
      <w:r w:rsidR="00C571D2">
        <w:rPr>
          <w:rFonts w:ascii="Times New Roman" w:hAnsi="Times New Roman"/>
          <w:b/>
          <w:bCs/>
          <w:sz w:val="36"/>
        </w:rPr>
        <w:t>T</w:t>
      </w:r>
      <w:r w:rsidRPr="00397BEB">
        <w:rPr>
          <w:rFonts w:ascii="Times New Roman" w:hAnsi="Times New Roman"/>
          <w:b/>
          <w:bCs/>
          <w:sz w:val="36"/>
        </w:rPr>
        <w:t xml:space="preserve"> MADRASAH (AM)</w:t>
      </w:r>
    </w:p>
    <w:p w14:paraId="4BA03997" w14:textId="77777777" w:rsidR="00397BEB" w:rsidRPr="00397BEB" w:rsidRDefault="00397BEB" w:rsidP="00397BEB">
      <w:pPr>
        <w:ind w:firstLine="720"/>
        <w:jc w:val="center"/>
        <w:rPr>
          <w:rFonts w:ascii="Times New Roman" w:hAnsi="Times New Roman"/>
          <w:b/>
          <w:bCs/>
        </w:rPr>
      </w:pPr>
      <w:r w:rsidRPr="00397BEB">
        <w:rPr>
          <w:rFonts w:ascii="Times New Roman" w:hAnsi="Times New Roman"/>
          <w:b/>
          <w:bCs/>
        </w:rPr>
        <w:t>KANTOR KEMENTERIAN AGAMA KABUPATEN SITUBONDO</w:t>
      </w:r>
    </w:p>
    <w:p w14:paraId="5CCE208F" w14:textId="77777777" w:rsidR="00397BEB" w:rsidRPr="00397BEB" w:rsidRDefault="00397BEB" w:rsidP="00397BEB">
      <w:pPr>
        <w:ind w:firstLine="720"/>
        <w:jc w:val="center"/>
        <w:rPr>
          <w:rFonts w:ascii="Times New Roman" w:hAnsi="Times New Roman"/>
          <w:b/>
          <w:bCs/>
        </w:rPr>
      </w:pPr>
      <w:r w:rsidRPr="00397BEB">
        <w:rPr>
          <w:rFonts w:ascii="Times New Roman" w:hAnsi="Times New Roman"/>
          <w:b/>
          <w:bCs/>
        </w:rPr>
        <w:t>MADRASAH TSANAWIYAH ....................................</w:t>
      </w:r>
    </w:p>
    <w:p w14:paraId="6AC3EB75" w14:textId="12263334" w:rsidR="00397BEB" w:rsidRPr="003A5E11" w:rsidRDefault="00397BEB" w:rsidP="00397BEB">
      <w:pPr>
        <w:ind w:firstLine="720"/>
        <w:jc w:val="center"/>
        <w:rPr>
          <w:rFonts w:ascii="Times New Roman" w:hAnsi="Times New Roman"/>
          <w:b/>
          <w:bCs/>
          <w:lang w:val="id-ID"/>
        </w:rPr>
      </w:pPr>
      <w:r w:rsidRPr="00397BEB">
        <w:rPr>
          <w:rFonts w:ascii="Times New Roman" w:hAnsi="Times New Roman"/>
          <w:b/>
          <w:bCs/>
        </w:rPr>
        <w:t>TAHUN PELAJARAN 202</w:t>
      </w:r>
      <w:r w:rsidR="00012702">
        <w:rPr>
          <w:rFonts w:ascii="Times New Roman" w:hAnsi="Times New Roman"/>
          <w:b/>
          <w:bCs/>
          <w:lang w:val="id-ID"/>
        </w:rPr>
        <w:t>3</w:t>
      </w:r>
      <w:r w:rsidRPr="00397BEB">
        <w:rPr>
          <w:rFonts w:ascii="Times New Roman" w:hAnsi="Times New Roman"/>
          <w:b/>
          <w:bCs/>
        </w:rPr>
        <w:t>/202</w:t>
      </w:r>
      <w:r w:rsidR="003A5E11">
        <w:rPr>
          <w:rFonts w:ascii="Times New Roman" w:hAnsi="Times New Roman"/>
          <w:b/>
          <w:bCs/>
          <w:lang w:val="id-ID"/>
        </w:rPr>
        <w:t>4</w:t>
      </w:r>
    </w:p>
    <w:p w14:paraId="792CDBB7" w14:textId="77777777" w:rsidR="00397BEB" w:rsidRPr="00397BEB" w:rsidRDefault="00397BEB" w:rsidP="00397BEB">
      <w:pPr>
        <w:jc w:val="center"/>
        <w:rPr>
          <w:rFonts w:ascii="Times New Roman" w:hAnsi="Times New Roman"/>
          <w:bCs/>
          <w:sz w:val="18"/>
          <w:szCs w:val="18"/>
        </w:rPr>
      </w:pPr>
      <w:r w:rsidRPr="00397BEB">
        <w:rPr>
          <w:rFonts w:ascii="Times New Roman" w:hAnsi="Times New Roman"/>
          <w:bCs/>
          <w:sz w:val="18"/>
          <w:szCs w:val="18"/>
        </w:rPr>
        <w:t>.................................................</w:t>
      </w:r>
      <w:proofErr w:type="gramStart"/>
      <w:r w:rsidRPr="00397BEB">
        <w:rPr>
          <w:rFonts w:ascii="Times New Roman" w:hAnsi="Times New Roman"/>
          <w:bCs/>
          <w:sz w:val="18"/>
          <w:szCs w:val="18"/>
        </w:rPr>
        <w:t>Alamat  Madrasah</w:t>
      </w:r>
      <w:proofErr w:type="gramEnd"/>
      <w:r w:rsidRPr="00397BEB">
        <w:rPr>
          <w:rFonts w:ascii="Times New Roman" w:hAnsi="Times New Roman"/>
          <w:bCs/>
          <w:sz w:val="18"/>
          <w:szCs w:val="18"/>
        </w:rPr>
        <w:t>....................................................</w:t>
      </w:r>
    </w:p>
    <w:tbl>
      <w:tblPr>
        <w:tblW w:w="0" w:type="auto"/>
        <w:tblInd w:w="108" w:type="dxa"/>
        <w:tblBorders>
          <w:top w:val="single" w:sz="18" w:space="0" w:color="auto"/>
          <w:bottom w:val="single" w:sz="1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3"/>
        <w:gridCol w:w="2944"/>
        <w:gridCol w:w="2239"/>
        <w:gridCol w:w="3457"/>
      </w:tblGrid>
      <w:tr w:rsidR="00397BEB" w:rsidRPr="00397BEB" w14:paraId="38E57DD6" w14:textId="77777777" w:rsidTr="00397BEB">
        <w:trPr>
          <w:trHeight w:val="531"/>
        </w:trPr>
        <w:tc>
          <w:tcPr>
            <w:tcW w:w="213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48F5F11E" w14:textId="77777777" w:rsidR="00397BEB" w:rsidRPr="00397BEB" w:rsidRDefault="00397BEB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397BEB">
              <w:rPr>
                <w:rFonts w:ascii="Times New Roman" w:hAnsi="Times New Roman"/>
                <w:b/>
                <w:bCs/>
              </w:rPr>
              <w:t>Kelas</w:t>
            </w:r>
          </w:p>
          <w:p w14:paraId="1E2FECA2" w14:textId="77777777" w:rsidR="00397BEB" w:rsidRPr="00397BEB" w:rsidRDefault="00397BEB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397BEB">
              <w:rPr>
                <w:rFonts w:ascii="Times New Roman" w:hAnsi="Times New Roman"/>
                <w:b/>
                <w:bCs/>
              </w:rPr>
              <w:t>Mata Pelajaran</w:t>
            </w:r>
          </w:p>
        </w:tc>
        <w:tc>
          <w:tcPr>
            <w:tcW w:w="294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F95C96F" w14:textId="77777777" w:rsidR="00397BEB" w:rsidRPr="00397BEB" w:rsidRDefault="00397BEB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397BEB">
              <w:rPr>
                <w:rFonts w:ascii="Times New Roman" w:hAnsi="Times New Roman"/>
                <w:b/>
                <w:bCs/>
              </w:rPr>
              <w:t>:</w:t>
            </w:r>
            <w:r w:rsidRPr="00397BEB">
              <w:rPr>
                <w:rFonts w:ascii="Times New Roman" w:hAnsi="Times New Roman"/>
                <w:b/>
              </w:rPr>
              <w:t xml:space="preserve"> ....................................</w:t>
            </w:r>
          </w:p>
          <w:p w14:paraId="205D8536" w14:textId="0A60EAB6" w:rsidR="00397BEB" w:rsidRPr="00397BEB" w:rsidRDefault="00397BEB" w:rsidP="00397BEB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397BEB">
              <w:rPr>
                <w:rFonts w:ascii="Times New Roman" w:hAnsi="Times New Roman"/>
                <w:b/>
                <w:bCs/>
              </w:rPr>
              <w:t xml:space="preserve">: </w:t>
            </w:r>
            <w:proofErr w:type="spellStart"/>
            <w:r w:rsidRPr="00397BEB">
              <w:rPr>
                <w:rFonts w:ascii="Times New Roman" w:hAnsi="Times New Roman"/>
                <w:b/>
              </w:rPr>
              <w:t>P</w:t>
            </w:r>
            <w:r>
              <w:rPr>
                <w:rFonts w:ascii="Times New Roman" w:hAnsi="Times New Roman"/>
                <w:b/>
              </w:rPr>
              <w:t>PKn</w:t>
            </w:r>
            <w:proofErr w:type="spellEnd"/>
          </w:p>
        </w:tc>
        <w:tc>
          <w:tcPr>
            <w:tcW w:w="223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3ECC32F2" w14:textId="77777777" w:rsidR="00397BEB" w:rsidRPr="00397BEB" w:rsidRDefault="00397BEB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397BEB">
              <w:rPr>
                <w:rFonts w:ascii="Times New Roman" w:hAnsi="Times New Roman"/>
                <w:b/>
                <w:bCs/>
              </w:rPr>
              <w:t xml:space="preserve">Hari / </w:t>
            </w:r>
            <w:proofErr w:type="spellStart"/>
            <w:r w:rsidRPr="00397BEB">
              <w:rPr>
                <w:rFonts w:ascii="Times New Roman" w:hAnsi="Times New Roman"/>
                <w:b/>
                <w:bCs/>
              </w:rPr>
              <w:t>Tanggal</w:t>
            </w:r>
            <w:proofErr w:type="spellEnd"/>
          </w:p>
          <w:p w14:paraId="3ACB4EF2" w14:textId="77777777" w:rsidR="00397BEB" w:rsidRPr="00397BEB" w:rsidRDefault="00397BEB">
            <w:pPr>
              <w:jc w:val="both"/>
              <w:rPr>
                <w:rFonts w:ascii="Times New Roman" w:hAnsi="Times New Roman"/>
                <w:b/>
                <w:bCs/>
              </w:rPr>
            </w:pPr>
            <w:proofErr w:type="spellStart"/>
            <w:r w:rsidRPr="00397BEB">
              <w:rPr>
                <w:rFonts w:ascii="Times New Roman" w:hAnsi="Times New Roman"/>
                <w:b/>
                <w:bCs/>
              </w:rPr>
              <w:t>Pukul</w:t>
            </w:r>
            <w:proofErr w:type="spellEnd"/>
          </w:p>
        </w:tc>
        <w:tc>
          <w:tcPr>
            <w:tcW w:w="345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14:paraId="24A07C5F" w14:textId="77777777" w:rsidR="00397BEB" w:rsidRPr="00397BEB" w:rsidRDefault="00397BEB">
            <w:pPr>
              <w:ind w:right="-228"/>
              <w:jc w:val="both"/>
              <w:rPr>
                <w:rFonts w:ascii="Times New Roman" w:hAnsi="Times New Roman"/>
              </w:rPr>
            </w:pPr>
            <w:r w:rsidRPr="00397BEB">
              <w:rPr>
                <w:rFonts w:ascii="Times New Roman" w:hAnsi="Times New Roman"/>
                <w:b/>
                <w:bCs/>
              </w:rPr>
              <w:t>: ...........................................</w:t>
            </w:r>
          </w:p>
          <w:p w14:paraId="3BD015EA" w14:textId="77777777" w:rsidR="00397BEB" w:rsidRPr="00397BEB" w:rsidRDefault="00397BEB">
            <w:pPr>
              <w:ind w:right="-228"/>
              <w:jc w:val="both"/>
              <w:rPr>
                <w:rFonts w:ascii="Times New Roman" w:hAnsi="Times New Roman"/>
                <w:b/>
                <w:bCs/>
              </w:rPr>
            </w:pPr>
            <w:r w:rsidRPr="00397BEB">
              <w:rPr>
                <w:rFonts w:ascii="Times New Roman" w:hAnsi="Times New Roman"/>
                <w:b/>
                <w:bCs/>
              </w:rPr>
              <w:t>: ...........................................</w:t>
            </w:r>
          </w:p>
        </w:tc>
      </w:tr>
    </w:tbl>
    <w:p w14:paraId="3C9DCF4A" w14:textId="3B4AB8EC" w:rsidR="000C1792" w:rsidRDefault="000C1792" w:rsidP="000C1792">
      <w:pPr>
        <w:numPr>
          <w:ilvl w:val="0"/>
          <w:numId w:val="48"/>
        </w:numPr>
        <w:ind w:left="426" w:hanging="284"/>
        <w:rPr>
          <w:rFonts w:ascii="Times New Roman" w:hAnsi="Times New Roman"/>
          <w:b/>
          <w:lang w:val="id-ID"/>
        </w:rPr>
      </w:pPr>
      <w:r w:rsidRPr="000C1792">
        <w:rPr>
          <w:rFonts w:ascii="Times New Roman" w:hAnsi="Times New Roman"/>
          <w:b/>
          <w:lang w:val="id-ID"/>
        </w:rPr>
        <w:t xml:space="preserve">PILIHLAH SALAH SATU JAWABAN YANG PALING BENAR ! </w:t>
      </w:r>
    </w:p>
    <w:p w14:paraId="3CA50F0D" w14:textId="77777777" w:rsidR="003A5E11" w:rsidRPr="000C1792" w:rsidRDefault="003A5E11" w:rsidP="003A5E11">
      <w:pPr>
        <w:ind w:left="426"/>
        <w:rPr>
          <w:rFonts w:ascii="Times New Roman" w:hAnsi="Times New Roman"/>
          <w:b/>
          <w:lang w:val="id-ID"/>
        </w:rPr>
      </w:pPr>
    </w:p>
    <w:p w14:paraId="2BA4720F" w14:textId="1C60C058" w:rsidR="00BF70CF" w:rsidRPr="00397BEB" w:rsidRDefault="002466FC" w:rsidP="00C05DE6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Tujuan bangsa Indonesia merdeka terdapat dalam Pembukaan UUD Tahun 1945 alinea....</w:t>
      </w:r>
    </w:p>
    <w:p w14:paraId="5EB8811D" w14:textId="3D45F943" w:rsidR="00BF70CF" w:rsidRPr="00397BEB" w:rsidRDefault="002466FC" w:rsidP="00C05DE6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ind w:hanging="294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I</w:t>
      </w:r>
    </w:p>
    <w:p w14:paraId="673E234E" w14:textId="51C0F2DD" w:rsidR="00BF70CF" w:rsidRPr="00397BEB" w:rsidRDefault="002466FC" w:rsidP="00C05DE6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hanging="294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II</w:t>
      </w:r>
    </w:p>
    <w:p w14:paraId="55DD4525" w14:textId="1810862C" w:rsidR="00BF70CF" w:rsidRPr="00397BEB" w:rsidRDefault="002466FC" w:rsidP="00C05DE6">
      <w:pPr>
        <w:numPr>
          <w:ilvl w:val="0"/>
          <w:numId w:val="2"/>
        </w:numPr>
        <w:shd w:val="clear" w:color="auto" w:fill="FFFFFF"/>
        <w:spacing w:beforeAutospacing="1" w:afterAutospacing="1"/>
        <w:ind w:hanging="294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III</w:t>
      </w:r>
    </w:p>
    <w:p w14:paraId="4D29F516" w14:textId="13CA613C" w:rsidR="00BF70CF" w:rsidRPr="00397BEB" w:rsidRDefault="002466FC" w:rsidP="00C05DE6">
      <w:pPr>
        <w:numPr>
          <w:ilvl w:val="0"/>
          <w:numId w:val="2"/>
        </w:numPr>
        <w:shd w:val="clear" w:color="auto" w:fill="FFFFFF"/>
        <w:ind w:hanging="294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IV</w:t>
      </w:r>
    </w:p>
    <w:p w14:paraId="75988108" w14:textId="741C254D" w:rsidR="00AF7530" w:rsidRPr="00397BEB" w:rsidRDefault="002466FC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Pokok pikiran </w:t>
      </w:r>
      <w:r w:rsidR="00AF34D8"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ketiga</w:t>
      </w: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 yang terkandung dalam Pembukaan </w:t>
      </w:r>
      <w:r w:rsidR="00AF34D8"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UUD </w:t>
      </w: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Tahun 1945 </w:t>
      </w:r>
      <w:r w:rsidR="00AF34D8"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menyatakan bahwa....</w:t>
      </w:r>
    </w:p>
    <w:p w14:paraId="4CBE4178" w14:textId="62B462A9" w:rsidR="00AF7530" w:rsidRPr="00397BEB" w:rsidRDefault="002466FC" w:rsidP="00C05DE6">
      <w:pPr>
        <w:pStyle w:val="ListParagraph"/>
        <w:numPr>
          <w:ilvl w:val="0"/>
          <w:numId w:val="4"/>
        </w:numPr>
        <w:shd w:val="clear" w:color="auto" w:fill="FFFFFF"/>
        <w:spacing w:before="100" w:before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Ketuhanan YME</w:t>
      </w:r>
      <w:r w:rsidR="00AF34D8"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 harus diakui sebagai dasar negara Indonesia</w:t>
      </w:r>
    </w:p>
    <w:p w14:paraId="38955AEC" w14:textId="6F12CDC3" w:rsidR="00AF7530" w:rsidRPr="00397BEB" w:rsidRDefault="002466FC" w:rsidP="00C05DE6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Negara persatuan</w:t>
      </w:r>
    </w:p>
    <w:p w14:paraId="15E70498" w14:textId="763237CD" w:rsidR="00AF7530" w:rsidRPr="00397BEB" w:rsidRDefault="002466FC" w:rsidP="00C05DE6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Kerakyatan </w:t>
      </w:r>
    </w:p>
    <w:p w14:paraId="61B0128A" w14:textId="79952B06" w:rsidR="00AF7530" w:rsidRPr="00397BEB" w:rsidRDefault="002466FC" w:rsidP="00C05DE6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keadilan</w:t>
      </w:r>
    </w:p>
    <w:p w14:paraId="1DA05D1F" w14:textId="39B181D6" w:rsidR="00AF7530" w:rsidRPr="00397BEB" w:rsidRDefault="002466FC" w:rsidP="00C05DE6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Pancasila sebagai pandangan hidup bangsa Indonesia merupakan....</w:t>
      </w:r>
    </w:p>
    <w:p w14:paraId="0AA2F45F" w14:textId="7B03525F" w:rsidR="00AF7530" w:rsidRPr="00397BEB" w:rsidRDefault="002466FC" w:rsidP="00C05DE6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Dasar untuk mengatur penyelenggaraan negara</w:t>
      </w:r>
    </w:p>
    <w:p w14:paraId="193009DB" w14:textId="173917B5" w:rsidR="00AF7530" w:rsidRPr="00397BEB" w:rsidRDefault="005466A4" w:rsidP="00C05DE6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Kristalisasi dari nilai-nilai yang hidup dalam masyarakat Indonesia</w:t>
      </w:r>
    </w:p>
    <w:p w14:paraId="3665ADEA" w14:textId="28A30BA6" w:rsidR="00AF7530" w:rsidRPr="00397BEB" w:rsidRDefault="005466A4" w:rsidP="00C05DE6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Sumber dari segala sumber hukum (sumber hukum tertinggi) Indonesia</w:t>
      </w:r>
    </w:p>
    <w:p w14:paraId="42443629" w14:textId="17C0C324" w:rsidR="00DA62E5" w:rsidRPr="00397BEB" w:rsidRDefault="005466A4" w:rsidP="00C05DE6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Sumber tertib hukum yang tertulis dalam Pembukaan UUD 1945</w:t>
      </w:r>
    </w:p>
    <w:p w14:paraId="65DF64F5" w14:textId="2B5C87EB" w:rsidR="00DA62E5" w:rsidRPr="00397BEB" w:rsidRDefault="005466A4" w:rsidP="00C05DE6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Sebagai pandangan hidup bangsa, Pancasila merupakan....</w:t>
      </w:r>
    </w:p>
    <w:p w14:paraId="1362ECEE" w14:textId="0148EFDE" w:rsidR="00DA62E5" w:rsidRPr="00397BEB" w:rsidRDefault="005466A4" w:rsidP="00C05DE6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Dasar untuk dapat bekerja sama dengan bangsa yang sudah maju</w:t>
      </w:r>
    </w:p>
    <w:p w14:paraId="4BEF772F" w14:textId="0292B802" w:rsidR="00DA62E5" w:rsidRPr="00397BEB" w:rsidRDefault="005466A4" w:rsidP="00C05DE6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Pedoman untuk dapat menguasai negara lain</w:t>
      </w:r>
    </w:p>
    <w:p w14:paraId="4830C781" w14:textId="395E05FA" w:rsidR="00DA62E5" w:rsidRPr="00397BEB" w:rsidRDefault="005466A4" w:rsidP="00C05DE6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Perisai utama terhadap sisi negatif dari kemajuan ilmu pengetahuan dan teknologi</w:t>
      </w:r>
    </w:p>
    <w:p w14:paraId="756F865E" w14:textId="04DC89E0" w:rsidR="005466A4" w:rsidRPr="005466A4" w:rsidRDefault="005466A4" w:rsidP="005466A4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Perjanjian hukum yang telah disepakati oleh dunia</w:t>
      </w:r>
    </w:p>
    <w:p w14:paraId="0BA78522" w14:textId="589D7BA9" w:rsidR="00334302" w:rsidRPr="00397BEB" w:rsidRDefault="005466A4" w:rsidP="00C05DE6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Menghormati</w:t>
      </w:r>
      <w:r w:rsidR="00F22653">
        <w:rPr>
          <w:rFonts w:ascii="Times New Roman" w:hAnsi="Times New Roman"/>
          <w:sz w:val="22"/>
          <w:szCs w:val="22"/>
          <w:lang w:val="id-ID"/>
        </w:rPr>
        <w:t xml:space="preserve"> agama yang dianut oleh teman. Ini merupakan pengalaman sila....</w:t>
      </w:r>
    </w:p>
    <w:p w14:paraId="629939E4" w14:textId="7270EE5A" w:rsidR="00334302" w:rsidRPr="00397BEB" w:rsidRDefault="00F22653" w:rsidP="00C05DE6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Ketuhanan Yang Maha Esa</w:t>
      </w:r>
    </w:p>
    <w:p w14:paraId="79C5C42C" w14:textId="35F18E62" w:rsidR="00334302" w:rsidRPr="00397BEB" w:rsidRDefault="00F22653" w:rsidP="00C05DE6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Kemanusiaan yang adil dan beradab</w:t>
      </w:r>
    </w:p>
    <w:p w14:paraId="305D5C94" w14:textId="0F9324A8" w:rsidR="00334302" w:rsidRPr="00397BEB" w:rsidRDefault="00F22653" w:rsidP="00C05DE6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Persatuan Indonesia</w:t>
      </w:r>
    </w:p>
    <w:p w14:paraId="4E1CB3C9" w14:textId="10D1F65B" w:rsidR="00334302" w:rsidRPr="00397BEB" w:rsidRDefault="00F22653" w:rsidP="00C05DE6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Keadilan sosial bagi seluruh rakyat Indonesia</w:t>
      </w:r>
    </w:p>
    <w:p w14:paraId="4554AACC" w14:textId="3D39CDAE" w:rsidR="00E14D0C" w:rsidRPr="00397BEB" w:rsidRDefault="00E14D0C" w:rsidP="00C05DE6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shd w:val="clear" w:color="auto" w:fill="FFFFFF"/>
        </w:rPr>
        <w:t>S</w:t>
      </w:r>
      <w:r w:rsidR="00F22653"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ikap keadilan sosial bagi seluruh rakyat Indonesia dapat diwujudkan dalam kegiatan....</w:t>
      </w:r>
    </w:p>
    <w:p w14:paraId="6D090C92" w14:textId="56307FFA" w:rsidR="00E14D0C" w:rsidRPr="00397BEB" w:rsidRDefault="00F22653" w:rsidP="00C05DE6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Menabung di bank</w:t>
      </w:r>
    </w:p>
    <w:p w14:paraId="33D404CB" w14:textId="330E0F08" w:rsidR="00E14D0C" w:rsidRPr="00397BEB" w:rsidRDefault="00F22653" w:rsidP="00C05DE6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Memperingati hari raya agama</w:t>
      </w:r>
    </w:p>
    <w:p w14:paraId="646CEBA2" w14:textId="4AD4094F" w:rsidR="00E14D0C" w:rsidRPr="00397BEB" w:rsidRDefault="00F22653" w:rsidP="00C05DE6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Rukun dengan kawan-kawan di sekolah</w:t>
      </w:r>
    </w:p>
    <w:p w14:paraId="6EF352C4" w14:textId="0DD52C85" w:rsidR="00E14D0C" w:rsidRPr="00397BEB" w:rsidRDefault="00F22653" w:rsidP="00C05DE6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Mengumpulkan uang untuk disumbangkan kepada fakir miskin</w:t>
      </w:r>
    </w:p>
    <w:p w14:paraId="5150C94A" w14:textId="341F7BE2" w:rsidR="002C2753" w:rsidRPr="00397BEB" w:rsidRDefault="00F22653" w:rsidP="00C05DE6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Salah satu syarat mut</w:t>
      </w:r>
      <w:r w:rsidR="00FC6BD1">
        <w:rPr>
          <w:rFonts w:ascii="Times New Roman" w:hAnsi="Times New Roman"/>
          <w:sz w:val="22"/>
          <w:szCs w:val="22"/>
          <w:lang w:val="id-ID"/>
        </w:rPr>
        <w:t>lak yang harus dimiliki suatu negara....</w:t>
      </w:r>
    </w:p>
    <w:p w14:paraId="044ABEB6" w14:textId="56B4A8BD" w:rsidR="002C2753" w:rsidRPr="00397BEB" w:rsidRDefault="00FC6BD1" w:rsidP="00C05DE6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Dasar negara</w:t>
      </w:r>
    </w:p>
    <w:p w14:paraId="23D20117" w14:textId="041894F2" w:rsidR="002C2753" w:rsidRPr="00397BEB" w:rsidRDefault="00FC6BD1" w:rsidP="00C05DE6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Undang-Undang</w:t>
      </w:r>
    </w:p>
    <w:p w14:paraId="703CB03C" w14:textId="438CDACA" w:rsidR="002C2753" w:rsidRPr="00397BEB" w:rsidRDefault="00FC6BD1" w:rsidP="00C05DE6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Kedaulatan </w:t>
      </w:r>
    </w:p>
    <w:p w14:paraId="1408DBF9" w14:textId="6CF9F20D" w:rsidR="002C2753" w:rsidRPr="00397BEB" w:rsidRDefault="00FC6BD1" w:rsidP="00C05DE6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Sumber daya alam</w:t>
      </w:r>
    </w:p>
    <w:p w14:paraId="275A71B0" w14:textId="7B49FA47" w:rsidR="002C2753" w:rsidRPr="00397BEB" w:rsidRDefault="00FC6BD1" w:rsidP="00C05DE6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Istilah kedaulatan rakyat terdiri dari dua kata, kedaulatan dan rakyat. Kedaulatan berasal dari kata bahasa Arab daulah, daulat yang berarti....</w:t>
      </w:r>
    </w:p>
    <w:p w14:paraId="6C27AAA3" w14:textId="33AF3978" w:rsidR="002C2753" w:rsidRPr="00397BEB" w:rsidRDefault="00FC6BD1" w:rsidP="00C05DE6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kekuasaan</w:t>
      </w:r>
    </w:p>
    <w:p w14:paraId="0DD50147" w14:textId="7A6DB4D1" w:rsidR="002C2753" w:rsidRPr="00397BEB" w:rsidRDefault="00FC6BD1" w:rsidP="00C05DE6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kerakyatan</w:t>
      </w:r>
    </w:p>
    <w:p w14:paraId="3F8F1E95" w14:textId="5E100DFD" w:rsidR="002C2753" w:rsidRPr="00397BEB" w:rsidRDefault="00FC6BD1" w:rsidP="00C05DE6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kejayaan </w:t>
      </w:r>
    </w:p>
    <w:p w14:paraId="296408A1" w14:textId="226A24B9" w:rsidR="00DB3A41" w:rsidRPr="00397BEB" w:rsidRDefault="00FC6BD1" w:rsidP="00C05DE6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kesaktian</w:t>
      </w:r>
    </w:p>
    <w:p w14:paraId="6F22B56A" w14:textId="61917429" w:rsidR="00FE5C6F" w:rsidRPr="00397BEB" w:rsidRDefault="00FC6BD1" w:rsidP="00C05DE6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Pemegang kedaulatan Negara Kesatuan Repulik Indonesia (NKRI) adalah....</w:t>
      </w:r>
    </w:p>
    <w:p w14:paraId="25CFACB4" w14:textId="517AFC34" w:rsidR="00FE5C6F" w:rsidRPr="00397BEB" w:rsidRDefault="00FC6BD1" w:rsidP="00C05DE6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Rakyat Indonesia</w:t>
      </w:r>
    </w:p>
    <w:p w14:paraId="389EACC6" w14:textId="2F8FD3C7" w:rsidR="00FE5C6F" w:rsidRPr="00397BEB" w:rsidRDefault="00FC6BD1" w:rsidP="00C05DE6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Penduduk Indonesia</w:t>
      </w:r>
    </w:p>
    <w:p w14:paraId="501F5ACD" w14:textId="1ADDE571" w:rsidR="00FE5C6F" w:rsidRPr="00397BEB" w:rsidRDefault="00FC6BD1" w:rsidP="00C05DE6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Anggota-anggota DPR</w:t>
      </w:r>
    </w:p>
    <w:p w14:paraId="7360CB6D" w14:textId="6540A6BB" w:rsidR="00FE5C6F" w:rsidRPr="00397BEB" w:rsidRDefault="00081B91" w:rsidP="00C05DE6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Anggota-anggota DPD</w:t>
      </w:r>
    </w:p>
    <w:p w14:paraId="5222E8C1" w14:textId="3457F037" w:rsidR="00FE5C6F" w:rsidRPr="00397BEB" w:rsidRDefault="00081B91" w:rsidP="00C05DE6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Wilayah daratan Negara RI bagian utara berbatasan langsung dengan negara....</w:t>
      </w:r>
    </w:p>
    <w:p w14:paraId="15DCF3DA" w14:textId="7B43951A" w:rsidR="00FE5C6F" w:rsidRPr="00397BEB" w:rsidRDefault="00081B91" w:rsidP="00C05DE6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Malaysia</w:t>
      </w:r>
    </w:p>
    <w:p w14:paraId="2A2B43E9" w14:textId="512AB6AD" w:rsidR="00FE5C6F" w:rsidRPr="00397BEB" w:rsidRDefault="00081B91" w:rsidP="00C05DE6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Cina Selatan </w:t>
      </w:r>
    </w:p>
    <w:p w14:paraId="28FE0127" w14:textId="79ACC7AE" w:rsidR="00FE5C6F" w:rsidRPr="00397BEB" w:rsidRDefault="00081B91" w:rsidP="00C05DE6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Sabah dan Serawak</w:t>
      </w:r>
    </w:p>
    <w:p w14:paraId="00703880" w14:textId="2A0183F7" w:rsidR="00FE5C6F" w:rsidRPr="00397BEB" w:rsidRDefault="00FE5C6F" w:rsidP="00C05DE6">
      <w:pPr>
        <w:pStyle w:val="ListParagraph"/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both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>F</w:t>
      </w:r>
      <w:r w:rsidR="00081B91">
        <w:rPr>
          <w:rFonts w:ascii="Times New Roman" w:hAnsi="Times New Roman"/>
          <w:sz w:val="22"/>
          <w:szCs w:val="22"/>
          <w:lang w:val="id-ID"/>
        </w:rPr>
        <w:t>ilipina</w:t>
      </w:r>
    </w:p>
    <w:p w14:paraId="69BC2A92" w14:textId="26E6E14B" w:rsidR="00BE08DB" w:rsidRPr="00397BEB" w:rsidRDefault="00081B91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Kedaulatan itu tidak berasal dari kekuasaan lain. Ini berarti kedaulatan bersifat....</w:t>
      </w:r>
    </w:p>
    <w:p w14:paraId="7C45483E" w14:textId="3489B21D" w:rsidR="00BE08DB" w:rsidRPr="00397BEB" w:rsidRDefault="00081B91" w:rsidP="00C05DE6">
      <w:pPr>
        <w:pStyle w:val="ListParagraph"/>
        <w:numPr>
          <w:ilvl w:val="0"/>
          <w:numId w:val="15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 xml:space="preserve">Bulat </w:t>
      </w:r>
    </w:p>
    <w:p w14:paraId="604A4D4D" w14:textId="768F1B6A" w:rsidR="00726800" w:rsidRPr="00397BEB" w:rsidRDefault="00726800" w:rsidP="00C05DE6">
      <w:pPr>
        <w:pStyle w:val="ListParagraph"/>
        <w:numPr>
          <w:ilvl w:val="0"/>
          <w:numId w:val="15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>P</w:t>
      </w:r>
      <w:r w:rsidR="00081B91">
        <w:rPr>
          <w:rFonts w:ascii="Times New Roman" w:hAnsi="Times New Roman"/>
          <w:sz w:val="22"/>
          <w:szCs w:val="22"/>
          <w:lang w:val="id-ID" w:eastAsia="en-ID"/>
        </w:rPr>
        <w:t xml:space="preserve">ermanen </w:t>
      </w:r>
    </w:p>
    <w:p w14:paraId="6A9E1775" w14:textId="4F07A69D" w:rsidR="00726800" w:rsidRPr="00397BEB" w:rsidRDefault="00081B91" w:rsidP="00C05DE6">
      <w:pPr>
        <w:pStyle w:val="ListParagraph"/>
        <w:numPr>
          <w:ilvl w:val="0"/>
          <w:numId w:val="15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 xml:space="preserve">Asli </w:t>
      </w:r>
    </w:p>
    <w:p w14:paraId="3F4DC0F3" w14:textId="4A2B9385" w:rsidR="00726800" w:rsidRPr="00397BEB" w:rsidRDefault="00081B91" w:rsidP="00C05DE6">
      <w:pPr>
        <w:pStyle w:val="ListParagraph"/>
        <w:numPr>
          <w:ilvl w:val="0"/>
          <w:numId w:val="15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 xml:space="preserve">Absolut </w:t>
      </w:r>
    </w:p>
    <w:p w14:paraId="2DFDE163" w14:textId="4C2DDC58" w:rsidR="00726800" w:rsidRPr="00397BEB" w:rsidRDefault="00E910B1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Sikap positif terhadap perwujudan kedaulatan rakyat adalah....</w:t>
      </w:r>
    </w:p>
    <w:p w14:paraId="6214C9DE" w14:textId="7038C382" w:rsidR="00726800" w:rsidRPr="00397BEB" w:rsidRDefault="00E910B1" w:rsidP="00C05DE6">
      <w:pPr>
        <w:pStyle w:val="ListParagraph"/>
        <w:numPr>
          <w:ilvl w:val="0"/>
          <w:numId w:val="16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Ikut serta dalam kegiatan unjuk rasa</w:t>
      </w:r>
    </w:p>
    <w:p w14:paraId="742FEE45" w14:textId="5E83057C" w:rsidR="00726800" w:rsidRPr="00397BEB" w:rsidRDefault="00E910B1" w:rsidP="00C05DE6">
      <w:pPr>
        <w:pStyle w:val="ListParagraph"/>
        <w:numPr>
          <w:ilvl w:val="0"/>
          <w:numId w:val="16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Mengikuti pemilihan umum</w:t>
      </w:r>
    </w:p>
    <w:p w14:paraId="01FD24CD" w14:textId="001BD4DA" w:rsidR="00DC2A01" w:rsidRPr="00397BEB" w:rsidRDefault="00E910B1" w:rsidP="00C05DE6">
      <w:pPr>
        <w:pStyle w:val="ListParagraph"/>
        <w:numPr>
          <w:ilvl w:val="0"/>
          <w:numId w:val="16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lastRenderedPageBreak/>
        <w:t>Tidak menggunakan hak pilihnya dalam pemilu</w:t>
      </w:r>
    </w:p>
    <w:p w14:paraId="7C019882" w14:textId="7DB5DBB3" w:rsidR="00DC2A01" w:rsidRPr="00397BEB" w:rsidRDefault="00E910B1" w:rsidP="00C05DE6">
      <w:pPr>
        <w:pStyle w:val="ListParagraph"/>
        <w:numPr>
          <w:ilvl w:val="0"/>
          <w:numId w:val="16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 xml:space="preserve">Bersedia menjadi pemimpin negara </w:t>
      </w:r>
    </w:p>
    <w:p w14:paraId="60FDFED6" w14:textId="77777777" w:rsidR="00F64D27" w:rsidRPr="00397BEB" w:rsidRDefault="00DC2A01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“UUD 1945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memiliki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rumusan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jelas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.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hal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ini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, UUD 1945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merupakan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hukum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positif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mengikat</w:t>
      </w:r>
      <w:proofErr w:type="spellEnd"/>
      <w:r w:rsidR="00F64D27"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” Hal </w:t>
      </w:r>
      <w:proofErr w:type="spellStart"/>
      <w:r w:rsidR="00F64D27" w:rsidRPr="00397BEB">
        <w:rPr>
          <w:rFonts w:ascii="Times New Roman" w:hAnsi="Times New Roman"/>
          <w:sz w:val="22"/>
          <w:szCs w:val="22"/>
          <w:shd w:val="clear" w:color="auto" w:fill="FFFFFF"/>
        </w:rPr>
        <w:t>tersebut</w:t>
      </w:r>
      <w:proofErr w:type="spellEnd"/>
      <w:r w:rsidR="00F64D27"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="00F64D27" w:rsidRPr="00397BEB">
        <w:rPr>
          <w:rFonts w:ascii="Times New Roman" w:hAnsi="Times New Roman"/>
          <w:sz w:val="22"/>
          <w:szCs w:val="22"/>
          <w:shd w:val="clear" w:color="auto" w:fill="FFFFFF"/>
        </w:rPr>
        <w:t>adalah</w:t>
      </w:r>
      <w:proofErr w:type="spellEnd"/>
      <w:r w:rsidR="00F64D27"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="00F64D27" w:rsidRPr="00397BEB">
        <w:rPr>
          <w:rFonts w:ascii="Times New Roman" w:hAnsi="Times New Roman"/>
          <w:sz w:val="22"/>
          <w:szCs w:val="22"/>
          <w:shd w:val="clear" w:color="auto" w:fill="FFFFFF"/>
        </w:rPr>
        <w:t>pengertian</w:t>
      </w:r>
      <w:proofErr w:type="spellEnd"/>
      <w:r w:rsidR="00F64D27"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="00F64D27" w:rsidRPr="00397BEB">
        <w:rPr>
          <w:rFonts w:ascii="Times New Roman" w:hAnsi="Times New Roman"/>
          <w:sz w:val="22"/>
          <w:szCs w:val="22"/>
          <w:shd w:val="clear" w:color="auto" w:fill="FFFFFF"/>
        </w:rPr>
        <w:t>dari</w:t>
      </w:r>
      <w:proofErr w:type="spellEnd"/>
      <w:r w:rsidR="00F64D27" w:rsidRPr="00397BEB">
        <w:rPr>
          <w:rFonts w:ascii="Times New Roman" w:hAnsi="Times New Roman"/>
          <w:sz w:val="22"/>
          <w:szCs w:val="22"/>
          <w:shd w:val="clear" w:color="auto" w:fill="FFFFFF"/>
        </w:rPr>
        <w:t>. …</w:t>
      </w:r>
    </w:p>
    <w:p w14:paraId="3ECA518B" w14:textId="0EB110DA" w:rsidR="00F64D27" w:rsidRPr="00397BEB" w:rsidRDefault="00F64D27" w:rsidP="00C05DE6">
      <w:pPr>
        <w:pStyle w:val="ListParagraph"/>
        <w:numPr>
          <w:ilvl w:val="0"/>
          <w:numId w:val="17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Bentuk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Pancasila</w:t>
      </w:r>
    </w:p>
    <w:p w14:paraId="0C709B65" w14:textId="77777777" w:rsidR="00F64D27" w:rsidRPr="00397BEB" w:rsidRDefault="00F64D27" w:rsidP="00C05DE6">
      <w:pPr>
        <w:pStyle w:val="ListParagraph"/>
        <w:numPr>
          <w:ilvl w:val="0"/>
          <w:numId w:val="17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>Sifat UUD 1945</w:t>
      </w:r>
    </w:p>
    <w:p w14:paraId="0387CC7C" w14:textId="77777777" w:rsidR="00F64D27" w:rsidRPr="00397BEB" w:rsidRDefault="00F64D27" w:rsidP="00C05DE6">
      <w:pPr>
        <w:pStyle w:val="ListParagraph"/>
        <w:numPr>
          <w:ilvl w:val="0"/>
          <w:numId w:val="17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Fungsi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Negara</w:t>
      </w:r>
    </w:p>
    <w:p w14:paraId="309A5590" w14:textId="77777777" w:rsidR="00F05B67" w:rsidRPr="00397BEB" w:rsidRDefault="00F64D27" w:rsidP="00C05DE6">
      <w:pPr>
        <w:pStyle w:val="ListParagraph"/>
        <w:numPr>
          <w:ilvl w:val="0"/>
          <w:numId w:val="17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Narasi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Pancasila</w:t>
      </w:r>
    </w:p>
    <w:p w14:paraId="55E0AD5A" w14:textId="1AD849F2" w:rsidR="00F05B67" w:rsidRPr="00397BEB" w:rsidRDefault="00F05B67" w:rsidP="00C05DE6">
      <w:pPr>
        <w:numPr>
          <w:ilvl w:val="0"/>
          <w:numId w:val="3"/>
        </w:numPr>
        <w:spacing w:line="276" w:lineRule="auto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1.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Undang-Undang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Dasar Negara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Republik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Indonesia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Tahun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1945</w:t>
      </w:r>
    </w:p>
    <w:p w14:paraId="27672D37" w14:textId="0AFB4210" w:rsidR="00F05B67" w:rsidRPr="00397BEB" w:rsidRDefault="00F05B67" w:rsidP="00C05DE6">
      <w:pPr>
        <w:spacing w:line="276" w:lineRule="auto"/>
        <w:ind w:left="405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2.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Ketetapan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Majelis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Permusyawaratan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Rakyat</w:t>
      </w:r>
    </w:p>
    <w:p w14:paraId="3817D616" w14:textId="23B325C1" w:rsidR="00F05B67" w:rsidRPr="00397BEB" w:rsidRDefault="00F05B67" w:rsidP="00C05DE6">
      <w:pPr>
        <w:spacing w:line="276" w:lineRule="auto"/>
        <w:ind w:left="405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3.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Undang-Undang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>/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Peraturan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Pemerintah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Pengganti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Undang-Undang</w:t>
      </w:r>
      <w:proofErr w:type="spellEnd"/>
    </w:p>
    <w:p w14:paraId="3DA131D5" w14:textId="2FBEA585" w:rsidR="00F05B67" w:rsidRPr="00397BEB" w:rsidRDefault="00F05B67" w:rsidP="00C05DE6">
      <w:pPr>
        <w:spacing w:line="276" w:lineRule="auto"/>
        <w:ind w:left="405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4.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Peraturan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Pemerintah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(PP)</w:t>
      </w:r>
    </w:p>
    <w:p w14:paraId="3FE0B110" w14:textId="3655EC1A" w:rsidR="00DF1035" w:rsidRPr="00397BEB" w:rsidRDefault="00DF1035" w:rsidP="00C05DE6">
      <w:pPr>
        <w:spacing w:line="276" w:lineRule="auto"/>
        <w:ind w:left="405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5.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Peraturan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Presiden</w:t>
      </w:r>
      <w:proofErr w:type="spellEnd"/>
    </w:p>
    <w:p w14:paraId="318AFB29" w14:textId="77777777" w:rsidR="00F05B67" w:rsidRPr="00397BEB" w:rsidRDefault="00F05B67" w:rsidP="00C05DE6">
      <w:pPr>
        <w:pStyle w:val="ListParagraph"/>
        <w:shd w:val="clear" w:color="auto" w:fill="FFFFFF"/>
        <w:ind w:left="405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Urutan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benar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Berdasarkan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pasal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7 UU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Nomor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12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Tahun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2011,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jenis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dan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hierarki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peraturan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perundang-undangan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Republik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Indonesia,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>. …</w:t>
      </w:r>
    </w:p>
    <w:p w14:paraId="07465786" w14:textId="60B75BBF" w:rsidR="00F05B67" w:rsidRPr="00397BEB" w:rsidRDefault="00F05B67" w:rsidP="00C05DE6">
      <w:pPr>
        <w:pStyle w:val="ListParagraph"/>
        <w:numPr>
          <w:ilvl w:val="0"/>
          <w:numId w:val="19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>1-2-4-3</w:t>
      </w:r>
      <w:r w:rsidR="00DF1035" w:rsidRPr="00397BEB">
        <w:rPr>
          <w:rFonts w:ascii="Times New Roman" w:hAnsi="Times New Roman"/>
          <w:sz w:val="22"/>
          <w:szCs w:val="22"/>
          <w:lang w:val="en-ID" w:eastAsia="en-ID"/>
        </w:rPr>
        <w:t>-5</w:t>
      </w:r>
    </w:p>
    <w:p w14:paraId="4998825F" w14:textId="15AA3A31" w:rsidR="00F05B67" w:rsidRPr="00397BEB" w:rsidRDefault="00F05B67" w:rsidP="00C05DE6">
      <w:pPr>
        <w:pStyle w:val="ListParagraph"/>
        <w:numPr>
          <w:ilvl w:val="0"/>
          <w:numId w:val="19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>1-2-3-4</w:t>
      </w:r>
      <w:r w:rsidR="00DF1035" w:rsidRPr="00397BEB">
        <w:rPr>
          <w:rFonts w:ascii="Times New Roman" w:hAnsi="Times New Roman"/>
          <w:sz w:val="22"/>
          <w:szCs w:val="22"/>
          <w:lang w:val="en-ID" w:eastAsia="en-ID"/>
        </w:rPr>
        <w:t>-5</w:t>
      </w:r>
    </w:p>
    <w:p w14:paraId="4EBC453F" w14:textId="5877DA3E" w:rsidR="00F05B67" w:rsidRPr="00397BEB" w:rsidRDefault="00F05B67" w:rsidP="00C05DE6">
      <w:pPr>
        <w:pStyle w:val="ListParagraph"/>
        <w:numPr>
          <w:ilvl w:val="0"/>
          <w:numId w:val="19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>2-3-4-1</w:t>
      </w:r>
      <w:r w:rsidR="00DF1035" w:rsidRPr="00397BEB">
        <w:rPr>
          <w:rFonts w:ascii="Times New Roman" w:hAnsi="Times New Roman"/>
          <w:sz w:val="22"/>
          <w:szCs w:val="22"/>
          <w:lang w:val="en-ID" w:eastAsia="en-ID"/>
        </w:rPr>
        <w:t>-5</w:t>
      </w:r>
    </w:p>
    <w:p w14:paraId="5B23FCD1" w14:textId="77777777" w:rsidR="00DF1035" w:rsidRPr="00397BEB" w:rsidRDefault="00F05B67" w:rsidP="00C05DE6">
      <w:pPr>
        <w:pStyle w:val="ListParagraph"/>
        <w:numPr>
          <w:ilvl w:val="0"/>
          <w:numId w:val="19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  <w:lang w:val="en-ID" w:eastAsia="en-ID"/>
        </w:rPr>
        <w:t>2-3-1-4</w:t>
      </w:r>
      <w:r w:rsidR="00DF1035" w:rsidRPr="00397BEB">
        <w:rPr>
          <w:rFonts w:ascii="Times New Roman" w:hAnsi="Times New Roman"/>
          <w:sz w:val="22"/>
          <w:szCs w:val="22"/>
          <w:lang w:val="en-ID" w:eastAsia="en-ID"/>
        </w:rPr>
        <w:t>-5</w:t>
      </w:r>
    </w:p>
    <w:p w14:paraId="3BBF3860" w14:textId="77777777" w:rsidR="00DF1035" w:rsidRPr="00397BEB" w:rsidRDefault="00DF1035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Style w:val="Emphasis"/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Usul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 xml:space="preserve">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perubahan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 xml:space="preserve">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pasal-pasal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 xml:space="preserve">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Undang-Undang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 xml:space="preserve"> Dasar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dapat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 xml:space="preserve">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diagendakan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 xml:space="preserve">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dalam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. …</w:t>
      </w:r>
    </w:p>
    <w:p w14:paraId="4BCB0C1B" w14:textId="128661F1" w:rsidR="00DF1035" w:rsidRPr="00397BEB" w:rsidRDefault="00DF1035" w:rsidP="00C05DE6">
      <w:pPr>
        <w:pStyle w:val="ListParagraph"/>
        <w:numPr>
          <w:ilvl w:val="0"/>
          <w:numId w:val="20"/>
        </w:numPr>
        <w:shd w:val="clear" w:color="auto" w:fill="FFFFFF"/>
        <w:jc w:val="both"/>
        <w:textAlignment w:val="baseline"/>
        <w:rPr>
          <w:rStyle w:val="Emphasis"/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lang w:val="en-ID" w:eastAsia="en-ID"/>
        </w:rPr>
        <w:t>Melalui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lang w:val="en-ID" w:eastAsia="en-ID"/>
        </w:rPr>
        <w:t>upacara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lang w:val="en-ID" w:eastAsia="en-ID"/>
        </w:rPr>
        <w:t>bendera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lang w:val="en-ID" w:eastAsia="en-ID"/>
        </w:rPr>
        <w:t xml:space="preserve"> </w:t>
      </w:r>
    </w:p>
    <w:p w14:paraId="5945875B" w14:textId="77777777" w:rsidR="00DF1035" w:rsidRPr="00397BEB" w:rsidRDefault="00DF1035" w:rsidP="00C05DE6">
      <w:pPr>
        <w:pStyle w:val="ListParagraph"/>
        <w:numPr>
          <w:ilvl w:val="0"/>
          <w:numId w:val="20"/>
        </w:numPr>
        <w:shd w:val="clear" w:color="auto" w:fill="FFFFFF"/>
        <w:jc w:val="both"/>
        <w:textAlignment w:val="baseline"/>
        <w:rPr>
          <w:rStyle w:val="Emphasis"/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Sidang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 xml:space="preserve">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Majelis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 xml:space="preserve"> </w:t>
      </w:r>
      <w:proofErr w:type="spellStart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>Permusyawaratan</w:t>
      </w:r>
      <w:proofErr w:type="spellEnd"/>
      <w:r w:rsidRPr="00397BEB">
        <w:rPr>
          <w:rStyle w:val="Emphasis"/>
          <w:rFonts w:ascii="Times New Roman" w:hAnsi="Times New Roman"/>
          <w:i w:val="0"/>
          <w:iCs w:val="0"/>
          <w:sz w:val="22"/>
          <w:szCs w:val="22"/>
          <w:shd w:val="clear" w:color="auto" w:fill="F5F7F9"/>
        </w:rPr>
        <w:t xml:space="preserve"> Rakyat</w:t>
      </w:r>
    </w:p>
    <w:p w14:paraId="5AC5B45E" w14:textId="77777777" w:rsidR="00DF1035" w:rsidRPr="00397BEB" w:rsidRDefault="00DF1035" w:rsidP="00C05DE6">
      <w:pPr>
        <w:pStyle w:val="ListParagraph"/>
        <w:numPr>
          <w:ilvl w:val="0"/>
          <w:numId w:val="2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Sidang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paripurna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Negara</w:t>
      </w:r>
    </w:p>
    <w:p w14:paraId="3AFCF40E" w14:textId="77777777" w:rsidR="00DF1035" w:rsidRPr="00397BEB" w:rsidRDefault="00DF1035" w:rsidP="00C05DE6">
      <w:pPr>
        <w:pStyle w:val="ListParagraph"/>
        <w:numPr>
          <w:ilvl w:val="0"/>
          <w:numId w:val="2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Usulan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tertulis</w:t>
      </w:r>
      <w:proofErr w:type="spellEnd"/>
    </w:p>
    <w:p w14:paraId="6F5DB4A3" w14:textId="53B842FE" w:rsidR="0087484D" w:rsidRPr="00397BEB" w:rsidRDefault="0087484D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Berikut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perilaku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hukum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</w:rPr>
        <w:t>benar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</w:rPr>
        <w:t>. …</w:t>
      </w:r>
    </w:p>
    <w:p w14:paraId="7C25D9AE" w14:textId="77777777" w:rsidR="0087484D" w:rsidRPr="00397BEB" w:rsidRDefault="0087484D" w:rsidP="00C05DE6">
      <w:pPr>
        <w:pStyle w:val="ListParagraph"/>
        <w:numPr>
          <w:ilvl w:val="0"/>
          <w:numId w:val="21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Belajar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mandiri</w:t>
      </w:r>
      <w:proofErr w:type="spellEnd"/>
    </w:p>
    <w:p w14:paraId="163F7C91" w14:textId="77777777" w:rsidR="0087484D" w:rsidRPr="00397BEB" w:rsidRDefault="0087484D" w:rsidP="00C05DE6">
      <w:pPr>
        <w:pStyle w:val="ListParagraph"/>
        <w:numPr>
          <w:ilvl w:val="0"/>
          <w:numId w:val="21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Belajar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sesuai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kemauan</w:t>
      </w:r>
      <w:proofErr w:type="spellEnd"/>
    </w:p>
    <w:p w14:paraId="6AF905D8" w14:textId="77777777" w:rsidR="0087484D" w:rsidRPr="00397BEB" w:rsidRDefault="0087484D" w:rsidP="00C05DE6">
      <w:pPr>
        <w:pStyle w:val="ListParagraph"/>
        <w:numPr>
          <w:ilvl w:val="0"/>
          <w:numId w:val="21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Sholat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lima </w:t>
      </w:r>
      <w:proofErr w:type="spellStart"/>
      <w:r w:rsidRPr="00397BEB">
        <w:rPr>
          <w:rFonts w:ascii="Times New Roman" w:hAnsi="Times New Roman"/>
          <w:sz w:val="22"/>
          <w:szCs w:val="22"/>
        </w:rPr>
        <w:t>waktu</w:t>
      </w:r>
      <w:proofErr w:type="spellEnd"/>
    </w:p>
    <w:p w14:paraId="3ED25955" w14:textId="77777777" w:rsidR="0087484D" w:rsidRPr="00397BEB" w:rsidRDefault="0087484D" w:rsidP="00C05DE6">
      <w:pPr>
        <w:pStyle w:val="ListParagraph"/>
        <w:numPr>
          <w:ilvl w:val="0"/>
          <w:numId w:val="21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Mematuhi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perintah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Orang </w:t>
      </w:r>
      <w:proofErr w:type="spellStart"/>
      <w:r w:rsidRPr="00397BEB">
        <w:rPr>
          <w:rFonts w:ascii="Times New Roman" w:hAnsi="Times New Roman"/>
          <w:sz w:val="22"/>
          <w:szCs w:val="22"/>
        </w:rPr>
        <w:t>Tua</w:t>
      </w:r>
      <w:proofErr w:type="spellEnd"/>
    </w:p>
    <w:p w14:paraId="7F4A2C67" w14:textId="5B96645A" w:rsidR="000232F7" w:rsidRPr="00397BEB" w:rsidRDefault="000232F7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 xml:space="preserve">Yang </w:t>
      </w:r>
      <w:proofErr w:type="spellStart"/>
      <w:r w:rsidRPr="00397BEB">
        <w:rPr>
          <w:rFonts w:ascii="Times New Roman" w:hAnsi="Times New Roman"/>
          <w:sz w:val="22"/>
          <w:szCs w:val="22"/>
        </w:rPr>
        <w:t>bukan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termasuk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motivasi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perilaku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harapan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bangsa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</w:rPr>
        <w:t>. …</w:t>
      </w:r>
    </w:p>
    <w:p w14:paraId="3C524AAA" w14:textId="674B9A46" w:rsidR="000232F7" w:rsidRPr="00397BEB" w:rsidRDefault="000232F7" w:rsidP="00C05DE6">
      <w:pPr>
        <w:pStyle w:val="ListParagraph"/>
        <w:numPr>
          <w:ilvl w:val="0"/>
          <w:numId w:val="22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Menerapkan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sifat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jujur</w:t>
      </w:r>
      <w:proofErr w:type="spellEnd"/>
    </w:p>
    <w:p w14:paraId="736D5350" w14:textId="44221B33" w:rsidR="000232F7" w:rsidRPr="00397BEB" w:rsidRDefault="000232F7" w:rsidP="00C05DE6">
      <w:pPr>
        <w:pStyle w:val="ListParagraph"/>
        <w:numPr>
          <w:ilvl w:val="0"/>
          <w:numId w:val="22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Menghargai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satu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sama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lain</w:t>
      </w:r>
    </w:p>
    <w:p w14:paraId="1443D569" w14:textId="7B97D35D" w:rsidR="000232F7" w:rsidRPr="00397BEB" w:rsidRDefault="000232F7" w:rsidP="00C05DE6">
      <w:pPr>
        <w:pStyle w:val="ListParagraph"/>
        <w:numPr>
          <w:ilvl w:val="0"/>
          <w:numId w:val="22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Tolong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menolong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antar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sesama</w:t>
      </w:r>
      <w:proofErr w:type="spellEnd"/>
    </w:p>
    <w:p w14:paraId="2684EDC2" w14:textId="77777777" w:rsidR="000232F7" w:rsidRPr="00397BEB" w:rsidRDefault="000232F7" w:rsidP="00C05DE6">
      <w:pPr>
        <w:pStyle w:val="ListParagraph"/>
        <w:numPr>
          <w:ilvl w:val="0"/>
          <w:numId w:val="22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Adanya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sifat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curiga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</w:rPr>
        <w:t>membudaya</w:t>
      </w:r>
      <w:proofErr w:type="spellEnd"/>
    </w:p>
    <w:p w14:paraId="4E7C899E" w14:textId="77777777" w:rsidR="000232F7" w:rsidRPr="00397BEB" w:rsidRDefault="000232F7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Berikut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contoh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pergerakan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nasional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</w:rPr>
        <w:t>perlu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kita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teladani</w:t>
      </w:r>
      <w:proofErr w:type="spellEnd"/>
      <w:r w:rsidRPr="00397BEB">
        <w:rPr>
          <w:rFonts w:ascii="Times New Roman" w:hAnsi="Times New Roman"/>
          <w:sz w:val="22"/>
          <w:szCs w:val="22"/>
        </w:rPr>
        <w:t>. …</w:t>
      </w:r>
    </w:p>
    <w:p w14:paraId="12F435F0" w14:textId="77777777" w:rsidR="000232F7" w:rsidRPr="00397BEB" w:rsidRDefault="000232F7" w:rsidP="00C05DE6">
      <w:pPr>
        <w:pStyle w:val="ListParagraph"/>
        <w:numPr>
          <w:ilvl w:val="0"/>
          <w:numId w:val="2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Tidak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pernah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mengikuti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pelajaran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</w:p>
    <w:p w14:paraId="4E414AB6" w14:textId="77777777" w:rsidR="000232F7" w:rsidRPr="00397BEB" w:rsidRDefault="000232F7" w:rsidP="00C05DE6">
      <w:pPr>
        <w:pStyle w:val="ListParagraph"/>
        <w:numPr>
          <w:ilvl w:val="0"/>
          <w:numId w:val="2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Sering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bolos </w:t>
      </w:r>
      <w:proofErr w:type="spellStart"/>
      <w:r w:rsidRPr="00397BEB">
        <w:rPr>
          <w:rFonts w:ascii="Times New Roman" w:hAnsi="Times New Roman"/>
          <w:sz w:val="22"/>
          <w:szCs w:val="22"/>
        </w:rPr>
        <w:t>sekolah</w:t>
      </w:r>
      <w:proofErr w:type="spellEnd"/>
    </w:p>
    <w:p w14:paraId="537C6A11" w14:textId="7969A06C" w:rsidR="000232F7" w:rsidRPr="00397BEB" w:rsidRDefault="00651D10" w:rsidP="00C05DE6">
      <w:pPr>
        <w:pStyle w:val="ListParagraph"/>
        <w:numPr>
          <w:ilvl w:val="0"/>
          <w:numId w:val="2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T</w:t>
      </w:r>
      <w:r w:rsidR="000232F7" w:rsidRPr="00397BEB">
        <w:rPr>
          <w:rFonts w:ascii="Times New Roman" w:hAnsi="Times New Roman"/>
          <w:sz w:val="22"/>
          <w:szCs w:val="22"/>
        </w:rPr>
        <w:t>idak</w:t>
      </w:r>
      <w:proofErr w:type="spellEnd"/>
      <w:r w:rsidR="000232F7"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0232F7" w:rsidRPr="00397BEB">
        <w:rPr>
          <w:rFonts w:ascii="Times New Roman" w:hAnsi="Times New Roman"/>
          <w:sz w:val="22"/>
          <w:szCs w:val="22"/>
        </w:rPr>
        <w:t>pernah</w:t>
      </w:r>
      <w:proofErr w:type="spellEnd"/>
      <w:r w:rsidR="000232F7"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0232F7" w:rsidRPr="00397BEB">
        <w:rPr>
          <w:rFonts w:ascii="Times New Roman" w:hAnsi="Times New Roman"/>
          <w:sz w:val="22"/>
          <w:szCs w:val="22"/>
        </w:rPr>
        <w:t>ikut</w:t>
      </w:r>
      <w:proofErr w:type="spellEnd"/>
      <w:r w:rsidR="000232F7"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0232F7" w:rsidRPr="00397BEB">
        <w:rPr>
          <w:rFonts w:ascii="Times New Roman" w:hAnsi="Times New Roman"/>
          <w:sz w:val="22"/>
          <w:szCs w:val="22"/>
        </w:rPr>
        <w:t>serta</w:t>
      </w:r>
      <w:proofErr w:type="spellEnd"/>
      <w:r w:rsidR="000232F7"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0232F7" w:rsidRPr="00397BEB">
        <w:rPr>
          <w:rFonts w:ascii="Times New Roman" w:hAnsi="Times New Roman"/>
          <w:sz w:val="22"/>
          <w:szCs w:val="22"/>
        </w:rPr>
        <w:t>dalam</w:t>
      </w:r>
      <w:proofErr w:type="spellEnd"/>
      <w:r w:rsidR="000232F7"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0232F7" w:rsidRPr="00397BEB">
        <w:rPr>
          <w:rFonts w:ascii="Times New Roman" w:hAnsi="Times New Roman"/>
          <w:sz w:val="22"/>
          <w:szCs w:val="22"/>
        </w:rPr>
        <w:t>kegiatan</w:t>
      </w:r>
      <w:proofErr w:type="spellEnd"/>
      <w:r w:rsidR="000232F7"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0232F7" w:rsidRPr="00397BEB">
        <w:rPr>
          <w:rFonts w:ascii="Times New Roman" w:hAnsi="Times New Roman"/>
          <w:sz w:val="22"/>
          <w:szCs w:val="22"/>
        </w:rPr>
        <w:t>organisasi</w:t>
      </w:r>
      <w:proofErr w:type="spellEnd"/>
      <w:r w:rsidR="000232F7"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0232F7" w:rsidRPr="00397BEB">
        <w:rPr>
          <w:rFonts w:ascii="Times New Roman" w:hAnsi="Times New Roman"/>
          <w:sz w:val="22"/>
          <w:szCs w:val="22"/>
        </w:rPr>
        <w:t>sekolah</w:t>
      </w:r>
      <w:proofErr w:type="spellEnd"/>
    </w:p>
    <w:p w14:paraId="3954C7B6" w14:textId="77777777" w:rsidR="00651D10" w:rsidRPr="00397BEB" w:rsidRDefault="00651D10" w:rsidP="00C05DE6">
      <w:pPr>
        <w:pStyle w:val="ListParagraph"/>
        <w:numPr>
          <w:ilvl w:val="0"/>
          <w:numId w:val="2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Meningkatkan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Belajar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dan </w:t>
      </w:r>
      <w:proofErr w:type="spellStart"/>
      <w:r w:rsidRPr="00397BEB">
        <w:rPr>
          <w:rFonts w:ascii="Times New Roman" w:hAnsi="Times New Roman"/>
          <w:sz w:val="22"/>
          <w:szCs w:val="22"/>
        </w:rPr>
        <w:t>sering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mengikuti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orgasasi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baik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intra </w:t>
      </w:r>
      <w:proofErr w:type="spellStart"/>
      <w:r w:rsidRPr="00397BEB">
        <w:rPr>
          <w:rFonts w:ascii="Times New Roman" w:hAnsi="Times New Roman"/>
          <w:sz w:val="22"/>
          <w:szCs w:val="22"/>
        </w:rPr>
        <w:t>maupun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ekstra</w:t>
      </w:r>
      <w:proofErr w:type="spellEnd"/>
    </w:p>
    <w:p w14:paraId="0FFCE816" w14:textId="6BEA0ACE" w:rsidR="00EC4503" w:rsidRPr="00397BEB" w:rsidRDefault="00E910B1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Kondisi negara Indonesia yang berbentuk kepulauan mengakibatkan perbedaan....</w:t>
      </w:r>
    </w:p>
    <w:p w14:paraId="580F1F7B" w14:textId="6D9A44E3" w:rsidR="00EC4503" w:rsidRPr="00397BEB" w:rsidRDefault="00E910B1" w:rsidP="00C05DE6">
      <w:pPr>
        <w:pStyle w:val="ListParagraph"/>
        <w:numPr>
          <w:ilvl w:val="0"/>
          <w:numId w:val="24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Mata uang </w:t>
      </w:r>
    </w:p>
    <w:p w14:paraId="3BCDE7F6" w14:textId="0F15F6F8" w:rsidR="00EC4503" w:rsidRPr="00397BEB" w:rsidRDefault="00E910B1" w:rsidP="00C05DE6">
      <w:pPr>
        <w:pStyle w:val="ListParagraph"/>
        <w:numPr>
          <w:ilvl w:val="0"/>
          <w:numId w:val="24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Partai politik </w:t>
      </w:r>
    </w:p>
    <w:p w14:paraId="5BF0A884" w14:textId="7E4B9D93" w:rsidR="00EC4503" w:rsidRPr="00397BEB" w:rsidRDefault="00E910B1" w:rsidP="00C05DE6">
      <w:pPr>
        <w:pStyle w:val="ListParagraph"/>
        <w:numPr>
          <w:ilvl w:val="0"/>
          <w:numId w:val="24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Bentuk pemerintah daerah </w:t>
      </w:r>
    </w:p>
    <w:p w14:paraId="13242541" w14:textId="6315E626" w:rsidR="00EC4503" w:rsidRPr="00397BEB" w:rsidRDefault="00E910B1" w:rsidP="00C05DE6">
      <w:pPr>
        <w:pStyle w:val="ListParagraph"/>
        <w:numPr>
          <w:ilvl w:val="0"/>
          <w:numId w:val="24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Suku bangsa, bahasa, dan budaya </w:t>
      </w:r>
    </w:p>
    <w:p w14:paraId="0B39DCD8" w14:textId="7FE3AA26" w:rsidR="00814427" w:rsidRPr="00397BEB" w:rsidRDefault="008B6826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>Kelompok keberagaman masyarakat di Indonesia yang paling tepat diantaranya....</w:t>
      </w:r>
    </w:p>
    <w:p w14:paraId="476D1354" w14:textId="774B7DFA" w:rsidR="00814427" w:rsidRPr="00397BEB" w:rsidRDefault="008B6826" w:rsidP="00C05DE6">
      <w:pPr>
        <w:pStyle w:val="ListParagraph"/>
        <w:numPr>
          <w:ilvl w:val="0"/>
          <w:numId w:val="25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Suku, agama, ras, dan antarggolongan </w:t>
      </w:r>
    </w:p>
    <w:p w14:paraId="39D6698F" w14:textId="0CEA8086" w:rsidR="00814427" w:rsidRPr="00397BEB" w:rsidRDefault="008B6826" w:rsidP="00C05DE6">
      <w:pPr>
        <w:pStyle w:val="ListParagraph"/>
        <w:numPr>
          <w:ilvl w:val="0"/>
          <w:numId w:val="25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Anatargolongan, agama, ideologi dan negara</w:t>
      </w:r>
    </w:p>
    <w:p w14:paraId="23238F74" w14:textId="4A49A4CF" w:rsidR="00814427" w:rsidRPr="00397BEB" w:rsidRDefault="008B6826" w:rsidP="00C05DE6">
      <w:pPr>
        <w:pStyle w:val="ListParagraph"/>
        <w:numPr>
          <w:ilvl w:val="0"/>
          <w:numId w:val="25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 xml:space="preserve">Suku, falsafah bangsa, ideologi, dan golongan darah </w:t>
      </w:r>
    </w:p>
    <w:p w14:paraId="3F5B5DE0" w14:textId="4DC99973" w:rsidR="002B082B" w:rsidRPr="00397BEB" w:rsidRDefault="008B6826" w:rsidP="00C05DE6">
      <w:pPr>
        <w:pStyle w:val="ListParagraph"/>
        <w:numPr>
          <w:ilvl w:val="0"/>
          <w:numId w:val="25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shd w:val="clear" w:color="auto" w:fill="FFFFFF"/>
          <w:lang w:val="id-ID"/>
        </w:rPr>
        <w:t xml:space="preserve">Kepercayaan, adat istiadat, budaya dan suku </w:t>
      </w:r>
    </w:p>
    <w:p w14:paraId="08D568FD" w14:textId="594DC99D" w:rsidR="002B082B" w:rsidRPr="00397BEB" w:rsidRDefault="008B6826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1"/>
          <w:szCs w:val="21"/>
          <w:shd w:val="clear" w:color="auto" w:fill="FFFFFF"/>
          <w:lang w:val="id-ID"/>
        </w:rPr>
        <w:t xml:space="preserve">Menghormati keanekaragaman budaya dapat ditunjukkan dengan </w:t>
      </w:r>
      <w:r w:rsidR="00D94DD7">
        <w:rPr>
          <w:rFonts w:ascii="Times New Roman" w:hAnsi="Times New Roman"/>
          <w:sz w:val="21"/>
          <w:szCs w:val="21"/>
          <w:shd w:val="clear" w:color="auto" w:fill="FFFFFF"/>
          <w:lang w:val="id-ID"/>
        </w:rPr>
        <w:t>sikap-sikap berikut ini, kecuali....</w:t>
      </w:r>
    </w:p>
    <w:p w14:paraId="4809516B" w14:textId="4CBC3EE3" w:rsidR="002B082B" w:rsidRPr="00397BEB" w:rsidRDefault="00D94DD7" w:rsidP="00C05DE6">
      <w:pPr>
        <w:pStyle w:val="ListParagraph"/>
        <w:numPr>
          <w:ilvl w:val="0"/>
          <w:numId w:val="26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Menghormati kelompok lain yang menjalankan kebiasaan dan adat istiadat</w:t>
      </w:r>
    </w:p>
    <w:p w14:paraId="4F76B346" w14:textId="50DB7886" w:rsidR="002B082B" w:rsidRPr="00397BEB" w:rsidRDefault="00D94DD7" w:rsidP="00C05DE6">
      <w:pPr>
        <w:pStyle w:val="ListParagraph"/>
        <w:numPr>
          <w:ilvl w:val="0"/>
          <w:numId w:val="26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Tidak menghina hasil kebudayaan suku lain </w:t>
      </w:r>
    </w:p>
    <w:p w14:paraId="3434741A" w14:textId="0FFDBEAF" w:rsidR="002B082B" w:rsidRPr="00397BEB" w:rsidRDefault="00D94DD7" w:rsidP="00C05DE6">
      <w:pPr>
        <w:pStyle w:val="ListParagraph"/>
        <w:numPr>
          <w:ilvl w:val="0"/>
          <w:numId w:val="26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Menghormati agama dan kepercayaan orang lain </w:t>
      </w:r>
    </w:p>
    <w:p w14:paraId="6DE80AC6" w14:textId="14ABEDD3" w:rsidR="002B082B" w:rsidRPr="00397BEB" w:rsidRDefault="00D94DD7" w:rsidP="00C05DE6">
      <w:pPr>
        <w:pStyle w:val="ListParagraph"/>
        <w:numPr>
          <w:ilvl w:val="0"/>
          <w:numId w:val="26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Bangga dengan hasil kebudayaan dalam negeri </w:t>
      </w:r>
    </w:p>
    <w:p w14:paraId="7B5B772F" w14:textId="79D154A6" w:rsidR="00382C93" w:rsidRPr="00397BEB" w:rsidRDefault="009E6E4B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>S</w:t>
      </w:r>
      <w:r w:rsidR="00361A45">
        <w:rPr>
          <w:rFonts w:ascii="Times New Roman" w:hAnsi="Times New Roman"/>
          <w:sz w:val="22"/>
          <w:szCs w:val="22"/>
          <w:lang w:val="id-ID"/>
        </w:rPr>
        <w:t>ikap kita ketika teman sedang mengutarakan pendapatnya, yaitu....</w:t>
      </w:r>
    </w:p>
    <w:p w14:paraId="6A9E5D60" w14:textId="2AB980C9" w:rsidR="00382C93" w:rsidRPr="00397BEB" w:rsidRDefault="00382C93" w:rsidP="00C05DE6">
      <w:pPr>
        <w:pStyle w:val="ListParagraph"/>
        <w:numPr>
          <w:ilvl w:val="0"/>
          <w:numId w:val="27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>Men</w:t>
      </w:r>
      <w:r w:rsidR="00361A45">
        <w:rPr>
          <w:rFonts w:ascii="Times New Roman" w:hAnsi="Times New Roman"/>
          <w:sz w:val="22"/>
          <w:szCs w:val="22"/>
          <w:lang w:val="id-ID"/>
        </w:rPr>
        <w:t xml:space="preserve">dengarkan dengan baik </w:t>
      </w:r>
    </w:p>
    <w:p w14:paraId="53CE0B32" w14:textId="2FB518FF" w:rsidR="00382C93" w:rsidRPr="00397BEB" w:rsidRDefault="00361A45" w:rsidP="00C05DE6">
      <w:pPr>
        <w:pStyle w:val="ListParagraph"/>
        <w:numPr>
          <w:ilvl w:val="0"/>
          <w:numId w:val="27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Pura-pura tidak tahu </w:t>
      </w:r>
    </w:p>
    <w:p w14:paraId="73CDB19B" w14:textId="5B2C1B17" w:rsidR="00382C93" w:rsidRPr="00397BEB" w:rsidRDefault="00361A45" w:rsidP="00C05DE6">
      <w:pPr>
        <w:pStyle w:val="ListParagraph"/>
        <w:numPr>
          <w:ilvl w:val="0"/>
          <w:numId w:val="27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Acuh tak acuh </w:t>
      </w:r>
    </w:p>
    <w:p w14:paraId="056832EF" w14:textId="4DF5162A" w:rsidR="00B90C04" w:rsidRPr="00397BEB" w:rsidRDefault="00382C93" w:rsidP="00C05DE6">
      <w:pPr>
        <w:pStyle w:val="ListParagraph"/>
        <w:numPr>
          <w:ilvl w:val="0"/>
          <w:numId w:val="27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>Me</w:t>
      </w:r>
      <w:r w:rsidR="00361A45">
        <w:rPr>
          <w:rFonts w:ascii="Times New Roman" w:hAnsi="Times New Roman"/>
          <w:sz w:val="22"/>
          <w:szCs w:val="22"/>
          <w:lang w:val="id-ID"/>
        </w:rPr>
        <w:t xml:space="preserve">nyela dengan pendapat sendiri </w:t>
      </w:r>
    </w:p>
    <w:p w14:paraId="6AA74CD5" w14:textId="77777777" w:rsidR="00B90C04" w:rsidRPr="00397BEB" w:rsidRDefault="00B90C04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 xml:space="preserve">Andi </w:t>
      </w:r>
      <w:proofErr w:type="spellStart"/>
      <w:r w:rsidRPr="00397BEB">
        <w:rPr>
          <w:rFonts w:ascii="Times New Roman" w:hAnsi="Times New Roman"/>
          <w:sz w:val="22"/>
          <w:szCs w:val="22"/>
        </w:rPr>
        <w:t>menghargai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temannya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</w:rPr>
        <w:t>beda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agama </w:t>
      </w:r>
      <w:proofErr w:type="spellStart"/>
      <w:r w:rsidRPr="00397BEB">
        <w:rPr>
          <w:rFonts w:ascii="Times New Roman" w:hAnsi="Times New Roman"/>
          <w:sz w:val="22"/>
          <w:szCs w:val="22"/>
        </w:rPr>
        <w:t>dengannya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di </w:t>
      </w:r>
      <w:proofErr w:type="spellStart"/>
      <w:r w:rsidRPr="00397BEB">
        <w:rPr>
          <w:rFonts w:ascii="Times New Roman" w:hAnsi="Times New Roman"/>
          <w:sz w:val="22"/>
          <w:szCs w:val="22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satu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kelas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97BEB">
        <w:rPr>
          <w:rFonts w:ascii="Times New Roman" w:hAnsi="Times New Roman"/>
          <w:sz w:val="22"/>
          <w:szCs w:val="22"/>
        </w:rPr>
        <w:t>sifat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Andi </w:t>
      </w:r>
      <w:proofErr w:type="spellStart"/>
      <w:r w:rsidRPr="00397BEB">
        <w:rPr>
          <w:rFonts w:ascii="Times New Roman" w:hAnsi="Times New Roman"/>
          <w:sz w:val="22"/>
          <w:szCs w:val="22"/>
        </w:rPr>
        <w:t>merupakan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bukti</w:t>
      </w:r>
      <w:proofErr w:type="spellEnd"/>
      <w:r w:rsidRPr="00397BEB">
        <w:rPr>
          <w:rFonts w:ascii="Times New Roman" w:hAnsi="Times New Roman"/>
          <w:sz w:val="22"/>
          <w:szCs w:val="22"/>
        </w:rPr>
        <w:t>. …</w:t>
      </w:r>
    </w:p>
    <w:p w14:paraId="6F144FC0" w14:textId="77777777" w:rsidR="00B90C04" w:rsidRPr="00397BEB" w:rsidRDefault="00B90C04" w:rsidP="00C05DE6">
      <w:pPr>
        <w:pStyle w:val="ListParagraph"/>
        <w:numPr>
          <w:ilvl w:val="0"/>
          <w:numId w:val="28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Menjaga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kesatuan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dan NKRI</w:t>
      </w:r>
    </w:p>
    <w:p w14:paraId="47AB8A69" w14:textId="77777777" w:rsidR="00B90C04" w:rsidRPr="00397BEB" w:rsidRDefault="00B90C04" w:rsidP="00C05DE6">
      <w:pPr>
        <w:pStyle w:val="ListParagraph"/>
        <w:numPr>
          <w:ilvl w:val="0"/>
          <w:numId w:val="28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Menerapkan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segala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bentuk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pelajaran</w:t>
      </w:r>
      <w:proofErr w:type="spellEnd"/>
    </w:p>
    <w:p w14:paraId="37F5CE4D" w14:textId="77777777" w:rsidR="00B90C04" w:rsidRPr="00397BEB" w:rsidRDefault="00B90C04" w:rsidP="00C05DE6">
      <w:pPr>
        <w:pStyle w:val="ListParagraph"/>
        <w:numPr>
          <w:ilvl w:val="0"/>
          <w:numId w:val="28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proofErr w:type="gramStart"/>
      <w:r w:rsidRPr="00397BEB">
        <w:rPr>
          <w:rFonts w:ascii="Times New Roman" w:hAnsi="Times New Roman"/>
          <w:sz w:val="22"/>
          <w:szCs w:val="22"/>
        </w:rPr>
        <w:t>Menjalakan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 </w:t>
      </w:r>
      <w:proofErr w:type="spellStart"/>
      <w:r w:rsidRPr="00397BEB">
        <w:rPr>
          <w:rFonts w:ascii="Times New Roman" w:hAnsi="Times New Roman"/>
          <w:sz w:val="22"/>
          <w:szCs w:val="22"/>
        </w:rPr>
        <w:t>apa</w:t>
      </w:r>
      <w:proofErr w:type="spellEnd"/>
      <w:proofErr w:type="gramEnd"/>
      <w:r w:rsidRPr="00397BEB">
        <w:rPr>
          <w:rFonts w:ascii="Times New Roman" w:hAnsi="Times New Roman"/>
          <w:sz w:val="22"/>
          <w:szCs w:val="22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</w:rPr>
        <w:t>disuruh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oleh </w:t>
      </w:r>
      <w:proofErr w:type="spellStart"/>
      <w:r w:rsidRPr="00397BEB">
        <w:rPr>
          <w:rFonts w:ascii="Times New Roman" w:hAnsi="Times New Roman"/>
          <w:sz w:val="22"/>
          <w:szCs w:val="22"/>
        </w:rPr>
        <w:t>sahabat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dekat</w:t>
      </w:r>
      <w:proofErr w:type="spellEnd"/>
    </w:p>
    <w:p w14:paraId="64CAABED" w14:textId="77777777" w:rsidR="00B90C04" w:rsidRPr="00397BEB" w:rsidRDefault="00B90C04" w:rsidP="00C05DE6">
      <w:pPr>
        <w:pStyle w:val="ListParagraph"/>
        <w:numPr>
          <w:ilvl w:val="0"/>
          <w:numId w:val="28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Berperan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aktif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organisasi</w:t>
      </w:r>
      <w:proofErr w:type="spellEnd"/>
    </w:p>
    <w:p w14:paraId="260D09FE" w14:textId="13306B87" w:rsidR="006E4907" w:rsidRPr="00397BEB" w:rsidRDefault="00361A45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Meringankan beban pekerjaan yang harus ditanggung merupakan manfaat dari....</w:t>
      </w:r>
    </w:p>
    <w:p w14:paraId="7A1D96C4" w14:textId="1280E0AF" w:rsidR="006E4907" w:rsidRPr="00397BEB" w:rsidRDefault="00361A45" w:rsidP="00C05DE6">
      <w:pPr>
        <w:pStyle w:val="ListParagraph"/>
        <w:numPr>
          <w:ilvl w:val="0"/>
          <w:numId w:val="3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 xml:space="preserve">Gotong royong </w:t>
      </w:r>
    </w:p>
    <w:p w14:paraId="0CD1D54D" w14:textId="015C33B1" w:rsidR="006E4907" w:rsidRPr="00397BEB" w:rsidRDefault="00361A45" w:rsidP="00C05DE6">
      <w:pPr>
        <w:pStyle w:val="ListParagraph"/>
        <w:numPr>
          <w:ilvl w:val="0"/>
          <w:numId w:val="3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 xml:space="preserve">Rela berkorban </w:t>
      </w:r>
    </w:p>
    <w:p w14:paraId="29815B02" w14:textId="518BC60E" w:rsidR="006E4907" w:rsidRPr="00397BEB" w:rsidRDefault="00361A45" w:rsidP="00C05DE6">
      <w:pPr>
        <w:pStyle w:val="ListParagraph"/>
        <w:numPr>
          <w:ilvl w:val="0"/>
          <w:numId w:val="3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t>Bekerja keras</w:t>
      </w:r>
    </w:p>
    <w:p w14:paraId="5EA6180C" w14:textId="5A822275" w:rsidR="006E4907" w:rsidRPr="00397BEB" w:rsidRDefault="00361A45" w:rsidP="00C05DE6">
      <w:pPr>
        <w:pStyle w:val="ListParagraph"/>
        <w:numPr>
          <w:ilvl w:val="0"/>
          <w:numId w:val="3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 w:eastAsia="en-ID"/>
        </w:rPr>
        <w:lastRenderedPageBreak/>
        <w:t xml:space="preserve">Giat bekerja </w:t>
      </w:r>
    </w:p>
    <w:p w14:paraId="33D5C9BA" w14:textId="3B952680" w:rsidR="00ED410A" w:rsidRPr="00397BEB" w:rsidRDefault="00361A45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>Berikut perbuatan-perbuatan yang tidak merugikan kepentingan umum, yaitu....</w:t>
      </w:r>
    </w:p>
    <w:p w14:paraId="251D45A6" w14:textId="348BE277" w:rsidR="00ED410A" w:rsidRPr="00397BEB" w:rsidRDefault="00361A45" w:rsidP="00C05DE6">
      <w:pPr>
        <w:pStyle w:val="ListParagraph"/>
        <w:numPr>
          <w:ilvl w:val="0"/>
          <w:numId w:val="29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Membuang sampah di sungai </w:t>
      </w:r>
    </w:p>
    <w:p w14:paraId="0A2D9F77" w14:textId="7C63D642" w:rsidR="00ED410A" w:rsidRPr="00397BEB" w:rsidRDefault="00361A45" w:rsidP="00C05DE6">
      <w:pPr>
        <w:pStyle w:val="ListParagraph"/>
        <w:numPr>
          <w:ilvl w:val="0"/>
          <w:numId w:val="29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Mencorat-coret tembok/pagar sekolah atau orang lain </w:t>
      </w:r>
    </w:p>
    <w:p w14:paraId="416C48A7" w14:textId="567E4597" w:rsidR="00ED410A" w:rsidRPr="00397BEB" w:rsidRDefault="00361A45" w:rsidP="00C05DE6">
      <w:pPr>
        <w:pStyle w:val="ListParagraph"/>
        <w:numPr>
          <w:ilvl w:val="0"/>
          <w:numId w:val="29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Berdagang </w:t>
      </w:r>
    </w:p>
    <w:p w14:paraId="4D223681" w14:textId="1324AAAA" w:rsidR="00ED410A" w:rsidRPr="00397BEB" w:rsidRDefault="00361A45" w:rsidP="00C05DE6">
      <w:pPr>
        <w:pStyle w:val="ListParagraph"/>
        <w:numPr>
          <w:ilvl w:val="0"/>
          <w:numId w:val="29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>
        <w:rPr>
          <w:rFonts w:ascii="Times New Roman" w:hAnsi="Times New Roman"/>
          <w:sz w:val="22"/>
          <w:szCs w:val="22"/>
          <w:lang w:val="id-ID"/>
        </w:rPr>
        <w:t xml:space="preserve">Merusak sarana sekolah </w:t>
      </w:r>
    </w:p>
    <w:p w14:paraId="6132F726" w14:textId="788935A6" w:rsidR="00ED410A" w:rsidRPr="00397BEB" w:rsidRDefault="008009CB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Penerapan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sila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2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pancasila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>. …</w:t>
      </w:r>
    </w:p>
    <w:p w14:paraId="42DC11D9" w14:textId="5FD99C15" w:rsidR="008009CB" w:rsidRPr="00397BEB" w:rsidRDefault="008009CB" w:rsidP="00C05DE6">
      <w:pPr>
        <w:pStyle w:val="ListParagraph"/>
        <w:numPr>
          <w:ilvl w:val="0"/>
          <w:numId w:val="31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Memahami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arti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agama</w:t>
      </w:r>
    </w:p>
    <w:p w14:paraId="2560175A" w14:textId="0D36DF15" w:rsidR="008009CB" w:rsidRPr="00397BEB" w:rsidRDefault="008009CB" w:rsidP="00C05DE6">
      <w:pPr>
        <w:pStyle w:val="ListParagraph"/>
        <w:numPr>
          <w:ilvl w:val="0"/>
          <w:numId w:val="31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Memahami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permusyawaratan</w:t>
      </w:r>
      <w:proofErr w:type="spellEnd"/>
    </w:p>
    <w:p w14:paraId="3A45AD58" w14:textId="2E9A6F87" w:rsidR="008009CB" w:rsidRPr="00397BEB" w:rsidRDefault="008009CB" w:rsidP="00C05DE6">
      <w:pPr>
        <w:pStyle w:val="ListParagraph"/>
        <w:numPr>
          <w:ilvl w:val="0"/>
          <w:numId w:val="31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Menjunjung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tinggi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rasa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kemanusiaan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serta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diterapkan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kehidupan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sehari-hari</w:t>
      </w:r>
      <w:proofErr w:type="spellEnd"/>
    </w:p>
    <w:p w14:paraId="3C641952" w14:textId="2B1E6951" w:rsidR="008009CB" w:rsidRPr="00397BEB" w:rsidRDefault="008009CB" w:rsidP="00C05DE6">
      <w:pPr>
        <w:pStyle w:val="ListParagraph"/>
        <w:numPr>
          <w:ilvl w:val="0"/>
          <w:numId w:val="31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Menjadikan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peraturan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anti </w:t>
      </w:r>
      <w:r w:rsidR="006B0FFA" w:rsidRPr="00397BEB">
        <w:rPr>
          <w:rFonts w:ascii="Times New Roman" w:hAnsi="Times New Roman"/>
          <w:sz w:val="22"/>
          <w:szCs w:val="22"/>
          <w:lang w:val="en-ID" w:eastAsia="en-ID"/>
        </w:rPr>
        <w:t>Pancasila</w:t>
      </w:r>
    </w:p>
    <w:p w14:paraId="16FE5453" w14:textId="33A62FAD" w:rsidR="006B0FFA" w:rsidRPr="00397BEB" w:rsidRDefault="006B0FFA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makna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pembukaan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Alinea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ketiga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dijelaskan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bahwa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>. …</w:t>
      </w:r>
    </w:p>
    <w:p w14:paraId="097FBD98" w14:textId="6D5B14B1" w:rsidR="006B0FFA" w:rsidRPr="00397BEB" w:rsidRDefault="00033A84" w:rsidP="00C05DE6">
      <w:pPr>
        <w:pStyle w:val="ListParagraph"/>
        <w:numPr>
          <w:ilvl w:val="0"/>
          <w:numId w:val="32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Kemerdekaan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di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dapatkan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oleh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warga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Indonesia</w:t>
      </w:r>
    </w:p>
    <w:p w14:paraId="78A028BE" w14:textId="17DAA1C5" w:rsidR="00033A84" w:rsidRPr="00397BEB" w:rsidRDefault="00033A84" w:rsidP="00C05DE6">
      <w:pPr>
        <w:pStyle w:val="ListParagraph"/>
        <w:numPr>
          <w:ilvl w:val="0"/>
          <w:numId w:val="32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Kemerdekaan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juga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merupakan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Rahmat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Tuhan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Maha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Esa</w:t>
      </w:r>
      <w:proofErr w:type="spellEnd"/>
    </w:p>
    <w:p w14:paraId="7A8AF0D8" w14:textId="5C99B375" w:rsidR="00033A84" w:rsidRPr="00397BEB" w:rsidRDefault="00033A84" w:rsidP="00C05DE6">
      <w:pPr>
        <w:pStyle w:val="ListParagraph"/>
        <w:numPr>
          <w:ilvl w:val="0"/>
          <w:numId w:val="32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Pembukaan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sangat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bagus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isinya</w:t>
      </w:r>
      <w:proofErr w:type="spellEnd"/>
    </w:p>
    <w:p w14:paraId="0F867C61" w14:textId="2403C40C" w:rsidR="00033A84" w:rsidRPr="00397BEB" w:rsidRDefault="00033A84" w:rsidP="00C05DE6">
      <w:pPr>
        <w:pStyle w:val="ListParagraph"/>
        <w:numPr>
          <w:ilvl w:val="0"/>
          <w:numId w:val="32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Pemantapan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pembukaan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maksimal</w:t>
      </w:r>
      <w:proofErr w:type="spellEnd"/>
    </w:p>
    <w:p w14:paraId="43A2F308" w14:textId="77777777" w:rsidR="00033A84" w:rsidRPr="00397BEB" w:rsidRDefault="00033A84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 xml:space="preserve">Negara </w:t>
      </w:r>
      <w:proofErr w:type="spellStart"/>
      <w:r w:rsidRPr="00397BEB">
        <w:rPr>
          <w:rFonts w:ascii="Times New Roman" w:hAnsi="Times New Roman"/>
          <w:sz w:val="22"/>
          <w:szCs w:val="22"/>
        </w:rPr>
        <w:t>hendak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Mewujudkan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keadilan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social </w:t>
      </w:r>
      <w:proofErr w:type="spellStart"/>
      <w:r w:rsidRPr="00397BEB">
        <w:rPr>
          <w:rFonts w:ascii="Times New Roman" w:hAnsi="Times New Roman"/>
          <w:sz w:val="22"/>
          <w:szCs w:val="22"/>
        </w:rPr>
        <w:t>bagi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seluruh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rakyat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Indonesia, </w:t>
      </w:r>
      <w:proofErr w:type="spellStart"/>
      <w:r w:rsidRPr="00397BEB">
        <w:rPr>
          <w:rFonts w:ascii="Times New Roman" w:hAnsi="Times New Roman"/>
          <w:sz w:val="22"/>
          <w:szCs w:val="22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bentuk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dari</w:t>
      </w:r>
      <w:proofErr w:type="spellEnd"/>
      <w:r w:rsidRPr="00397BEB">
        <w:rPr>
          <w:rFonts w:ascii="Times New Roman" w:hAnsi="Times New Roman"/>
          <w:sz w:val="22"/>
          <w:szCs w:val="22"/>
        </w:rPr>
        <w:t>. …</w:t>
      </w:r>
    </w:p>
    <w:p w14:paraId="4FE73101" w14:textId="77777777" w:rsidR="00033A84" w:rsidRPr="00397BEB" w:rsidRDefault="00033A84" w:rsidP="00C05DE6">
      <w:pPr>
        <w:pStyle w:val="ListParagraph"/>
        <w:numPr>
          <w:ilvl w:val="0"/>
          <w:numId w:val="3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Pokok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pikiran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kedua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UUD 1945</w:t>
      </w:r>
    </w:p>
    <w:p w14:paraId="766E4786" w14:textId="77777777" w:rsidR="00033A84" w:rsidRPr="00397BEB" w:rsidRDefault="00033A84" w:rsidP="00C05DE6">
      <w:pPr>
        <w:pStyle w:val="ListParagraph"/>
        <w:numPr>
          <w:ilvl w:val="0"/>
          <w:numId w:val="3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Pokok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pikiran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pertama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UUD 1945</w:t>
      </w:r>
    </w:p>
    <w:p w14:paraId="6CD2E874" w14:textId="77777777" w:rsidR="00033A84" w:rsidRPr="00397BEB" w:rsidRDefault="00033A84" w:rsidP="00C05DE6">
      <w:pPr>
        <w:pStyle w:val="ListParagraph"/>
        <w:numPr>
          <w:ilvl w:val="0"/>
          <w:numId w:val="3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Pokok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pikiran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ketiga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UUD 1945</w:t>
      </w:r>
    </w:p>
    <w:p w14:paraId="3C9958BB" w14:textId="77777777" w:rsidR="00033A84" w:rsidRPr="00397BEB" w:rsidRDefault="00033A84" w:rsidP="00C05DE6">
      <w:pPr>
        <w:pStyle w:val="ListParagraph"/>
        <w:numPr>
          <w:ilvl w:val="0"/>
          <w:numId w:val="3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Pokok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pikiran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keempat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UUD 1945</w:t>
      </w:r>
    </w:p>
    <w:p w14:paraId="6BFC9434" w14:textId="77777777" w:rsidR="0068372F" w:rsidRPr="00397BEB" w:rsidRDefault="0068372F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Berikut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sikap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positif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yang paling </w:t>
      </w:r>
      <w:proofErr w:type="spellStart"/>
      <w:r w:rsidRPr="00397BEB">
        <w:rPr>
          <w:rFonts w:ascii="Times New Roman" w:hAnsi="Times New Roman"/>
          <w:sz w:val="22"/>
          <w:szCs w:val="22"/>
        </w:rPr>
        <w:t>benar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pokok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pikiran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pembukaan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UUD 1945. …</w:t>
      </w:r>
    </w:p>
    <w:p w14:paraId="287D097B" w14:textId="4B831AA3" w:rsidR="0068372F" w:rsidRPr="00397BEB" w:rsidRDefault="0068372F" w:rsidP="00C05DE6">
      <w:pPr>
        <w:pStyle w:val="ListParagraph"/>
        <w:numPr>
          <w:ilvl w:val="0"/>
          <w:numId w:val="34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Menjaga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nama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baik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sendiri</w:t>
      </w:r>
      <w:proofErr w:type="spellEnd"/>
    </w:p>
    <w:p w14:paraId="7D16AAC2" w14:textId="77777777" w:rsidR="0068372F" w:rsidRPr="00397BEB" w:rsidRDefault="0068372F" w:rsidP="00C05DE6">
      <w:pPr>
        <w:pStyle w:val="ListParagraph"/>
        <w:numPr>
          <w:ilvl w:val="0"/>
          <w:numId w:val="34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Membantu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menyelesaikan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masalah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</w:rPr>
        <w:t>terjadi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di </w:t>
      </w:r>
      <w:proofErr w:type="spellStart"/>
      <w:r w:rsidRPr="00397BEB">
        <w:rPr>
          <w:rFonts w:ascii="Times New Roman" w:hAnsi="Times New Roman"/>
          <w:sz w:val="22"/>
          <w:szCs w:val="22"/>
        </w:rPr>
        <w:t>lingkungan</w:t>
      </w:r>
      <w:proofErr w:type="spellEnd"/>
    </w:p>
    <w:p w14:paraId="371F33B0" w14:textId="77777777" w:rsidR="0068372F" w:rsidRPr="00397BEB" w:rsidRDefault="0068372F" w:rsidP="00C05DE6">
      <w:pPr>
        <w:pStyle w:val="ListParagraph"/>
        <w:numPr>
          <w:ilvl w:val="0"/>
          <w:numId w:val="34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Membiarkan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hak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asasi</w:t>
      </w:r>
      <w:proofErr w:type="spellEnd"/>
    </w:p>
    <w:p w14:paraId="64008FBE" w14:textId="77777777" w:rsidR="0068372F" w:rsidRPr="00397BEB" w:rsidRDefault="0068372F" w:rsidP="00C05DE6">
      <w:pPr>
        <w:pStyle w:val="ListParagraph"/>
        <w:numPr>
          <w:ilvl w:val="0"/>
          <w:numId w:val="34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Berpartisipasi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hal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tertentu</w:t>
      </w:r>
      <w:proofErr w:type="spellEnd"/>
    </w:p>
    <w:p w14:paraId="70B12D91" w14:textId="77777777" w:rsidR="005F564C" w:rsidRPr="00397BEB" w:rsidRDefault="005F564C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Berikut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</w:rPr>
        <w:t>bukan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sifat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kedaulatan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</w:rPr>
        <w:t>. …</w:t>
      </w:r>
    </w:p>
    <w:p w14:paraId="7DBCD7EB" w14:textId="2FED8D4B" w:rsidR="005F564C" w:rsidRPr="00397BEB" w:rsidRDefault="005F564C" w:rsidP="00C05DE6">
      <w:pPr>
        <w:pStyle w:val="ListParagraph"/>
        <w:numPr>
          <w:ilvl w:val="0"/>
          <w:numId w:val="35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Permanen</w:t>
      </w:r>
      <w:proofErr w:type="spellEnd"/>
    </w:p>
    <w:p w14:paraId="48DFF38A" w14:textId="4BEED4E5" w:rsidR="005F564C" w:rsidRPr="00397BEB" w:rsidRDefault="005F564C" w:rsidP="00C05DE6">
      <w:pPr>
        <w:pStyle w:val="ListParagraph"/>
        <w:numPr>
          <w:ilvl w:val="0"/>
          <w:numId w:val="35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Asli</w:t>
      </w:r>
      <w:proofErr w:type="spellEnd"/>
    </w:p>
    <w:p w14:paraId="552077F7" w14:textId="19C771A9" w:rsidR="005F564C" w:rsidRPr="00397BEB" w:rsidRDefault="005F564C" w:rsidP="00C05DE6">
      <w:pPr>
        <w:pStyle w:val="ListParagraph"/>
        <w:numPr>
          <w:ilvl w:val="0"/>
          <w:numId w:val="35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Tidak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terbatas</w:t>
      </w:r>
      <w:proofErr w:type="spellEnd"/>
    </w:p>
    <w:p w14:paraId="301CB312" w14:textId="57D11CB2" w:rsidR="005F564C" w:rsidRPr="00397BEB" w:rsidRDefault="005F564C" w:rsidP="00C05DE6">
      <w:pPr>
        <w:pStyle w:val="ListParagraph"/>
        <w:numPr>
          <w:ilvl w:val="0"/>
          <w:numId w:val="35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Sesuai</w:t>
      </w:r>
      <w:proofErr w:type="spellEnd"/>
    </w:p>
    <w:p w14:paraId="0C46C311" w14:textId="37A97842" w:rsidR="00F477D6" w:rsidRPr="00397BEB" w:rsidRDefault="00F477D6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Kedaulatan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tertinggi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di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negara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untuk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mengatur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fungsinya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.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arti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dari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kedaulatan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>. …</w:t>
      </w:r>
    </w:p>
    <w:p w14:paraId="137A6CC0" w14:textId="796AF2FE" w:rsidR="00F477D6" w:rsidRPr="00397BEB" w:rsidRDefault="00F477D6" w:rsidP="00C05DE6">
      <w:pPr>
        <w:pStyle w:val="ListParagraph"/>
        <w:numPr>
          <w:ilvl w:val="0"/>
          <w:numId w:val="36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(intern)</w:t>
      </w:r>
    </w:p>
    <w:p w14:paraId="16F8E486" w14:textId="65AF3ECF" w:rsidR="00F477D6" w:rsidRPr="00397BEB" w:rsidRDefault="00F477D6" w:rsidP="00C05DE6">
      <w:pPr>
        <w:pStyle w:val="ListParagraph"/>
        <w:numPr>
          <w:ilvl w:val="0"/>
          <w:numId w:val="36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luar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(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ekstern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>)</w:t>
      </w:r>
    </w:p>
    <w:p w14:paraId="0F09754D" w14:textId="674F20FA" w:rsidR="00F477D6" w:rsidRPr="00397BEB" w:rsidRDefault="00F477D6" w:rsidP="00C05DE6">
      <w:pPr>
        <w:pStyle w:val="ListParagraph"/>
        <w:numPr>
          <w:ilvl w:val="0"/>
          <w:numId w:val="36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Luar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dalam</w:t>
      </w:r>
      <w:proofErr w:type="spellEnd"/>
    </w:p>
    <w:p w14:paraId="61B0F78D" w14:textId="2A621B80" w:rsidR="00F477D6" w:rsidRPr="00397BEB" w:rsidRDefault="00F477D6" w:rsidP="00C05DE6">
      <w:pPr>
        <w:pStyle w:val="ListParagraph"/>
        <w:numPr>
          <w:ilvl w:val="0"/>
          <w:numId w:val="36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luar</w:t>
      </w:r>
      <w:proofErr w:type="spellEnd"/>
    </w:p>
    <w:p w14:paraId="10C5CFC6" w14:textId="53092B41" w:rsidR="00F477D6" w:rsidRPr="00397BEB" w:rsidRDefault="00F477D6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Berikut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ciri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ciri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pemimpin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otoriter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>. …</w:t>
      </w:r>
    </w:p>
    <w:p w14:paraId="21CD4C55" w14:textId="6D09FE65" w:rsidR="00F477D6" w:rsidRPr="00397BEB" w:rsidRDefault="00F477D6" w:rsidP="00C05DE6">
      <w:pPr>
        <w:pStyle w:val="ListParagraph"/>
        <w:numPr>
          <w:ilvl w:val="0"/>
          <w:numId w:val="37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Menganggap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bawahan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bak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sebuah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alat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semata</w:t>
      </w:r>
      <w:proofErr w:type="spellEnd"/>
    </w:p>
    <w:p w14:paraId="33716825" w14:textId="0DAE2F03" w:rsidR="00F477D6" w:rsidRPr="00397BEB" w:rsidRDefault="00F477D6" w:rsidP="00C05DE6">
      <w:pPr>
        <w:pStyle w:val="ListParagraph"/>
        <w:numPr>
          <w:ilvl w:val="0"/>
          <w:numId w:val="37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Mengedepankan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musyawarah</w:t>
      </w:r>
      <w:proofErr w:type="spellEnd"/>
    </w:p>
    <w:p w14:paraId="6E4E3C7C" w14:textId="5C2197D4" w:rsidR="00F477D6" w:rsidRPr="00397BEB" w:rsidRDefault="00F477D6" w:rsidP="00C05DE6">
      <w:pPr>
        <w:pStyle w:val="ListParagraph"/>
        <w:numPr>
          <w:ilvl w:val="0"/>
          <w:numId w:val="37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Mencerminkan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sifat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adil</w:t>
      </w:r>
      <w:proofErr w:type="spellEnd"/>
    </w:p>
    <w:p w14:paraId="73CAB25E" w14:textId="294D94B7" w:rsidR="00F477D6" w:rsidRPr="00397BEB" w:rsidRDefault="00F477D6" w:rsidP="00C05DE6">
      <w:pPr>
        <w:pStyle w:val="ListParagraph"/>
        <w:numPr>
          <w:ilvl w:val="0"/>
          <w:numId w:val="37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Berperilaku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adil</w:t>
      </w:r>
      <w:proofErr w:type="spellEnd"/>
    </w:p>
    <w:p w14:paraId="204EE78E" w14:textId="48AC5D7D" w:rsidR="00F477D6" w:rsidRPr="00397BEB" w:rsidRDefault="00F477D6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Wewenang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MPR</w:t>
      </w:r>
      <w:r w:rsidR="00C10A58"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="00C10A58" w:rsidRPr="00397BEB">
        <w:rPr>
          <w:rFonts w:ascii="Times New Roman" w:hAnsi="Times New Roman"/>
          <w:sz w:val="22"/>
          <w:szCs w:val="22"/>
          <w:lang w:val="en-ID" w:eastAsia="en-ID"/>
        </w:rPr>
        <w:t>antara</w:t>
      </w:r>
      <w:proofErr w:type="spellEnd"/>
      <w:r w:rsidR="00C10A58" w:rsidRPr="00397BEB">
        <w:rPr>
          <w:rFonts w:ascii="Times New Roman" w:hAnsi="Times New Roman"/>
          <w:sz w:val="22"/>
          <w:szCs w:val="22"/>
          <w:lang w:val="en-ID" w:eastAsia="en-ID"/>
        </w:rPr>
        <w:t xml:space="preserve"> lain. …</w:t>
      </w:r>
    </w:p>
    <w:p w14:paraId="178B6CB7" w14:textId="34D93926" w:rsidR="00C10A58" w:rsidRPr="00397BEB" w:rsidRDefault="00C10A58" w:rsidP="00C05DE6">
      <w:pPr>
        <w:pStyle w:val="ListParagraph"/>
        <w:numPr>
          <w:ilvl w:val="0"/>
          <w:numId w:val="38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Mengubah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dan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menetapkan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undang-undang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dasar</w:t>
      </w:r>
      <w:proofErr w:type="spellEnd"/>
    </w:p>
    <w:p w14:paraId="0C723B1A" w14:textId="47738C8D" w:rsidR="00C10A58" w:rsidRPr="00397BEB" w:rsidRDefault="00C10A58" w:rsidP="00C05DE6">
      <w:pPr>
        <w:pStyle w:val="ListParagraph"/>
        <w:numPr>
          <w:ilvl w:val="0"/>
          <w:numId w:val="38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Merencanakan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NKRI</w:t>
      </w:r>
    </w:p>
    <w:p w14:paraId="36E3D51D" w14:textId="4BA3C9B7" w:rsidR="00C10A58" w:rsidRPr="00397BEB" w:rsidRDefault="00C10A58" w:rsidP="00C05DE6">
      <w:pPr>
        <w:pStyle w:val="ListParagraph"/>
        <w:numPr>
          <w:ilvl w:val="0"/>
          <w:numId w:val="38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Membuat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rekaarsa</w:t>
      </w:r>
      <w:proofErr w:type="spellEnd"/>
    </w:p>
    <w:p w14:paraId="657E4DB7" w14:textId="208F6F5A" w:rsidR="00C10A58" w:rsidRPr="00397BEB" w:rsidRDefault="00C10A58" w:rsidP="00C05DE6">
      <w:pPr>
        <w:pStyle w:val="ListParagraph"/>
        <w:numPr>
          <w:ilvl w:val="0"/>
          <w:numId w:val="38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Menetapkan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Sumpah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Pemuda</w:t>
      </w:r>
      <w:proofErr w:type="spellEnd"/>
    </w:p>
    <w:p w14:paraId="39AF9947" w14:textId="2922E574" w:rsidR="00C10A58" w:rsidRPr="00397BEB" w:rsidRDefault="00C10A58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Dampak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positif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kebhinnekaan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bagi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bangsa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Indonesia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>. …</w:t>
      </w:r>
    </w:p>
    <w:p w14:paraId="3AC9693C" w14:textId="1A4145B8" w:rsidR="00C10A58" w:rsidRPr="00397BEB" w:rsidRDefault="00C10A58" w:rsidP="00C05DE6">
      <w:pPr>
        <w:pStyle w:val="ListParagraph"/>
        <w:numPr>
          <w:ilvl w:val="0"/>
          <w:numId w:val="39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Berada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negara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aman</w:t>
      </w:r>
      <w:proofErr w:type="spellEnd"/>
    </w:p>
    <w:p w14:paraId="7494EEFA" w14:textId="65F19FE7" w:rsidR="00C10A58" w:rsidRPr="00397BEB" w:rsidRDefault="00C10A58" w:rsidP="00C05DE6">
      <w:pPr>
        <w:pStyle w:val="ListParagraph"/>
        <w:numPr>
          <w:ilvl w:val="0"/>
          <w:numId w:val="39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Membentuk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masyarakat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toleran</w:t>
      </w:r>
      <w:proofErr w:type="spellEnd"/>
    </w:p>
    <w:p w14:paraId="01905FC7" w14:textId="0E6B079A" w:rsidR="00C10A58" w:rsidRPr="00397BEB" w:rsidRDefault="00C10A58" w:rsidP="00C05DE6">
      <w:pPr>
        <w:pStyle w:val="ListParagraph"/>
        <w:numPr>
          <w:ilvl w:val="0"/>
          <w:numId w:val="39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Membentuk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instansi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negara</w:t>
      </w:r>
    </w:p>
    <w:p w14:paraId="3B0F5678" w14:textId="3AD224CB" w:rsidR="00C10A58" w:rsidRPr="00397BEB" w:rsidRDefault="00C10A58" w:rsidP="00C05DE6">
      <w:pPr>
        <w:pStyle w:val="ListParagraph"/>
        <w:numPr>
          <w:ilvl w:val="0"/>
          <w:numId w:val="39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Membuat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narasi</w:t>
      </w:r>
      <w:proofErr w:type="spellEnd"/>
    </w:p>
    <w:p w14:paraId="2ADA5E4F" w14:textId="295CA6F4" w:rsidR="008D5626" w:rsidRPr="00397BEB" w:rsidRDefault="008D5626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Prinsip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seharusnya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dilakukan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keberagaman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masyarakat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>. …</w:t>
      </w:r>
    </w:p>
    <w:p w14:paraId="627DA55F" w14:textId="19B099F7" w:rsidR="008D5626" w:rsidRPr="00397BEB" w:rsidRDefault="008D5626" w:rsidP="00C05DE6">
      <w:pPr>
        <w:pStyle w:val="ListParagraph"/>
        <w:numPr>
          <w:ilvl w:val="0"/>
          <w:numId w:val="4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Membiarkan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hal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tersebut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</w:p>
    <w:p w14:paraId="270F4E88" w14:textId="05280765" w:rsidR="008D5626" w:rsidRPr="00397BEB" w:rsidRDefault="008D5626" w:rsidP="00C05DE6">
      <w:pPr>
        <w:pStyle w:val="ListParagraph"/>
        <w:numPr>
          <w:ilvl w:val="0"/>
          <w:numId w:val="4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Saling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menghargai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satu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sama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lain</w:t>
      </w:r>
    </w:p>
    <w:p w14:paraId="6BB06775" w14:textId="40724FCB" w:rsidR="008D5626" w:rsidRPr="00397BEB" w:rsidRDefault="008D5626" w:rsidP="00C05DE6">
      <w:pPr>
        <w:pStyle w:val="ListParagraph"/>
        <w:numPr>
          <w:ilvl w:val="0"/>
          <w:numId w:val="4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Saling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mencaci</w:t>
      </w:r>
      <w:proofErr w:type="spellEnd"/>
    </w:p>
    <w:p w14:paraId="7C6BF7E8" w14:textId="64AF012C" w:rsidR="008D5626" w:rsidRPr="00397BEB" w:rsidRDefault="008D5626" w:rsidP="00C05DE6">
      <w:pPr>
        <w:pStyle w:val="ListParagraph"/>
        <w:numPr>
          <w:ilvl w:val="0"/>
          <w:numId w:val="40"/>
        </w:numPr>
        <w:shd w:val="clear" w:color="auto" w:fill="FFFFFF"/>
        <w:jc w:val="both"/>
        <w:textAlignment w:val="baseline"/>
        <w:rPr>
          <w:rFonts w:ascii="Times New Roman" w:hAnsi="Times New Roman"/>
          <w:i/>
          <w:iCs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Acuh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tak</w:t>
      </w:r>
      <w:proofErr w:type="spellEnd"/>
      <w:r w:rsidRPr="00397BEB">
        <w:rPr>
          <w:rFonts w:ascii="Times New Roman" w:hAnsi="Times New Roman"/>
          <w:sz w:val="22"/>
          <w:szCs w:val="22"/>
          <w:lang w:val="en-ID" w:eastAsia="en-ID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lang w:val="en-ID" w:eastAsia="en-ID"/>
        </w:rPr>
        <w:t>acuh</w:t>
      </w:r>
      <w:proofErr w:type="spellEnd"/>
    </w:p>
    <w:p w14:paraId="7FAA96A8" w14:textId="77777777" w:rsidR="003B0878" w:rsidRPr="00397BEB" w:rsidRDefault="00181DE6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Konflik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dapat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membantu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menghidupkan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kembali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norma-norma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lama dan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menciptakan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norma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baru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.</w:t>
      </w:r>
      <w:r w:rsidR="003B0878"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Hal </w:t>
      </w:r>
      <w:proofErr w:type="spellStart"/>
      <w:r w:rsidR="003B0878" w:rsidRPr="00397BEB">
        <w:rPr>
          <w:rFonts w:ascii="Times New Roman" w:hAnsi="Times New Roman"/>
          <w:sz w:val="22"/>
          <w:szCs w:val="22"/>
          <w:shd w:val="clear" w:color="auto" w:fill="FFFFFF"/>
        </w:rPr>
        <w:t>tersebut</w:t>
      </w:r>
      <w:proofErr w:type="spellEnd"/>
      <w:r w:rsidR="003B0878"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="003B0878" w:rsidRPr="00397BEB">
        <w:rPr>
          <w:rFonts w:ascii="Times New Roman" w:hAnsi="Times New Roman"/>
          <w:sz w:val="22"/>
          <w:szCs w:val="22"/>
          <w:shd w:val="clear" w:color="auto" w:fill="FFFFFF"/>
        </w:rPr>
        <w:t>merupakan</w:t>
      </w:r>
      <w:proofErr w:type="spellEnd"/>
      <w:r w:rsidR="003B0878" w:rsidRPr="00397BEB">
        <w:rPr>
          <w:rFonts w:ascii="Times New Roman" w:hAnsi="Times New Roman"/>
          <w:sz w:val="22"/>
          <w:szCs w:val="22"/>
          <w:shd w:val="clear" w:color="auto" w:fill="FFFFFF"/>
        </w:rPr>
        <w:t>. …</w:t>
      </w:r>
    </w:p>
    <w:p w14:paraId="54A35275" w14:textId="189F3962" w:rsidR="003B0878" w:rsidRPr="00397BEB" w:rsidRDefault="003B0878" w:rsidP="00C05DE6">
      <w:pPr>
        <w:pStyle w:val="ListParagraph"/>
        <w:numPr>
          <w:ilvl w:val="0"/>
          <w:numId w:val="41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Dampak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Positif</w:t>
      </w:r>
      <w:proofErr w:type="spellEnd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  <w:shd w:val="clear" w:color="auto" w:fill="FFFFFF"/>
        </w:rPr>
        <w:t>Konflik</w:t>
      </w:r>
      <w:proofErr w:type="spellEnd"/>
    </w:p>
    <w:p w14:paraId="1EDA406F" w14:textId="77777777" w:rsidR="003B0878" w:rsidRPr="00397BEB" w:rsidRDefault="003B0878" w:rsidP="00C05DE6">
      <w:pPr>
        <w:pStyle w:val="ListParagraph"/>
        <w:numPr>
          <w:ilvl w:val="0"/>
          <w:numId w:val="41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Dampak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Pemilu</w:t>
      </w:r>
      <w:proofErr w:type="spellEnd"/>
    </w:p>
    <w:p w14:paraId="7A1AF17C" w14:textId="77777777" w:rsidR="003B0878" w:rsidRPr="00397BEB" w:rsidRDefault="003B0878" w:rsidP="00C05DE6">
      <w:pPr>
        <w:pStyle w:val="ListParagraph"/>
        <w:numPr>
          <w:ilvl w:val="0"/>
          <w:numId w:val="41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Dampak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Sumpah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Pemuda</w:t>
      </w:r>
      <w:proofErr w:type="spellEnd"/>
    </w:p>
    <w:p w14:paraId="465D0F49" w14:textId="77777777" w:rsidR="003B0878" w:rsidRPr="00397BEB" w:rsidRDefault="003B0878" w:rsidP="00C05DE6">
      <w:pPr>
        <w:pStyle w:val="ListParagraph"/>
        <w:numPr>
          <w:ilvl w:val="0"/>
          <w:numId w:val="41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Dampak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Sederhana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Negara</w:t>
      </w:r>
    </w:p>
    <w:p w14:paraId="4D9B0B1B" w14:textId="77777777" w:rsidR="003B0878" w:rsidRPr="00397BEB" w:rsidRDefault="003B0878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Mediasi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salah </w:t>
      </w:r>
      <w:proofErr w:type="spellStart"/>
      <w:r w:rsidRPr="00397BEB">
        <w:rPr>
          <w:rFonts w:ascii="Times New Roman" w:hAnsi="Times New Roman"/>
          <w:sz w:val="22"/>
          <w:szCs w:val="22"/>
        </w:rPr>
        <w:t>satu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cara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menyelelesaikan</w:t>
      </w:r>
      <w:proofErr w:type="spellEnd"/>
      <w:r w:rsidRPr="00397BEB">
        <w:rPr>
          <w:rFonts w:ascii="Times New Roman" w:hAnsi="Times New Roman"/>
          <w:sz w:val="22"/>
          <w:szCs w:val="22"/>
        </w:rPr>
        <w:t>. …</w:t>
      </w:r>
    </w:p>
    <w:p w14:paraId="7E7BA9D1" w14:textId="77777777" w:rsidR="003B0878" w:rsidRPr="00397BEB" w:rsidRDefault="003B0878" w:rsidP="00C05DE6">
      <w:pPr>
        <w:pStyle w:val="ListParagraph"/>
        <w:numPr>
          <w:ilvl w:val="0"/>
          <w:numId w:val="42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Persoalan</w:t>
      </w:r>
      <w:proofErr w:type="spellEnd"/>
    </w:p>
    <w:p w14:paraId="51CF22D2" w14:textId="138C25BE" w:rsidR="003B0878" w:rsidRPr="00397BEB" w:rsidRDefault="003B0878" w:rsidP="00C05DE6">
      <w:pPr>
        <w:pStyle w:val="ListParagraph"/>
        <w:numPr>
          <w:ilvl w:val="0"/>
          <w:numId w:val="42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Perlengkapan</w:t>
      </w:r>
      <w:proofErr w:type="spellEnd"/>
    </w:p>
    <w:p w14:paraId="1D9C78D3" w14:textId="77777777" w:rsidR="003B0878" w:rsidRPr="00397BEB" w:rsidRDefault="003B0878" w:rsidP="00C05DE6">
      <w:pPr>
        <w:pStyle w:val="ListParagraph"/>
        <w:numPr>
          <w:ilvl w:val="0"/>
          <w:numId w:val="42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Konflik</w:t>
      </w:r>
      <w:proofErr w:type="spellEnd"/>
    </w:p>
    <w:p w14:paraId="0637245F" w14:textId="77777777" w:rsidR="003B0878" w:rsidRPr="00397BEB" w:rsidRDefault="003B0878" w:rsidP="00C05DE6">
      <w:pPr>
        <w:pStyle w:val="ListParagraph"/>
        <w:numPr>
          <w:ilvl w:val="0"/>
          <w:numId w:val="42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 xml:space="preserve">Tata </w:t>
      </w:r>
      <w:proofErr w:type="spellStart"/>
      <w:r w:rsidRPr="00397BEB">
        <w:rPr>
          <w:rFonts w:ascii="Times New Roman" w:hAnsi="Times New Roman"/>
          <w:sz w:val="22"/>
          <w:szCs w:val="22"/>
        </w:rPr>
        <w:t>cara</w:t>
      </w:r>
      <w:proofErr w:type="spellEnd"/>
    </w:p>
    <w:p w14:paraId="492CD49E" w14:textId="77777777" w:rsidR="003B0878" w:rsidRPr="000A7C39" w:rsidRDefault="003B0878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0A7C39">
        <w:rPr>
          <w:rFonts w:ascii="Times New Roman" w:hAnsi="Times New Roman"/>
          <w:sz w:val="22"/>
          <w:szCs w:val="22"/>
        </w:rPr>
        <w:t>Sikap</w:t>
      </w:r>
      <w:proofErr w:type="spellEnd"/>
      <w:r w:rsidRPr="000A7C39">
        <w:rPr>
          <w:rFonts w:ascii="Times New Roman" w:hAnsi="Times New Roman"/>
          <w:sz w:val="22"/>
          <w:szCs w:val="22"/>
        </w:rPr>
        <w:t xml:space="preserve"> dan </w:t>
      </w:r>
      <w:proofErr w:type="spellStart"/>
      <w:r w:rsidRPr="000A7C39">
        <w:rPr>
          <w:rFonts w:ascii="Times New Roman" w:hAnsi="Times New Roman"/>
          <w:sz w:val="22"/>
          <w:szCs w:val="22"/>
        </w:rPr>
        <w:t>perilaku</w:t>
      </w:r>
      <w:proofErr w:type="spellEnd"/>
      <w:r w:rsidRPr="000A7C39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0A7C39">
        <w:rPr>
          <w:rFonts w:ascii="Times New Roman" w:hAnsi="Times New Roman"/>
          <w:sz w:val="22"/>
          <w:szCs w:val="22"/>
        </w:rPr>
        <w:t>warga</w:t>
      </w:r>
      <w:proofErr w:type="spellEnd"/>
      <w:r w:rsidRPr="000A7C39">
        <w:rPr>
          <w:rFonts w:ascii="Times New Roman" w:hAnsi="Times New Roman"/>
          <w:sz w:val="22"/>
          <w:szCs w:val="22"/>
        </w:rPr>
        <w:t xml:space="preserve"> negara yang </w:t>
      </w:r>
      <w:proofErr w:type="spellStart"/>
      <w:r w:rsidRPr="000A7C39">
        <w:rPr>
          <w:rFonts w:ascii="Times New Roman" w:hAnsi="Times New Roman"/>
          <w:sz w:val="22"/>
          <w:szCs w:val="22"/>
        </w:rPr>
        <w:t>dijiwai</w:t>
      </w:r>
      <w:proofErr w:type="spellEnd"/>
      <w:r w:rsidRPr="000A7C39">
        <w:rPr>
          <w:rFonts w:ascii="Times New Roman" w:hAnsi="Times New Roman"/>
          <w:sz w:val="22"/>
          <w:szCs w:val="22"/>
        </w:rPr>
        <w:t xml:space="preserve"> oleh </w:t>
      </w:r>
      <w:proofErr w:type="spellStart"/>
      <w:r w:rsidRPr="000A7C39">
        <w:rPr>
          <w:rFonts w:ascii="Times New Roman" w:hAnsi="Times New Roman"/>
          <w:sz w:val="22"/>
          <w:szCs w:val="22"/>
        </w:rPr>
        <w:t>kecintaanya</w:t>
      </w:r>
      <w:proofErr w:type="spellEnd"/>
      <w:r w:rsidRPr="000A7C39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0A7C39">
        <w:rPr>
          <w:rFonts w:ascii="Times New Roman" w:hAnsi="Times New Roman"/>
          <w:sz w:val="22"/>
          <w:szCs w:val="22"/>
        </w:rPr>
        <w:t>kepada</w:t>
      </w:r>
      <w:proofErr w:type="spellEnd"/>
      <w:r w:rsidRPr="000A7C39">
        <w:rPr>
          <w:rFonts w:ascii="Times New Roman" w:hAnsi="Times New Roman"/>
          <w:sz w:val="22"/>
          <w:szCs w:val="22"/>
        </w:rPr>
        <w:t xml:space="preserve"> negara. …</w:t>
      </w:r>
    </w:p>
    <w:p w14:paraId="760E673B" w14:textId="77777777" w:rsidR="003B0878" w:rsidRPr="00397BEB" w:rsidRDefault="003B0878" w:rsidP="00C05DE6">
      <w:pPr>
        <w:pStyle w:val="ListParagraph"/>
        <w:numPr>
          <w:ilvl w:val="0"/>
          <w:numId w:val="4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Sikap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kewargaan</w:t>
      </w:r>
      <w:proofErr w:type="spellEnd"/>
    </w:p>
    <w:p w14:paraId="212A9C71" w14:textId="77777777" w:rsidR="003B0878" w:rsidRPr="000A7C39" w:rsidRDefault="003B0878" w:rsidP="00C05DE6">
      <w:pPr>
        <w:pStyle w:val="ListParagraph"/>
        <w:numPr>
          <w:ilvl w:val="0"/>
          <w:numId w:val="4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0A7C39">
        <w:rPr>
          <w:rFonts w:ascii="Times New Roman" w:hAnsi="Times New Roman"/>
          <w:sz w:val="22"/>
          <w:szCs w:val="22"/>
        </w:rPr>
        <w:lastRenderedPageBreak/>
        <w:t>Sikap</w:t>
      </w:r>
      <w:proofErr w:type="spellEnd"/>
      <w:r w:rsidRPr="000A7C39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0A7C39">
        <w:rPr>
          <w:rFonts w:ascii="Times New Roman" w:hAnsi="Times New Roman"/>
          <w:sz w:val="22"/>
          <w:szCs w:val="22"/>
        </w:rPr>
        <w:t>relawan</w:t>
      </w:r>
      <w:proofErr w:type="spellEnd"/>
    </w:p>
    <w:p w14:paraId="114D1127" w14:textId="77777777" w:rsidR="003B0878" w:rsidRPr="00397BEB" w:rsidRDefault="003B0878" w:rsidP="00C05DE6">
      <w:pPr>
        <w:pStyle w:val="ListParagraph"/>
        <w:numPr>
          <w:ilvl w:val="0"/>
          <w:numId w:val="4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Sikap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Bela Negara</w:t>
      </w:r>
    </w:p>
    <w:p w14:paraId="02E5D754" w14:textId="77777777" w:rsidR="00C72E6C" w:rsidRPr="00397BEB" w:rsidRDefault="003B0878" w:rsidP="00C05DE6">
      <w:pPr>
        <w:pStyle w:val="ListParagraph"/>
        <w:numPr>
          <w:ilvl w:val="0"/>
          <w:numId w:val="4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Sikap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persepsi</w:t>
      </w:r>
      <w:proofErr w:type="spellEnd"/>
    </w:p>
    <w:p w14:paraId="76822096" w14:textId="583BC619" w:rsidR="00C72E6C" w:rsidRPr="00397BEB" w:rsidRDefault="00C72E6C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Berikut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salah </w:t>
      </w:r>
      <w:proofErr w:type="spellStart"/>
      <w:r w:rsidRPr="00397BEB">
        <w:rPr>
          <w:rFonts w:ascii="Times New Roman" w:hAnsi="Times New Roman"/>
          <w:sz w:val="22"/>
          <w:szCs w:val="22"/>
        </w:rPr>
        <w:t>satu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perilaku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yang </w:t>
      </w:r>
      <w:proofErr w:type="spellStart"/>
      <w:r w:rsidRPr="00397BEB">
        <w:rPr>
          <w:rFonts w:ascii="Times New Roman" w:hAnsi="Times New Roman"/>
          <w:sz w:val="22"/>
          <w:szCs w:val="22"/>
        </w:rPr>
        <w:t>menyebabkan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kurangnya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rasa </w:t>
      </w:r>
      <w:proofErr w:type="spellStart"/>
      <w:r w:rsidRPr="00397BEB">
        <w:rPr>
          <w:rFonts w:ascii="Times New Roman" w:hAnsi="Times New Roman"/>
          <w:sz w:val="22"/>
          <w:szCs w:val="22"/>
        </w:rPr>
        <w:t>persatuan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tegaknya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NKRI, </w:t>
      </w:r>
      <w:proofErr w:type="spellStart"/>
      <w:r w:rsidRPr="00397BEB">
        <w:rPr>
          <w:rFonts w:ascii="Times New Roman" w:hAnsi="Times New Roman"/>
          <w:sz w:val="22"/>
          <w:szCs w:val="22"/>
        </w:rPr>
        <w:t>adalah</w:t>
      </w:r>
      <w:proofErr w:type="spellEnd"/>
      <w:r w:rsidRPr="00397BEB">
        <w:rPr>
          <w:rFonts w:ascii="Times New Roman" w:hAnsi="Times New Roman"/>
          <w:sz w:val="22"/>
          <w:szCs w:val="22"/>
        </w:rPr>
        <w:t>. …</w:t>
      </w:r>
    </w:p>
    <w:p w14:paraId="57BE35BC" w14:textId="6347E57D" w:rsidR="00C72E6C" w:rsidRPr="00435AAA" w:rsidRDefault="00C72E6C" w:rsidP="00C05DE6">
      <w:pPr>
        <w:pStyle w:val="ListParagraph"/>
        <w:numPr>
          <w:ilvl w:val="0"/>
          <w:numId w:val="44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435AAA">
        <w:rPr>
          <w:rFonts w:ascii="Times New Roman" w:hAnsi="Times New Roman"/>
          <w:sz w:val="22"/>
          <w:szCs w:val="22"/>
        </w:rPr>
        <w:t>Berperilaku</w:t>
      </w:r>
      <w:proofErr w:type="spellEnd"/>
      <w:r w:rsidRPr="00435AA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435AAA">
        <w:rPr>
          <w:rFonts w:ascii="Times New Roman" w:hAnsi="Times New Roman"/>
          <w:sz w:val="22"/>
          <w:szCs w:val="22"/>
        </w:rPr>
        <w:t>baik</w:t>
      </w:r>
      <w:proofErr w:type="spellEnd"/>
    </w:p>
    <w:p w14:paraId="4C935DC6" w14:textId="6655C3DC" w:rsidR="00C72E6C" w:rsidRPr="00397BEB" w:rsidRDefault="00C72E6C" w:rsidP="00C05DE6">
      <w:pPr>
        <w:pStyle w:val="ListParagraph"/>
        <w:numPr>
          <w:ilvl w:val="0"/>
          <w:numId w:val="44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Toleransi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</w:p>
    <w:p w14:paraId="4492F181" w14:textId="0723270B" w:rsidR="00C72E6C" w:rsidRPr="00397BEB" w:rsidRDefault="00C72E6C" w:rsidP="00C05DE6">
      <w:pPr>
        <w:pStyle w:val="ListParagraph"/>
        <w:numPr>
          <w:ilvl w:val="0"/>
          <w:numId w:val="44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Penggunaan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rasa </w:t>
      </w:r>
      <w:proofErr w:type="spellStart"/>
      <w:r w:rsidRPr="00397BEB">
        <w:rPr>
          <w:rFonts w:ascii="Times New Roman" w:hAnsi="Times New Roman"/>
          <w:sz w:val="22"/>
          <w:szCs w:val="22"/>
        </w:rPr>
        <w:t>empati</w:t>
      </w:r>
      <w:proofErr w:type="spellEnd"/>
    </w:p>
    <w:p w14:paraId="2D1209AE" w14:textId="77777777" w:rsidR="005F044F" w:rsidRPr="00397BEB" w:rsidRDefault="00C72E6C" w:rsidP="00C05DE6">
      <w:pPr>
        <w:pStyle w:val="ListParagraph"/>
        <w:numPr>
          <w:ilvl w:val="0"/>
          <w:numId w:val="44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Penggunaan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5F044F" w:rsidRPr="00397BEB">
        <w:rPr>
          <w:rFonts w:ascii="Times New Roman" w:hAnsi="Times New Roman"/>
          <w:sz w:val="22"/>
          <w:szCs w:val="22"/>
        </w:rPr>
        <w:t>n</w:t>
      </w:r>
      <w:r w:rsidRPr="00397BEB">
        <w:rPr>
          <w:rFonts w:ascii="Times New Roman" w:hAnsi="Times New Roman"/>
          <w:sz w:val="22"/>
          <w:szCs w:val="22"/>
        </w:rPr>
        <w:t>arkoba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pada </w:t>
      </w:r>
      <w:proofErr w:type="spellStart"/>
      <w:r w:rsidRPr="00397BEB">
        <w:rPr>
          <w:rFonts w:ascii="Times New Roman" w:hAnsi="Times New Roman"/>
          <w:sz w:val="22"/>
          <w:szCs w:val="22"/>
        </w:rPr>
        <w:t>remaja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masa </w:t>
      </w:r>
      <w:proofErr w:type="spellStart"/>
      <w:r w:rsidRPr="00397BEB">
        <w:rPr>
          <w:rFonts w:ascii="Times New Roman" w:hAnsi="Times New Roman"/>
          <w:sz w:val="22"/>
          <w:szCs w:val="22"/>
        </w:rPr>
        <w:t>kini</w:t>
      </w:r>
      <w:proofErr w:type="spellEnd"/>
    </w:p>
    <w:p w14:paraId="5F820527" w14:textId="1A0C80C3" w:rsidR="005F044F" w:rsidRPr="00397BEB" w:rsidRDefault="005F044F" w:rsidP="00C05DE6">
      <w:pPr>
        <w:pStyle w:val="ListParagraph"/>
        <w:numPr>
          <w:ilvl w:val="0"/>
          <w:numId w:val="3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Semangat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bela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negara di </w:t>
      </w:r>
      <w:proofErr w:type="spellStart"/>
      <w:r w:rsidRPr="00397BEB">
        <w:rPr>
          <w:rFonts w:ascii="Times New Roman" w:hAnsi="Times New Roman"/>
          <w:sz w:val="22"/>
          <w:szCs w:val="22"/>
        </w:rPr>
        <w:t>kehidupan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sehari-hari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tercermin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dalam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perilaku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sebagai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berikut</w:t>
      </w:r>
      <w:proofErr w:type="spellEnd"/>
      <w:r w:rsidRPr="00397BEB">
        <w:rPr>
          <w:rFonts w:ascii="Times New Roman" w:hAnsi="Times New Roman"/>
          <w:sz w:val="22"/>
          <w:szCs w:val="22"/>
        </w:rPr>
        <w:t>. …</w:t>
      </w:r>
    </w:p>
    <w:p w14:paraId="4CC54051" w14:textId="496AED08" w:rsidR="005F044F" w:rsidRPr="00397BEB" w:rsidRDefault="005F044F" w:rsidP="00C05DE6">
      <w:pPr>
        <w:pStyle w:val="ListParagraph"/>
        <w:numPr>
          <w:ilvl w:val="0"/>
          <w:numId w:val="45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Mencintai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produk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r w:rsidR="00A7081D">
        <w:rPr>
          <w:rFonts w:ascii="Times New Roman" w:hAnsi="Times New Roman"/>
          <w:sz w:val="22"/>
          <w:szCs w:val="22"/>
          <w:lang w:val="id-ID"/>
        </w:rPr>
        <w:t>d</w:t>
      </w:r>
      <w:proofErr w:type="spellStart"/>
      <w:r w:rsidRPr="00397BEB">
        <w:rPr>
          <w:rFonts w:ascii="Times New Roman" w:hAnsi="Times New Roman"/>
          <w:sz w:val="22"/>
          <w:szCs w:val="22"/>
        </w:rPr>
        <w:t>alam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negeri</w:t>
      </w:r>
    </w:p>
    <w:p w14:paraId="38600E7C" w14:textId="77777777" w:rsidR="005F044F" w:rsidRPr="00397BEB" w:rsidRDefault="005F044F" w:rsidP="00C05DE6">
      <w:pPr>
        <w:pStyle w:val="ListParagraph"/>
        <w:numPr>
          <w:ilvl w:val="0"/>
          <w:numId w:val="45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Menghindari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permusuhan</w:t>
      </w:r>
      <w:proofErr w:type="spellEnd"/>
    </w:p>
    <w:p w14:paraId="41BD783B" w14:textId="69FB3818" w:rsidR="005F044F" w:rsidRPr="00397BEB" w:rsidRDefault="005F044F" w:rsidP="00C05DE6">
      <w:pPr>
        <w:pStyle w:val="ListParagraph"/>
        <w:numPr>
          <w:ilvl w:val="0"/>
          <w:numId w:val="45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r w:rsidRPr="00397BEB">
        <w:rPr>
          <w:rFonts w:ascii="Times New Roman" w:hAnsi="Times New Roman"/>
          <w:sz w:val="22"/>
          <w:szCs w:val="22"/>
        </w:rPr>
        <w:t>N</w:t>
      </w:r>
      <w:r w:rsidR="002E5A4D">
        <w:rPr>
          <w:rFonts w:ascii="Times New Roman" w:hAnsi="Times New Roman"/>
          <w:sz w:val="22"/>
          <w:szCs w:val="22"/>
          <w:lang w:val="id-ID"/>
        </w:rPr>
        <w:t>KRI</w:t>
      </w:r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harga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mati</w:t>
      </w:r>
      <w:proofErr w:type="spellEnd"/>
    </w:p>
    <w:p w14:paraId="6D35D9E7" w14:textId="0EBFA286" w:rsidR="0047017B" w:rsidRPr="000A7C39" w:rsidRDefault="005F044F" w:rsidP="00C05DE6">
      <w:pPr>
        <w:pStyle w:val="ListParagraph"/>
        <w:numPr>
          <w:ilvl w:val="0"/>
          <w:numId w:val="45"/>
        </w:numPr>
        <w:shd w:val="clear" w:color="auto" w:fill="FFFFFF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  <w:proofErr w:type="spellStart"/>
      <w:r w:rsidRPr="00397BEB">
        <w:rPr>
          <w:rFonts w:ascii="Times New Roman" w:hAnsi="Times New Roman"/>
          <w:sz w:val="22"/>
          <w:szCs w:val="22"/>
        </w:rPr>
        <w:t>Berpakaian</w:t>
      </w:r>
      <w:proofErr w:type="spellEnd"/>
      <w:r w:rsidRPr="00397BEB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97BEB">
        <w:rPr>
          <w:rFonts w:ascii="Times New Roman" w:hAnsi="Times New Roman"/>
          <w:sz w:val="22"/>
          <w:szCs w:val="22"/>
        </w:rPr>
        <w:t>rapi</w:t>
      </w:r>
      <w:proofErr w:type="spellEnd"/>
    </w:p>
    <w:p w14:paraId="68CAA2AE" w14:textId="1CDAADA2" w:rsidR="000A7C39" w:rsidRDefault="000A7C39" w:rsidP="000A7C39">
      <w:pPr>
        <w:pStyle w:val="ListParagraph"/>
        <w:shd w:val="clear" w:color="auto" w:fill="FFFFFF"/>
        <w:ind w:left="765"/>
        <w:jc w:val="both"/>
        <w:textAlignment w:val="baseline"/>
        <w:rPr>
          <w:rFonts w:ascii="Times New Roman" w:hAnsi="Times New Roman"/>
          <w:sz w:val="22"/>
          <w:szCs w:val="22"/>
          <w:lang w:val="en-ID" w:eastAsia="en-ID"/>
        </w:rPr>
      </w:pPr>
    </w:p>
    <w:p w14:paraId="0C43D009" w14:textId="2630909A" w:rsidR="000A7C39" w:rsidRDefault="000A7C39" w:rsidP="000A7C39">
      <w:pPr>
        <w:pStyle w:val="ListParagraph"/>
        <w:numPr>
          <w:ilvl w:val="0"/>
          <w:numId w:val="48"/>
        </w:numPr>
        <w:shd w:val="clear" w:color="auto" w:fill="FFFFFF"/>
        <w:jc w:val="both"/>
        <w:textAlignment w:val="baseline"/>
        <w:rPr>
          <w:rFonts w:ascii="Times New Roman" w:hAnsi="Times New Roman"/>
          <w:b/>
          <w:bCs/>
          <w:sz w:val="22"/>
          <w:szCs w:val="22"/>
          <w:lang w:val="id-ID" w:eastAsia="en-ID"/>
        </w:rPr>
      </w:pPr>
      <w:r>
        <w:rPr>
          <w:rFonts w:ascii="Times New Roman" w:hAnsi="Times New Roman"/>
          <w:b/>
          <w:bCs/>
          <w:sz w:val="22"/>
          <w:szCs w:val="22"/>
          <w:lang w:val="id-ID" w:eastAsia="en-ID"/>
        </w:rPr>
        <w:t>JODOHKANLAH PERNYATAN PADA KOLOM A DENGAN PADA KOLOM B SEHINGGA MEMBENTUK PERNYATAAN YANG BENAR</w:t>
      </w:r>
    </w:p>
    <w:p w14:paraId="30282A01" w14:textId="77777777" w:rsidR="002E5A4D" w:rsidRDefault="002E5A4D" w:rsidP="002E5A4D">
      <w:pPr>
        <w:pStyle w:val="ListParagraph"/>
        <w:shd w:val="clear" w:color="auto" w:fill="FFFFFF"/>
        <w:jc w:val="both"/>
        <w:textAlignment w:val="baseline"/>
        <w:rPr>
          <w:rFonts w:ascii="Times New Roman" w:hAnsi="Times New Roman"/>
          <w:b/>
          <w:bCs/>
          <w:sz w:val="22"/>
          <w:szCs w:val="22"/>
          <w:lang w:val="id-ID" w:eastAsia="en-ID"/>
        </w:rPr>
      </w:pPr>
    </w:p>
    <w:tbl>
      <w:tblPr>
        <w:tblStyle w:val="TableGrid"/>
        <w:tblW w:w="11122" w:type="dxa"/>
        <w:tblLook w:val="04A0" w:firstRow="1" w:lastRow="0" w:firstColumn="1" w:lastColumn="0" w:noHBand="0" w:noVBand="1"/>
      </w:tblPr>
      <w:tblGrid>
        <w:gridCol w:w="547"/>
        <w:gridCol w:w="5301"/>
        <w:gridCol w:w="2535"/>
        <w:gridCol w:w="2739"/>
      </w:tblGrid>
      <w:tr w:rsidR="000A7C39" w14:paraId="6787BB7E" w14:textId="77777777" w:rsidTr="000A7C39">
        <w:trPr>
          <w:trHeight w:val="473"/>
        </w:trPr>
        <w:tc>
          <w:tcPr>
            <w:tcW w:w="547" w:type="dxa"/>
          </w:tcPr>
          <w:p w14:paraId="043B901D" w14:textId="64CCF927" w:rsidR="000A7C39" w:rsidRPr="002E5A4D" w:rsidRDefault="000A7C39" w:rsidP="000A7C39">
            <w:pPr>
              <w:jc w:val="both"/>
              <w:textAlignment w:val="baseline"/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  <w:t>No.</w:t>
            </w:r>
          </w:p>
        </w:tc>
        <w:tc>
          <w:tcPr>
            <w:tcW w:w="5301" w:type="dxa"/>
          </w:tcPr>
          <w:p w14:paraId="7C14606E" w14:textId="44A17539" w:rsidR="000A7C39" w:rsidRPr="002E5A4D" w:rsidRDefault="000A7C39" w:rsidP="00A0504C">
            <w:pPr>
              <w:jc w:val="center"/>
              <w:textAlignment w:val="baseline"/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  <w:t>Pernyataan A</w:t>
            </w:r>
          </w:p>
        </w:tc>
        <w:tc>
          <w:tcPr>
            <w:tcW w:w="2535" w:type="dxa"/>
          </w:tcPr>
          <w:p w14:paraId="34C44922" w14:textId="77777777" w:rsidR="000A7C39" w:rsidRPr="002E5A4D" w:rsidRDefault="000A7C39" w:rsidP="000A7C39">
            <w:pPr>
              <w:jc w:val="both"/>
              <w:textAlignment w:val="baseline"/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</w:pPr>
          </w:p>
        </w:tc>
        <w:tc>
          <w:tcPr>
            <w:tcW w:w="2739" w:type="dxa"/>
          </w:tcPr>
          <w:p w14:paraId="693669DA" w14:textId="312E4FFE" w:rsidR="000A7C39" w:rsidRPr="002E5A4D" w:rsidRDefault="000A7C39" w:rsidP="00A0504C">
            <w:pPr>
              <w:jc w:val="center"/>
              <w:textAlignment w:val="baseline"/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  <w:t>Pernyataan B</w:t>
            </w:r>
          </w:p>
        </w:tc>
      </w:tr>
      <w:tr w:rsidR="000A7C39" w14:paraId="1703E08A" w14:textId="77777777" w:rsidTr="000A7C39">
        <w:trPr>
          <w:trHeight w:val="445"/>
        </w:trPr>
        <w:tc>
          <w:tcPr>
            <w:tcW w:w="547" w:type="dxa"/>
          </w:tcPr>
          <w:p w14:paraId="5D30AECF" w14:textId="31ABE8D7" w:rsidR="000A7C39" w:rsidRPr="00435AAA" w:rsidRDefault="00435AAA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1.</w:t>
            </w:r>
          </w:p>
        </w:tc>
        <w:tc>
          <w:tcPr>
            <w:tcW w:w="5301" w:type="dxa"/>
          </w:tcPr>
          <w:p w14:paraId="2FAF1377" w14:textId="5C6B121F" w:rsidR="000A7C39" w:rsidRPr="00435AAA" w:rsidRDefault="00B9145B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 xml:space="preserve">Konflik yang </w:t>
            </w:r>
            <w:r w:rsidR="00A0504C">
              <w:rPr>
                <w:rFonts w:ascii="Times New Roman" w:hAnsi="Times New Roman"/>
                <w:sz w:val="22"/>
                <w:szCs w:val="22"/>
                <w:lang w:val="id-ID" w:eastAsia="en-ID"/>
              </w:rPr>
              <w:t>muncul akubat perbedaan kepentingan dalam memperoleh kekuasaan atau merumuskan kebijakan pemerintah</w:t>
            </w:r>
          </w:p>
        </w:tc>
        <w:tc>
          <w:tcPr>
            <w:tcW w:w="2535" w:type="dxa"/>
          </w:tcPr>
          <w:p w14:paraId="6A8A9505" w14:textId="18F1CFB5" w:rsidR="000A7C39" w:rsidRPr="00A0504C" w:rsidRDefault="00A0504C" w:rsidP="00A0504C">
            <w:pPr>
              <w:jc w:val="center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A</w:t>
            </w:r>
          </w:p>
        </w:tc>
        <w:tc>
          <w:tcPr>
            <w:tcW w:w="2739" w:type="dxa"/>
          </w:tcPr>
          <w:p w14:paraId="6183C405" w14:textId="2C8F71D0" w:rsidR="000A7C39" w:rsidRPr="00B9145B" w:rsidRDefault="00B9145B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Perkelahian antar pelajar</w:t>
            </w:r>
          </w:p>
        </w:tc>
      </w:tr>
      <w:tr w:rsidR="000A7C39" w14:paraId="2BC295F6" w14:textId="77777777" w:rsidTr="000A7C39">
        <w:trPr>
          <w:trHeight w:val="473"/>
        </w:trPr>
        <w:tc>
          <w:tcPr>
            <w:tcW w:w="547" w:type="dxa"/>
          </w:tcPr>
          <w:p w14:paraId="0AC9D71E" w14:textId="04D7BB9A" w:rsidR="000A7C39" w:rsidRPr="00435AAA" w:rsidRDefault="00435AAA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2.</w:t>
            </w:r>
          </w:p>
        </w:tc>
        <w:tc>
          <w:tcPr>
            <w:tcW w:w="5301" w:type="dxa"/>
          </w:tcPr>
          <w:p w14:paraId="7C4E4A39" w14:textId="015161AC" w:rsidR="000A7C39" w:rsidRPr="00435AAA" w:rsidRDefault="00435AAA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Konflik di lingkungan sekolah</w:t>
            </w:r>
          </w:p>
        </w:tc>
        <w:tc>
          <w:tcPr>
            <w:tcW w:w="2535" w:type="dxa"/>
          </w:tcPr>
          <w:p w14:paraId="628272FA" w14:textId="77CBE8C8" w:rsidR="000A7C39" w:rsidRPr="00A0504C" w:rsidRDefault="00A0504C" w:rsidP="00A0504C">
            <w:pPr>
              <w:jc w:val="center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B</w:t>
            </w:r>
          </w:p>
        </w:tc>
        <w:tc>
          <w:tcPr>
            <w:tcW w:w="2739" w:type="dxa"/>
          </w:tcPr>
          <w:p w14:paraId="4181CDD7" w14:textId="55BB79FA" w:rsidR="000A7C39" w:rsidRPr="00B9145B" w:rsidRDefault="00B9145B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Toleransi</w:t>
            </w:r>
          </w:p>
        </w:tc>
      </w:tr>
      <w:tr w:rsidR="000A7C39" w14:paraId="33B4BA71" w14:textId="77777777" w:rsidTr="000A7C39">
        <w:trPr>
          <w:trHeight w:val="445"/>
        </w:trPr>
        <w:tc>
          <w:tcPr>
            <w:tcW w:w="547" w:type="dxa"/>
          </w:tcPr>
          <w:p w14:paraId="62FFC493" w14:textId="277F2692" w:rsidR="000A7C39" w:rsidRPr="00435AAA" w:rsidRDefault="00435AAA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3.</w:t>
            </w:r>
          </w:p>
        </w:tc>
        <w:tc>
          <w:tcPr>
            <w:tcW w:w="5301" w:type="dxa"/>
          </w:tcPr>
          <w:p w14:paraId="09251CD0" w14:textId="0E3034FC" w:rsidR="000A7C39" w:rsidRPr="00435AAA" w:rsidRDefault="00435AAA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Konflik antarsuku, antaragama, konflik antar ras, konflik antar golongan</w:t>
            </w:r>
          </w:p>
        </w:tc>
        <w:tc>
          <w:tcPr>
            <w:tcW w:w="2535" w:type="dxa"/>
          </w:tcPr>
          <w:p w14:paraId="6FCF1021" w14:textId="3EA1ABE2" w:rsidR="000A7C39" w:rsidRPr="00A0504C" w:rsidRDefault="00A0504C" w:rsidP="00A0504C">
            <w:pPr>
              <w:jc w:val="center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C</w:t>
            </w:r>
          </w:p>
        </w:tc>
        <w:tc>
          <w:tcPr>
            <w:tcW w:w="2739" w:type="dxa"/>
          </w:tcPr>
          <w:p w14:paraId="75AAC782" w14:textId="1F96CD24" w:rsidR="000A7C39" w:rsidRPr="00B9145B" w:rsidRDefault="00B9145B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Preventif</w:t>
            </w:r>
          </w:p>
        </w:tc>
      </w:tr>
      <w:tr w:rsidR="000A7C39" w14:paraId="10EB772F" w14:textId="77777777" w:rsidTr="000A7C39">
        <w:trPr>
          <w:trHeight w:val="473"/>
        </w:trPr>
        <w:tc>
          <w:tcPr>
            <w:tcW w:w="547" w:type="dxa"/>
          </w:tcPr>
          <w:p w14:paraId="37615067" w14:textId="15007A0F" w:rsidR="000A7C39" w:rsidRPr="00435AAA" w:rsidRDefault="00435AAA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4.</w:t>
            </w:r>
          </w:p>
        </w:tc>
        <w:tc>
          <w:tcPr>
            <w:tcW w:w="5301" w:type="dxa"/>
          </w:tcPr>
          <w:p w14:paraId="2B56409B" w14:textId="2974F8C5" w:rsidR="000A7C39" w:rsidRPr="00435AAA" w:rsidRDefault="00435AAA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Sikap saling menghormati dan menghargai antar kelompokatau antar individu dalam masyarakat</w:t>
            </w:r>
          </w:p>
        </w:tc>
        <w:tc>
          <w:tcPr>
            <w:tcW w:w="2535" w:type="dxa"/>
          </w:tcPr>
          <w:p w14:paraId="26F95533" w14:textId="49AEA81B" w:rsidR="000A7C39" w:rsidRPr="00A0504C" w:rsidRDefault="00A0504C" w:rsidP="00A0504C">
            <w:pPr>
              <w:jc w:val="center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D</w:t>
            </w:r>
          </w:p>
        </w:tc>
        <w:tc>
          <w:tcPr>
            <w:tcW w:w="2739" w:type="dxa"/>
          </w:tcPr>
          <w:p w14:paraId="464645AA" w14:textId="3E76370D" w:rsidR="000A7C39" w:rsidRPr="00B9145B" w:rsidRDefault="00B9145B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Jenis konflik</w:t>
            </w:r>
          </w:p>
        </w:tc>
      </w:tr>
      <w:tr w:rsidR="000A7C39" w14:paraId="41374372" w14:textId="77777777" w:rsidTr="000A7C39">
        <w:trPr>
          <w:trHeight w:val="445"/>
        </w:trPr>
        <w:tc>
          <w:tcPr>
            <w:tcW w:w="547" w:type="dxa"/>
          </w:tcPr>
          <w:p w14:paraId="3447F32F" w14:textId="4A6634D2" w:rsidR="000A7C39" w:rsidRPr="00435AAA" w:rsidRDefault="00435AAA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5.</w:t>
            </w:r>
          </w:p>
        </w:tc>
        <w:tc>
          <w:tcPr>
            <w:tcW w:w="5301" w:type="dxa"/>
          </w:tcPr>
          <w:p w14:paraId="474912E3" w14:textId="76D606AB" w:rsidR="000A7C39" w:rsidRPr="00B9145B" w:rsidRDefault="00B9145B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Upaya yang dilakukan untuk mencegah terjadinya masalah atau sebelum masalah</w:t>
            </w:r>
          </w:p>
        </w:tc>
        <w:tc>
          <w:tcPr>
            <w:tcW w:w="2535" w:type="dxa"/>
          </w:tcPr>
          <w:p w14:paraId="59666CE0" w14:textId="4C73DD3D" w:rsidR="000A7C39" w:rsidRPr="00A0504C" w:rsidRDefault="00A0504C" w:rsidP="00A0504C">
            <w:pPr>
              <w:jc w:val="center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E</w:t>
            </w:r>
          </w:p>
        </w:tc>
        <w:tc>
          <w:tcPr>
            <w:tcW w:w="2739" w:type="dxa"/>
          </w:tcPr>
          <w:p w14:paraId="496BA21E" w14:textId="75C065F9" w:rsidR="000A7C39" w:rsidRPr="00A0504C" w:rsidRDefault="00A0504C" w:rsidP="000A7C39">
            <w:pPr>
              <w:jc w:val="both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Konflik ideologi</w:t>
            </w:r>
          </w:p>
        </w:tc>
      </w:tr>
    </w:tbl>
    <w:p w14:paraId="66AD7A60" w14:textId="77777777" w:rsidR="000A7C39" w:rsidRPr="000A7C39" w:rsidRDefault="000A7C39" w:rsidP="000A7C39">
      <w:pPr>
        <w:shd w:val="clear" w:color="auto" w:fill="FFFFFF"/>
        <w:jc w:val="both"/>
        <w:textAlignment w:val="baseline"/>
        <w:rPr>
          <w:rFonts w:ascii="Times New Roman" w:hAnsi="Times New Roman"/>
          <w:b/>
          <w:bCs/>
          <w:sz w:val="22"/>
          <w:szCs w:val="22"/>
          <w:lang w:val="id-ID" w:eastAsia="en-ID"/>
        </w:rPr>
      </w:pPr>
    </w:p>
    <w:p w14:paraId="5AA8A238" w14:textId="79C31D26" w:rsidR="00DC2A01" w:rsidRPr="002E5A4D" w:rsidRDefault="00A0504C" w:rsidP="00A0504C">
      <w:pPr>
        <w:pStyle w:val="ListParagraph"/>
        <w:numPr>
          <w:ilvl w:val="0"/>
          <w:numId w:val="48"/>
        </w:numPr>
        <w:shd w:val="clear" w:color="auto" w:fill="FFFFFF"/>
        <w:textAlignment w:val="baseline"/>
        <w:rPr>
          <w:rFonts w:ascii="Times New Roman" w:hAnsi="Times New Roman"/>
          <w:b/>
          <w:bCs/>
          <w:sz w:val="22"/>
          <w:szCs w:val="22"/>
          <w:lang w:val="id-ID" w:eastAsia="en-ID"/>
        </w:rPr>
      </w:pPr>
      <w:r w:rsidRPr="002E5A4D">
        <w:rPr>
          <w:rFonts w:ascii="Times New Roman" w:hAnsi="Times New Roman"/>
          <w:b/>
          <w:bCs/>
          <w:sz w:val="22"/>
          <w:szCs w:val="22"/>
          <w:lang w:val="id-ID" w:eastAsia="en-ID"/>
        </w:rPr>
        <w:t>Berilah tanda silang (X) pada kolom huruf B jika pernyataan benar dan S jika pernyataan salah !</w:t>
      </w:r>
    </w:p>
    <w:p w14:paraId="4D4222E1" w14:textId="7D40F71D" w:rsidR="00A0504C" w:rsidRPr="002E5A4D" w:rsidRDefault="00A0504C" w:rsidP="00A0504C">
      <w:pPr>
        <w:pStyle w:val="ListParagraph"/>
        <w:shd w:val="clear" w:color="auto" w:fill="FFFFFF"/>
        <w:textAlignment w:val="baseline"/>
        <w:rPr>
          <w:rFonts w:ascii="Times New Roman" w:hAnsi="Times New Roman"/>
          <w:b/>
          <w:bCs/>
          <w:sz w:val="22"/>
          <w:szCs w:val="22"/>
          <w:lang w:val="id-ID" w:eastAsia="en-ID"/>
        </w:rPr>
      </w:pP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568"/>
        <w:gridCol w:w="5366"/>
        <w:gridCol w:w="2545"/>
        <w:gridCol w:w="2544"/>
      </w:tblGrid>
      <w:tr w:rsidR="00A0504C" w14:paraId="6B7D5C3C" w14:textId="77777777" w:rsidTr="00A0504C">
        <w:tc>
          <w:tcPr>
            <w:tcW w:w="568" w:type="dxa"/>
          </w:tcPr>
          <w:p w14:paraId="6F3FC3E2" w14:textId="79F19EC4" w:rsidR="00A0504C" w:rsidRPr="002E5A4D" w:rsidRDefault="00A0504C" w:rsidP="00266D8A">
            <w:pPr>
              <w:pStyle w:val="ListParagraph"/>
              <w:ind w:left="0"/>
              <w:jc w:val="center"/>
              <w:textAlignment w:val="baseline"/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  <w:t>NO</w:t>
            </w:r>
          </w:p>
        </w:tc>
        <w:tc>
          <w:tcPr>
            <w:tcW w:w="5366" w:type="dxa"/>
          </w:tcPr>
          <w:p w14:paraId="7C4AB3F4" w14:textId="3434732F" w:rsidR="00A0504C" w:rsidRPr="002E5A4D" w:rsidRDefault="00A0504C" w:rsidP="00266D8A">
            <w:pPr>
              <w:pStyle w:val="ListParagraph"/>
              <w:ind w:left="0"/>
              <w:jc w:val="center"/>
              <w:textAlignment w:val="baseline"/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  <w:t>Pernyataan</w:t>
            </w:r>
          </w:p>
        </w:tc>
        <w:tc>
          <w:tcPr>
            <w:tcW w:w="2545" w:type="dxa"/>
          </w:tcPr>
          <w:p w14:paraId="58E68569" w14:textId="389F847B" w:rsidR="00A0504C" w:rsidRPr="002E5A4D" w:rsidRDefault="00A0504C" w:rsidP="00266D8A">
            <w:pPr>
              <w:pStyle w:val="ListParagraph"/>
              <w:ind w:left="0"/>
              <w:jc w:val="center"/>
              <w:textAlignment w:val="baseline"/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  <w:t>B</w:t>
            </w:r>
          </w:p>
        </w:tc>
        <w:tc>
          <w:tcPr>
            <w:tcW w:w="2544" w:type="dxa"/>
          </w:tcPr>
          <w:p w14:paraId="1E98EB08" w14:textId="5AAA2867" w:rsidR="00A0504C" w:rsidRPr="002E5A4D" w:rsidRDefault="00A0504C" w:rsidP="00266D8A">
            <w:pPr>
              <w:pStyle w:val="ListParagraph"/>
              <w:ind w:left="0"/>
              <w:jc w:val="center"/>
              <w:textAlignment w:val="baseline"/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b/>
                <w:bCs/>
                <w:sz w:val="22"/>
                <w:szCs w:val="22"/>
                <w:lang w:val="id-ID" w:eastAsia="en-ID"/>
              </w:rPr>
              <w:t>S</w:t>
            </w:r>
          </w:p>
        </w:tc>
      </w:tr>
      <w:tr w:rsidR="00A0504C" w14:paraId="2F072F66" w14:textId="77777777" w:rsidTr="00A0504C">
        <w:tc>
          <w:tcPr>
            <w:tcW w:w="568" w:type="dxa"/>
          </w:tcPr>
          <w:p w14:paraId="43484AD4" w14:textId="015B4E77" w:rsidR="00A0504C" w:rsidRPr="002E5A4D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sz w:val="22"/>
                <w:szCs w:val="22"/>
                <w:lang w:val="id-ID" w:eastAsia="en-ID"/>
              </w:rPr>
              <w:t>1</w:t>
            </w:r>
          </w:p>
        </w:tc>
        <w:tc>
          <w:tcPr>
            <w:tcW w:w="5366" w:type="dxa"/>
          </w:tcPr>
          <w:p w14:paraId="476B898C" w14:textId="3FFBF84C" w:rsidR="00A0504C" w:rsidRPr="002E5A4D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sz w:val="22"/>
                <w:szCs w:val="22"/>
                <w:lang w:val="id-ID" w:eastAsia="en-ID"/>
              </w:rPr>
              <w:t>Perbedaan yang muncul karena keberagaman apabila tidak terselesaikan dapat berkembang menjadi konflik atau pertentangan di masyarakat.</w:t>
            </w:r>
          </w:p>
        </w:tc>
        <w:tc>
          <w:tcPr>
            <w:tcW w:w="2545" w:type="dxa"/>
          </w:tcPr>
          <w:p w14:paraId="0388943C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  <w:tc>
          <w:tcPr>
            <w:tcW w:w="2544" w:type="dxa"/>
          </w:tcPr>
          <w:p w14:paraId="29AB6324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</w:tr>
      <w:tr w:rsidR="00A0504C" w14:paraId="689D9692" w14:textId="77777777" w:rsidTr="00A0504C">
        <w:tc>
          <w:tcPr>
            <w:tcW w:w="568" w:type="dxa"/>
          </w:tcPr>
          <w:p w14:paraId="41B2354B" w14:textId="40715500" w:rsidR="00A0504C" w:rsidRPr="002E5A4D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sz w:val="22"/>
                <w:szCs w:val="22"/>
                <w:lang w:val="id-ID" w:eastAsia="en-ID"/>
              </w:rPr>
              <w:t>2</w:t>
            </w:r>
          </w:p>
        </w:tc>
        <w:tc>
          <w:tcPr>
            <w:tcW w:w="5366" w:type="dxa"/>
          </w:tcPr>
          <w:p w14:paraId="6CB364E5" w14:textId="58A5E664" w:rsidR="00A0504C" w:rsidRPr="002E5A4D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sz w:val="22"/>
                <w:szCs w:val="22"/>
                <w:lang w:val="id-ID" w:eastAsia="en-ID"/>
              </w:rPr>
              <w:t>Salah satu bentuk gejala konflik akan terjadi apabila sanksi terhadap pelanggar atas norma tidak tegas atau lemah dimasyarakat.</w:t>
            </w:r>
          </w:p>
        </w:tc>
        <w:tc>
          <w:tcPr>
            <w:tcW w:w="2545" w:type="dxa"/>
          </w:tcPr>
          <w:p w14:paraId="39329F8D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  <w:tc>
          <w:tcPr>
            <w:tcW w:w="2544" w:type="dxa"/>
          </w:tcPr>
          <w:p w14:paraId="661FAF86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</w:tr>
      <w:tr w:rsidR="00A0504C" w14:paraId="29A935FE" w14:textId="77777777" w:rsidTr="00A0504C">
        <w:tc>
          <w:tcPr>
            <w:tcW w:w="568" w:type="dxa"/>
          </w:tcPr>
          <w:p w14:paraId="00A658A7" w14:textId="6F845FD2" w:rsidR="00A0504C" w:rsidRPr="002E5A4D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sz w:val="22"/>
                <w:szCs w:val="22"/>
                <w:lang w:val="id-ID" w:eastAsia="en-ID"/>
              </w:rPr>
              <w:t>3</w:t>
            </w:r>
          </w:p>
        </w:tc>
        <w:tc>
          <w:tcPr>
            <w:tcW w:w="5366" w:type="dxa"/>
          </w:tcPr>
          <w:p w14:paraId="08A3AA94" w14:textId="4B3E66B2" w:rsidR="00A0504C" w:rsidRPr="002E5A4D" w:rsidRDefault="00290E56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Memiliki kemauan untuk mempelajari kesenian daerah lain berarti menunjukkan sikap menerima keanekaragaman budaya bangsa.</w:t>
            </w:r>
          </w:p>
        </w:tc>
        <w:tc>
          <w:tcPr>
            <w:tcW w:w="2545" w:type="dxa"/>
          </w:tcPr>
          <w:p w14:paraId="09D3B42E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  <w:tc>
          <w:tcPr>
            <w:tcW w:w="2544" w:type="dxa"/>
          </w:tcPr>
          <w:p w14:paraId="19B40179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</w:tr>
      <w:tr w:rsidR="00A0504C" w14:paraId="4C97C8D8" w14:textId="77777777" w:rsidTr="00A0504C">
        <w:tc>
          <w:tcPr>
            <w:tcW w:w="568" w:type="dxa"/>
          </w:tcPr>
          <w:p w14:paraId="5B8927DA" w14:textId="70A27615" w:rsidR="00A0504C" w:rsidRPr="002E5A4D" w:rsidRDefault="00266D8A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sz w:val="22"/>
                <w:szCs w:val="22"/>
                <w:lang w:val="id-ID" w:eastAsia="en-ID"/>
              </w:rPr>
              <w:t>4</w:t>
            </w:r>
          </w:p>
        </w:tc>
        <w:tc>
          <w:tcPr>
            <w:tcW w:w="5366" w:type="dxa"/>
          </w:tcPr>
          <w:p w14:paraId="37CABED5" w14:textId="582BAEBD" w:rsidR="00A0504C" w:rsidRPr="002E5A4D" w:rsidRDefault="00266D8A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sz w:val="22"/>
                <w:szCs w:val="22"/>
                <w:lang w:val="id-ID" w:eastAsia="en-ID"/>
              </w:rPr>
              <w:t>Konflik yang terjadi di masyarakat lebih membawa akibat positif daripada akibat negatif</w:t>
            </w:r>
            <w:r w:rsidR="00C840F6">
              <w:rPr>
                <w:rFonts w:ascii="Times New Roman" w:hAnsi="Times New Roman"/>
                <w:sz w:val="22"/>
                <w:szCs w:val="22"/>
                <w:lang w:val="id-ID" w:eastAsia="en-ID"/>
              </w:rPr>
              <w:t>.</w:t>
            </w:r>
          </w:p>
        </w:tc>
        <w:tc>
          <w:tcPr>
            <w:tcW w:w="2545" w:type="dxa"/>
          </w:tcPr>
          <w:p w14:paraId="7807D16F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  <w:tc>
          <w:tcPr>
            <w:tcW w:w="2544" w:type="dxa"/>
          </w:tcPr>
          <w:p w14:paraId="5EFA8A48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</w:tr>
      <w:tr w:rsidR="00A0504C" w14:paraId="3B0BDE6A" w14:textId="77777777" w:rsidTr="00A0504C">
        <w:tc>
          <w:tcPr>
            <w:tcW w:w="568" w:type="dxa"/>
          </w:tcPr>
          <w:p w14:paraId="7600D464" w14:textId="2A96D489" w:rsidR="00A0504C" w:rsidRPr="002E5A4D" w:rsidRDefault="00266D8A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 w:rsidRPr="002E5A4D">
              <w:rPr>
                <w:rFonts w:ascii="Times New Roman" w:hAnsi="Times New Roman"/>
                <w:sz w:val="22"/>
                <w:szCs w:val="22"/>
                <w:lang w:val="id-ID" w:eastAsia="en-ID"/>
              </w:rPr>
              <w:t>5</w:t>
            </w:r>
          </w:p>
        </w:tc>
        <w:tc>
          <w:tcPr>
            <w:tcW w:w="5366" w:type="dxa"/>
          </w:tcPr>
          <w:p w14:paraId="18E0FCF0" w14:textId="558EB032" w:rsidR="00A0504C" w:rsidRPr="002E5A4D" w:rsidRDefault="00290E56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sz w:val="22"/>
                <w:szCs w:val="22"/>
                <w:lang w:val="id-ID" w:eastAsia="en-ID"/>
              </w:rPr>
            </w:pPr>
            <w:r>
              <w:rPr>
                <w:rFonts w:ascii="Times New Roman" w:hAnsi="Times New Roman"/>
                <w:sz w:val="22"/>
                <w:szCs w:val="22"/>
                <w:lang w:val="id-ID" w:eastAsia="en-ID"/>
              </w:rPr>
              <w:t>Satu-satunya cara menyelesaikan masalah pertentangan dan perkelahian antarpelajar yaitu dengan cara memindahkan dari sekolah tersebut</w:t>
            </w:r>
            <w:r w:rsidR="00266D8A" w:rsidRPr="002E5A4D">
              <w:rPr>
                <w:rFonts w:ascii="Times New Roman" w:hAnsi="Times New Roman"/>
                <w:sz w:val="22"/>
                <w:szCs w:val="22"/>
                <w:lang w:val="id-ID" w:eastAsia="en-ID"/>
              </w:rPr>
              <w:t>.</w:t>
            </w:r>
          </w:p>
        </w:tc>
        <w:tc>
          <w:tcPr>
            <w:tcW w:w="2545" w:type="dxa"/>
          </w:tcPr>
          <w:p w14:paraId="0A54395D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  <w:tc>
          <w:tcPr>
            <w:tcW w:w="2544" w:type="dxa"/>
          </w:tcPr>
          <w:p w14:paraId="5C2964C6" w14:textId="77777777" w:rsidR="00A0504C" w:rsidRDefault="00A0504C" w:rsidP="00A0504C">
            <w:pPr>
              <w:pStyle w:val="ListParagraph"/>
              <w:ind w:left="0"/>
              <w:textAlignment w:val="baseline"/>
              <w:rPr>
                <w:rFonts w:ascii="Times New Roman" w:hAnsi="Times New Roman"/>
                <w:i/>
                <w:iCs/>
                <w:sz w:val="22"/>
                <w:szCs w:val="22"/>
                <w:lang w:val="id-ID" w:eastAsia="en-ID"/>
              </w:rPr>
            </w:pPr>
          </w:p>
        </w:tc>
      </w:tr>
    </w:tbl>
    <w:p w14:paraId="40550A86" w14:textId="77777777" w:rsidR="00A0504C" w:rsidRPr="00A0504C" w:rsidRDefault="00A0504C" w:rsidP="00A0504C">
      <w:pPr>
        <w:pStyle w:val="ListParagraph"/>
        <w:shd w:val="clear" w:color="auto" w:fill="FFFFFF"/>
        <w:textAlignment w:val="baseline"/>
        <w:rPr>
          <w:rFonts w:ascii="Times New Roman" w:hAnsi="Times New Roman"/>
          <w:i/>
          <w:iCs/>
          <w:sz w:val="22"/>
          <w:szCs w:val="22"/>
          <w:lang w:val="id-ID" w:eastAsia="en-ID"/>
        </w:rPr>
      </w:pPr>
    </w:p>
    <w:p w14:paraId="4F5A1DE0" w14:textId="7EF84057" w:rsidR="00BE08DB" w:rsidRPr="00397BEB" w:rsidRDefault="00BE08DB" w:rsidP="00BE08DB">
      <w:pPr>
        <w:pStyle w:val="ListParagraph"/>
        <w:shd w:val="clear" w:color="auto" w:fill="FFFFFF"/>
        <w:spacing w:before="100" w:beforeAutospacing="1" w:after="100" w:afterAutospacing="1"/>
        <w:ind w:left="405"/>
        <w:textAlignment w:val="top"/>
        <w:rPr>
          <w:rFonts w:ascii="Times New Roman" w:hAnsi="Times New Roman"/>
          <w:sz w:val="22"/>
          <w:szCs w:val="22"/>
          <w:lang w:val="en-ID" w:eastAsia="en-ID"/>
        </w:rPr>
      </w:pPr>
    </w:p>
    <w:p w14:paraId="2BACD588" w14:textId="5C414CE5" w:rsidR="00AF7530" w:rsidRPr="002E5A4D" w:rsidRDefault="00AF7530" w:rsidP="00FE5C6F">
      <w:pPr>
        <w:shd w:val="clear" w:color="auto" w:fill="FFFFFF"/>
        <w:spacing w:before="100" w:beforeAutospacing="1" w:after="100" w:afterAutospacing="1"/>
        <w:textAlignment w:val="top"/>
        <w:rPr>
          <w:rFonts w:ascii="Times New Roman" w:hAnsi="Times New Roman"/>
          <w:sz w:val="22"/>
          <w:szCs w:val="22"/>
          <w:lang w:val="id-ID" w:eastAsia="en-ID"/>
        </w:rPr>
      </w:pPr>
      <w:r w:rsidRPr="00397BEB">
        <w:rPr>
          <w:rFonts w:ascii="Times New Roman" w:hAnsi="Times New Roman"/>
          <w:sz w:val="22"/>
          <w:szCs w:val="22"/>
        </w:rPr>
        <w:br/>
      </w:r>
      <w:r w:rsidRPr="00397BEB">
        <w:rPr>
          <w:rFonts w:ascii="Times New Roman" w:hAnsi="Times New Roman"/>
          <w:sz w:val="22"/>
          <w:szCs w:val="22"/>
        </w:rPr>
        <w:br/>
      </w:r>
      <w:r w:rsidRPr="00397BEB">
        <w:rPr>
          <w:rFonts w:ascii="Times New Roman" w:hAnsi="Times New Roman"/>
          <w:sz w:val="22"/>
          <w:szCs w:val="22"/>
        </w:rPr>
        <w:br/>
      </w:r>
      <w:r w:rsidRPr="00397BEB">
        <w:rPr>
          <w:rFonts w:ascii="Times New Roman" w:hAnsi="Times New Roman"/>
          <w:sz w:val="22"/>
          <w:szCs w:val="22"/>
        </w:rPr>
        <w:br/>
      </w:r>
    </w:p>
    <w:sectPr w:rsidR="00AF7530" w:rsidRPr="002E5A4D" w:rsidSect="00C05DE6">
      <w:pgSz w:w="11907" w:h="18711" w:code="2000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A268E"/>
    <w:multiLevelType w:val="hybridMultilevel"/>
    <w:tmpl w:val="566E3FD4"/>
    <w:lvl w:ilvl="0" w:tplc="0690FF58">
      <w:start w:val="1"/>
      <w:numFmt w:val="lowerLetter"/>
      <w:lvlText w:val="%1."/>
      <w:lvlJc w:val="left"/>
      <w:pPr>
        <w:ind w:left="76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030C1A32"/>
    <w:multiLevelType w:val="hybridMultilevel"/>
    <w:tmpl w:val="43B00B78"/>
    <w:lvl w:ilvl="0" w:tplc="28D28978">
      <w:start w:val="1"/>
      <w:numFmt w:val="lowerLetter"/>
      <w:lvlText w:val="%1."/>
      <w:lvlJc w:val="left"/>
      <w:pPr>
        <w:ind w:left="765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032667E7"/>
    <w:multiLevelType w:val="hybridMultilevel"/>
    <w:tmpl w:val="33440F7E"/>
    <w:lvl w:ilvl="0" w:tplc="5C1862F8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06A1794F"/>
    <w:multiLevelType w:val="hybridMultilevel"/>
    <w:tmpl w:val="677A143C"/>
    <w:lvl w:ilvl="0" w:tplc="809C7B9A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 w15:restartNumberingAfterBreak="0">
    <w:nsid w:val="0E1C7E01"/>
    <w:multiLevelType w:val="multilevel"/>
    <w:tmpl w:val="C1929B4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F5430A3"/>
    <w:multiLevelType w:val="hybridMultilevel"/>
    <w:tmpl w:val="21645056"/>
    <w:lvl w:ilvl="0" w:tplc="83D8694C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102632FB"/>
    <w:multiLevelType w:val="hybridMultilevel"/>
    <w:tmpl w:val="08BECDF2"/>
    <w:lvl w:ilvl="0" w:tplc="EFFE86FC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 w15:restartNumberingAfterBreak="0">
    <w:nsid w:val="13FC62D8"/>
    <w:multiLevelType w:val="hybridMultilevel"/>
    <w:tmpl w:val="35EE6224"/>
    <w:lvl w:ilvl="0" w:tplc="17C406A4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 w15:restartNumberingAfterBreak="0">
    <w:nsid w:val="142C229D"/>
    <w:multiLevelType w:val="hybridMultilevel"/>
    <w:tmpl w:val="34E2095A"/>
    <w:lvl w:ilvl="0" w:tplc="A81850B2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157E2DCF"/>
    <w:multiLevelType w:val="hybridMultilevel"/>
    <w:tmpl w:val="0A62C7F2"/>
    <w:lvl w:ilvl="0" w:tplc="77C07D72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0" w15:restartNumberingAfterBreak="0">
    <w:nsid w:val="163A76A0"/>
    <w:multiLevelType w:val="hybridMultilevel"/>
    <w:tmpl w:val="F0D832B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271C98"/>
    <w:multiLevelType w:val="hybridMultilevel"/>
    <w:tmpl w:val="7FA455A4"/>
    <w:lvl w:ilvl="0" w:tplc="0A5A9A78">
      <w:start w:val="1"/>
      <w:numFmt w:val="lowerLetter"/>
      <w:lvlText w:val="%1."/>
      <w:lvlJc w:val="left"/>
      <w:pPr>
        <w:ind w:left="765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19EB08AA"/>
    <w:multiLevelType w:val="hybridMultilevel"/>
    <w:tmpl w:val="498CDBC4"/>
    <w:lvl w:ilvl="0" w:tplc="B7A6040A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 w15:restartNumberingAfterBreak="0">
    <w:nsid w:val="1EE909DF"/>
    <w:multiLevelType w:val="hybridMultilevel"/>
    <w:tmpl w:val="D40414A4"/>
    <w:lvl w:ilvl="0" w:tplc="3A2862C6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 w15:restartNumberingAfterBreak="0">
    <w:nsid w:val="1F510FAF"/>
    <w:multiLevelType w:val="hybridMultilevel"/>
    <w:tmpl w:val="04963F40"/>
    <w:lvl w:ilvl="0" w:tplc="553C6548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 w15:restartNumberingAfterBreak="0">
    <w:nsid w:val="236E5C99"/>
    <w:multiLevelType w:val="hybridMultilevel"/>
    <w:tmpl w:val="61F45484"/>
    <w:lvl w:ilvl="0" w:tplc="58A62B60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6" w15:restartNumberingAfterBreak="0">
    <w:nsid w:val="23762D2E"/>
    <w:multiLevelType w:val="hybridMultilevel"/>
    <w:tmpl w:val="F0D832B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C563CE"/>
    <w:multiLevelType w:val="multilevel"/>
    <w:tmpl w:val="3D289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6170828"/>
    <w:multiLevelType w:val="hybridMultilevel"/>
    <w:tmpl w:val="773EF8AC"/>
    <w:lvl w:ilvl="0" w:tplc="5EF42032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 w15:restartNumberingAfterBreak="0">
    <w:nsid w:val="2BD667FE"/>
    <w:multiLevelType w:val="hybridMultilevel"/>
    <w:tmpl w:val="4D60B084"/>
    <w:lvl w:ilvl="0" w:tplc="413ABE04">
      <w:start w:val="1"/>
      <w:numFmt w:val="lowerLetter"/>
      <w:lvlText w:val="%1."/>
      <w:lvlJc w:val="left"/>
      <w:pPr>
        <w:ind w:left="76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0" w15:restartNumberingAfterBreak="0">
    <w:nsid w:val="2C683B12"/>
    <w:multiLevelType w:val="hybridMultilevel"/>
    <w:tmpl w:val="515C9BB2"/>
    <w:lvl w:ilvl="0" w:tplc="1C2886AE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1" w15:restartNumberingAfterBreak="0">
    <w:nsid w:val="32B167F1"/>
    <w:multiLevelType w:val="hybridMultilevel"/>
    <w:tmpl w:val="8DD6E7E4"/>
    <w:lvl w:ilvl="0" w:tplc="A7B43D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E3134B"/>
    <w:multiLevelType w:val="hybridMultilevel"/>
    <w:tmpl w:val="2332B0F8"/>
    <w:lvl w:ilvl="0" w:tplc="F17E1E42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3" w15:restartNumberingAfterBreak="0">
    <w:nsid w:val="3C7511AD"/>
    <w:multiLevelType w:val="hybridMultilevel"/>
    <w:tmpl w:val="F1C4A22A"/>
    <w:lvl w:ilvl="0" w:tplc="E27642E6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4" w15:restartNumberingAfterBreak="0">
    <w:nsid w:val="40291FB3"/>
    <w:multiLevelType w:val="hybridMultilevel"/>
    <w:tmpl w:val="FF7A9356"/>
    <w:lvl w:ilvl="0" w:tplc="93EE8828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5" w15:restartNumberingAfterBreak="0">
    <w:nsid w:val="424E6540"/>
    <w:multiLevelType w:val="hybridMultilevel"/>
    <w:tmpl w:val="376A5D64"/>
    <w:lvl w:ilvl="0" w:tplc="D4C40F02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 w15:restartNumberingAfterBreak="0">
    <w:nsid w:val="428473CD"/>
    <w:multiLevelType w:val="hybridMultilevel"/>
    <w:tmpl w:val="78AA8100"/>
    <w:lvl w:ilvl="0" w:tplc="801E98EE">
      <w:start w:val="1"/>
      <w:numFmt w:val="lowerLetter"/>
      <w:lvlText w:val="%1."/>
      <w:lvlJc w:val="left"/>
      <w:pPr>
        <w:ind w:left="76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7" w15:restartNumberingAfterBreak="0">
    <w:nsid w:val="457565B1"/>
    <w:multiLevelType w:val="hybridMultilevel"/>
    <w:tmpl w:val="61266FB6"/>
    <w:lvl w:ilvl="0" w:tplc="A7E69D56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8" w15:restartNumberingAfterBreak="0">
    <w:nsid w:val="47567C60"/>
    <w:multiLevelType w:val="hybridMultilevel"/>
    <w:tmpl w:val="F334AAAC"/>
    <w:lvl w:ilvl="0" w:tplc="2D22B7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261786"/>
    <w:multiLevelType w:val="hybridMultilevel"/>
    <w:tmpl w:val="DD0A49B0"/>
    <w:lvl w:ilvl="0" w:tplc="49C45032">
      <w:start w:val="1"/>
      <w:numFmt w:val="decimal"/>
      <w:lvlText w:val="%1."/>
      <w:lvlJc w:val="left"/>
      <w:pPr>
        <w:ind w:left="405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125" w:hanging="360"/>
      </w:pPr>
    </w:lvl>
    <w:lvl w:ilvl="2" w:tplc="3809001B" w:tentative="1">
      <w:start w:val="1"/>
      <w:numFmt w:val="lowerRoman"/>
      <w:lvlText w:val="%3."/>
      <w:lvlJc w:val="right"/>
      <w:pPr>
        <w:ind w:left="1845" w:hanging="180"/>
      </w:pPr>
    </w:lvl>
    <w:lvl w:ilvl="3" w:tplc="3809000F" w:tentative="1">
      <w:start w:val="1"/>
      <w:numFmt w:val="decimal"/>
      <w:lvlText w:val="%4."/>
      <w:lvlJc w:val="left"/>
      <w:pPr>
        <w:ind w:left="2565" w:hanging="360"/>
      </w:pPr>
    </w:lvl>
    <w:lvl w:ilvl="4" w:tplc="38090019" w:tentative="1">
      <w:start w:val="1"/>
      <w:numFmt w:val="lowerLetter"/>
      <w:lvlText w:val="%5."/>
      <w:lvlJc w:val="left"/>
      <w:pPr>
        <w:ind w:left="3285" w:hanging="360"/>
      </w:pPr>
    </w:lvl>
    <w:lvl w:ilvl="5" w:tplc="3809001B" w:tentative="1">
      <w:start w:val="1"/>
      <w:numFmt w:val="lowerRoman"/>
      <w:lvlText w:val="%6."/>
      <w:lvlJc w:val="right"/>
      <w:pPr>
        <w:ind w:left="4005" w:hanging="180"/>
      </w:pPr>
    </w:lvl>
    <w:lvl w:ilvl="6" w:tplc="3809000F" w:tentative="1">
      <w:start w:val="1"/>
      <w:numFmt w:val="decimal"/>
      <w:lvlText w:val="%7."/>
      <w:lvlJc w:val="left"/>
      <w:pPr>
        <w:ind w:left="4725" w:hanging="360"/>
      </w:pPr>
    </w:lvl>
    <w:lvl w:ilvl="7" w:tplc="38090019" w:tentative="1">
      <w:start w:val="1"/>
      <w:numFmt w:val="lowerLetter"/>
      <w:lvlText w:val="%8."/>
      <w:lvlJc w:val="left"/>
      <w:pPr>
        <w:ind w:left="5445" w:hanging="360"/>
      </w:pPr>
    </w:lvl>
    <w:lvl w:ilvl="8" w:tplc="3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0" w15:restartNumberingAfterBreak="0">
    <w:nsid w:val="51DB040A"/>
    <w:multiLevelType w:val="hybridMultilevel"/>
    <w:tmpl w:val="28B4F89A"/>
    <w:lvl w:ilvl="0" w:tplc="FB78C800">
      <w:start w:val="1"/>
      <w:numFmt w:val="lowerLetter"/>
      <w:lvlText w:val="%1."/>
      <w:lvlJc w:val="left"/>
      <w:pPr>
        <w:ind w:left="76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1" w15:restartNumberingAfterBreak="0">
    <w:nsid w:val="52A42310"/>
    <w:multiLevelType w:val="hybridMultilevel"/>
    <w:tmpl w:val="7ACEC9FE"/>
    <w:lvl w:ilvl="0" w:tplc="382EB432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2" w15:restartNumberingAfterBreak="0">
    <w:nsid w:val="57FA6593"/>
    <w:multiLevelType w:val="hybridMultilevel"/>
    <w:tmpl w:val="CDA03350"/>
    <w:lvl w:ilvl="0" w:tplc="158861F0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3" w15:restartNumberingAfterBreak="0">
    <w:nsid w:val="584354FC"/>
    <w:multiLevelType w:val="hybridMultilevel"/>
    <w:tmpl w:val="490EEBFA"/>
    <w:lvl w:ilvl="0" w:tplc="4AC846EC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4" w15:restartNumberingAfterBreak="0">
    <w:nsid w:val="5967049C"/>
    <w:multiLevelType w:val="hybridMultilevel"/>
    <w:tmpl w:val="C4A8F8D4"/>
    <w:lvl w:ilvl="0" w:tplc="782E05B2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5" w15:restartNumberingAfterBreak="0">
    <w:nsid w:val="5BE100F3"/>
    <w:multiLevelType w:val="hybridMultilevel"/>
    <w:tmpl w:val="4D0630C4"/>
    <w:lvl w:ilvl="0" w:tplc="38162A2E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6" w15:restartNumberingAfterBreak="0">
    <w:nsid w:val="5FEB760E"/>
    <w:multiLevelType w:val="hybridMultilevel"/>
    <w:tmpl w:val="D0CCAEB6"/>
    <w:lvl w:ilvl="0" w:tplc="62E43920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7" w15:restartNumberingAfterBreak="0">
    <w:nsid w:val="603228F0"/>
    <w:multiLevelType w:val="hybridMultilevel"/>
    <w:tmpl w:val="D0409C58"/>
    <w:lvl w:ilvl="0" w:tplc="3E9EAF84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8" w15:restartNumberingAfterBreak="0">
    <w:nsid w:val="64B12012"/>
    <w:multiLevelType w:val="hybridMultilevel"/>
    <w:tmpl w:val="F52E7EC8"/>
    <w:lvl w:ilvl="0" w:tplc="5A3E8C7E">
      <w:start w:val="1"/>
      <w:numFmt w:val="lowerLetter"/>
      <w:lvlText w:val="%1."/>
      <w:lvlJc w:val="left"/>
      <w:pPr>
        <w:ind w:left="765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9" w15:restartNumberingAfterBreak="0">
    <w:nsid w:val="675D2F26"/>
    <w:multiLevelType w:val="hybridMultilevel"/>
    <w:tmpl w:val="60785C88"/>
    <w:lvl w:ilvl="0" w:tplc="872C2E88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0" w15:restartNumberingAfterBreak="0">
    <w:nsid w:val="68334C93"/>
    <w:multiLevelType w:val="multilevel"/>
    <w:tmpl w:val="CD7CC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8D62B4F"/>
    <w:multiLevelType w:val="hybridMultilevel"/>
    <w:tmpl w:val="68284F6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503EC8"/>
    <w:multiLevelType w:val="hybridMultilevel"/>
    <w:tmpl w:val="2B62D1C8"/>
    <w:lvl w:ilvl="0" w:tplc="1B9A3650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3" w15:restartNumberingAfterBreak="0">
    <w:nsid w:val="6C956AEC"/>
    <w:multiLevelType w:val="hybridMultilevel"/>
    <w:tmpl w:val="2DA0B5FA"/>
    <w:lvl w:ilvl="0" w:tplc="0E8A0730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4" w15:restartNumberingAfterBreak="0">
    <w:nsid w:val="6D48236F"/>
    <w:multiLevelType w:val="hybridMultilevel"/>
    <w:tmpl w:val="1D580B6C"/>
    <w:lvl w:ilvl="0" w:tplc="A4C6EE2E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5" w15:restartNumberingAfterBreak="0">
    <w:nsid w:val="6FF42BDA"/>
    <w:multiLevelType w:val="multilevel"/>
    <w:tmpl w:val="04D6C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4EF3534"/>
    <w:multiLevelType w:val="hybridMultilevel"/>
    <w:tmpl w:val="D49C172E"/>
    <w:lvl w:ilvl="0" w:tplc="194827D8">
      <w:start w:val="1"/>
      <w:numFmt w:val="lowerLetter"/>
      <w:lvlText w:val="%1."/>
      <w:lvlJc w:val="left"/>
      <w:pPr>
        <w:ind w:left="765" w:hanging="360"/>
      </w:pPr>
      <w:rPr>
        <w:rFonts w:hint="default"/>
        <w:i w:val="0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7" w15:restartNumberingAfterBreak="0">
    <w:nsid w:val="753F50DC"/>
    <w:multiLevelType w:val="hybridMultilevel"/>
    <w:tmpl w:val="3C34EC46"/>
    <w:lvl w:ilvl="0" w:tplc="FF4E0522">
      <w:start w:val="1"/>
      <w:numFmt w:val="lowerLetter"/>
      <w:lvlText w:val="%1."/>
      <w:lvlJc w:val="left"/>
      <w:pPr>
        <w:ind w:left="76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8" w15:restartNumberingAfterBreak="0">
    <w:nsid w:val="7AB534CA"/>
    <w:multiLevelType w:val="hybridMultilevel"/>
    <w:tmpl w:val="4FCA5B38"/>
    <w:lvl w:ilvl="0" w:tplc="F19C78D6">
      <w:start w:val="1"/>
      <w:numFmt w:val="lowerLetter"/>
      <w:lvlText w:val="%1."/>
      <w:lvlJc w:val="left"/>
      <w:pPr>
        <w:ind w:left="765" w:hanging="360"/>
      </w:pPr>
      <w:rPr>
        <w:rFonts w:hint="default"/>
        <w:color w:val="212529"/>
      </w:rPr>
    </w:lvl>
    <w:lvl w:ilvl="1" w:tplc="38090019" w:tentative="1">
      <w:start w:val="1"/>
      <w:numFmt w:val="lowerLetter"/>
      <w:lvlText w:val="%2."/>
      <w:lvlJc w:val="left"/>
      <w:pPr>
        <w:ind w:left="1485" w:hanging="360"/>
      </w:pPr>
    </w:lvl>
    <w:lvl w:ilvl="2" w:tplc="3809001B" w:tentative="1">
      <w:start w:val="1"/>
      <w:numFmt w:val="lowerRoman"/>
      <w:lvlText w:val="%3."/>
      <w:lvlJc w:val="right"/>
      <w:pPr>
        <w:ind w:left="2205" w:hanging="180"/>
      </w:pPr>
    </w:lvl>
    <w:lvl w:ilvl="3" w:tplc="3809000F" w:tentative="1">
      <w:start w:val="1"/>
      <w:numFmt w:val="decimal"/>
      <w:lvlText w:val="%4."/>
      <w:lvlJc w:val="left"/>
      <w:pPr>
        <w:ind w:left="2925" w:hanging="360"/>
      </w:pPr>
    </w:lvl>
    <w:lvl w:ilvl="4" w:tplc="38090019" w:tentative="1">
      <w:start w:val="1"/>
      <w:numFmt w:val="lowerLetter"/>
      <w:lvlText w:val="%5."/>
      <w:lvlJc w:val="left"/>
      <w:pPr>
        <w:ind w:left="3645" w:hanging="360"/>
      </w:pPr>
    </w:lvl>
    <w:lvl w:ilvl="5" w:tplc="3809001B" w:tentative="1">
      <w:start w:val="1"/>
      <w:numFmt w:val="lowerRoman"/>
      <w:lvlText w:val="%6."/>
      <w:lvlJc w:val="right"/>
      <w:pPr>
        <w:ind w:left="4365" w:hanging="180"/>
      </w:pPr>
    </w:lvl>
    <w:lvl w:ilvl="6" w:tplc="3809000F" w:tentative="1">
      <w:start w:val="1"/>
      <w:numFmt w:val="decimal"/>
      <w:lvlText w:val="%7."/>
      <w:lvlJc w:val="left"/>
      <w:pPr>
        <w:ind w:left="5085" w:hanging="360"/>
      </w:pPr>
    </w:lvl>
    <w:lvl w:ilvl="7" w:tplc="38090019" w:tentative="1">
      <w:start w:val="1"/>
      <w:numFmt w:val="lowerLetter"/>
      <w:lvlText w:val="%8."/>
      <w:lvlJc w:val="left"/>
      <w:pPr>
        <w:ind w:left="5805" w:hanging="360"/>
      </w:pPr>
    </w:lvl>
    <w:lvl w:ilvl="8" w:tplc="38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41"/>
  </w:num>
  <w:num w:numId="2">
    <w:abstractNumId w:val="4"/>
  </w:num>
  <w:num w:numId="3">
    <w:abstractNumId w:val="29"/>
  </w:num>
  <w:num w:numId="4">
    <w:abstractNumId w:val="2"/>
  </w:num>
  <w:num w:numId="5">
    <w:abstractNumId w:val="42"/>
  </w:num>
  <w:num w:numId="6">
    <w:abstractNumId w:val="39"/>
  </w:num>
  <w:num w:numId="7">
    <w:abstractNumId w:val="44"/>
  </w:num>
  <w:num w:numId="8">
    <w:abstractNumId w:val="32"/>
  </w:num>
  <w:num w:numId="9">
    <w:abstractNumId w:val="5"/>
  </w:num>
  <w:num w:numId="10">
    <w:abstractNumId w:val="38"/>
  </w:num>
  <w:num w:numId="11">
    <w:abstractNumId w:val="47"/>
  </w:num>
  <w:num w:numId="12">
    <w:abstractNumId w:val="40"/>
  </w:num>
  <w:num w:numId="13">
    <w:abstractNumId w:val="19"/>
  </w:num>
  <w:num w:numId="14">
    <w:abstractNumId w:val="17"/>
  </w:num>
  <w:num w:numId="15">
    <w:abstractNumId w:val="30"/>
  </w:num>
  <w:num w:numId="16">
    <w:abstractNumId w:val="0"/>
  </w:num>
  <w:num w:numId="17">
    <w:abstractNumId w:val="1"/>
  </w:num>
  <w:num w:numId="18">
    <w:abstractNumId w:val="45"/>
  </w:num>
  <w:num w:numId="19">
    <w:abstractNumId w:val="11"/>
  </w:num>
  <w:num w:numId="20">
    <w:abstractNumId w:val="35"/>
  </w:num>
  <w:num w:numId="21">
    <w:abstractNumId w:val="33"/>
  </w:num>
  <w:num w:numId="22">
    <w:abstractNumId w:val="13"/>
  </w:num>
  <w:num w:numId="23">
    <w:abstractNumId w:val="34"/>
  </w:num>
  <w:num w:numId="24">
    <w:abstractNumId w:val="6"/>
  </w:num>
  <w:num w:numId="25">
    <w:abstractNumId w:val="31"/>
  </w:num>
  <w:num w:numId="26">
    <w:abstractNumId w:val="43"/>
  </w:num>
  <w:num w:numId="27">
    <w:abstractNumId w:val="23"/>
  </w:num>
  <w:num w:numId="28">
    <w:abstractNumId w:val="22"/>
  </w:num>
  <w:num w:numId="29">
    <w:abstractNumId w:val="12"/>
  </w:num>
  <w:num w:numId="30">
    <w:abstractNumId w:val="27"/>
  </w:num>
  <w:num w:numId="31">
    <w:abstractNumId w:val="18"/>
  </w:num>
  <w:num w:numId="32">
    <w:abstractNumId w:val="26"/>
  </w:num>
  <w:num w:numId="33">
    <w:abstractNumId w:val="9"/>
  </w:num>
  <w:num w:numId="34">
    <w:abstractNumId w:val="37"/>
  </w:num>
  <w:num w:numId="35">
    <w:abstractNumId w:val="36"/>
  </w:num>
  <w:num w:numId="36">
    <w:abstractNumId w:val="46"/>
  </w:num>
  <w:num w:numId="37">
    <w:abstractNumId w:val="8"/>
  </w:num>
  <w:num w:numId="38">
    <w:abstractNumId w:val="14"/>
  </w:num>
  <w:num w:numId="39">
    <w:abstractNumId w:val="3"/>
  </w:num>
  <w:num w:numId="40">
    <w:abstractNumId w:val="20"/>
  </w:num>
  <w:num w:numId="41">
    <w:abstractNumId w:val="15"/>
  </w:num>
  <w:num w:numId="42">
    <w:abstractNumId w:val="25"/>
  </w:num>
  <w:num w:numId="43">
    <w:abstractNumId w:val="7"/>
  </w:num>
  <w:num w:numId="44">
    <w:abstractNumId w:val="24"/>
  </w:num>
  <w:num w:numId="45">
    <w:abstractNumId w:val="48"/>
  </w:num>
  <w:num w:numId="46">
    <w:abstractNumId w:val="21"/>
  </w:num>
  <w:num w:numId="47">
    <w:abstractNumId w:val="28"/>
  </w:num>
  <w:num w:numId="48">
    <w:abstractNumId w:val="16"/>
  </w:num>
  <w:num w:numId="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70CF"/>
    <w:rsid w:val="00012702"/>
    <w:rsid w:val="000232F7"/>
    <w:rsid w:val="0002487F"/>
    <w:rsid w:val="00033A84"/>
    <w:rsid w:val="00052AC6"/>
    <w:rsid w:val="00081B91"/>
    <w:rsid w:val="000A7C39"/>
    <w:rsid w:val="000C1792"/>
    <w:rsid w:val="000C234B"/>
    <w:rsid w:val="00112B10"/>
    <w:rsid w:val="00181DE6"/>
    <w:rsid w:val="002466FC"/>
    <w:rsid w:val="00266D8A"/>
    <w:rsid w:val="00290E56"/>
    <w:rsid w:val="002B082B"/>
    <w:rsid w:val="002C2753"/>
    <w:rsid w:val="002E5A4D"/>
    <w:rsid w:val="00334302"/>
    <w:rsid w:val="00336194"/>
    <w:rsid w:val="00361A45"/>
    <w:rsid w:val="00382C93"/>
    <w:rsid w:val="00397BEB"/>
    <w:rsid w:val="003A5E11"/>
    <w:rsid w:val="003B0878"/>
    <w:rsid w:val="003B16F4"/>
    <w:rsid w:val="00435AAA"/>
    <w:rsid w:val="0047017B"/>
    <w:rsid w:val="004F7EAC"/>
    <w:rsid w:val="005466A4"/>
    <w:rsid w:val="005F044F"/>
    <w:rsid w:val="005F564C"/>
    <w:rsid w:val="00651D10"/>
    <w:rsid w:val="0068372F"/>
    <w:rsid w:val="006B0FFA"/>
    <w:rsid w:val="006E4907"/>
    <w:rsid w:val="00726800"/>
    <w:rsid w:val="008009CB"/>
    <w:rsid w:val="00814427"/>
    <w:rsid w:val="0087484D"/>
    <w:rsid w:val="008B6826"/>
    <w:rsid w:val="008D5626"/>
    <w:rsid w:val="009E6E4B"/>
    <w:rsid w:val="00A0504C"/>
    <w:rsid w:val="00A7081D"/>
    <w:rsid w:val="00AF34D8"/>
    <w:rsid w:val="00AF7530"/>
    <w:rsid w:val="00B73003"/>
    <w:rsid w:val="00B90C04"/>
    <w:rsid w:val="00B9145B"/>
    <w:rsid w:val="00BE08DB"/>
    <w:rsid w:val="00BF70CF"/>
    <w:rsid w:val="00C05DE6"/>
    <w:rsid w:val="00C10A58"/>
    <w:rsid w:val="00C42B87"/>
    <w:rsid w:val="00C571D2"/>
    <w:rsid w:val="00C72E6C"/>
    <w:rsid w:val="00C840F6"/>
    <w:rsid w:val="00D27D74"/>
    <w:rsid w:val="00D94DD7"/>
    <w:rsid w:val="00DA62E5"/>
    <w:rsid w:val="00DB3A41"/>
    <w:rsid w:val="00DC2A01"/>
    <w:rsid w:val="00DF1035"/>
    <w:rsid w:val="00E14D0C"/>
    <w:rsid w:val="00E45322"/>
    <w:rsid w:val="00E910B1"/>
    <w:rsid w:val="00EC4503"/>
    <w:rsid w:val="00ED410A"/>
    <w:rsid w:val="00F05B67"/>
    <w:rsid w:val="00F22653"/>
    <w:rsid w:val="00F477D6"/>
    <w:rsid w:val="00F64D27"/>
    <w:rsid w:val="00FC6BD1"/>
    <w:rsid w:val="00FE5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EAF04"/>
  <w15:docId w15:val="{C086F862-6137-4B06-94D0-CB8B9B4C5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0CF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0C1792"/>
    <w:pPr>
      <w:keepNext/>
      <w:jc w:val="center"/>
      <w:outlineLvl w:val="0"/>
    </w:pPr>
    <w:rPr>
      <w:rFonts w:ascii="Bookman Old Style" w:hAnsi="Bookman Old Style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70C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F70CF"/>
    <w:pPr>
      <w:ind w:left="720"/>
      <w:contextualSpacing/>
    </w:pPr>
  </w:style>
  <w:style w:type="character" w:customStyle="1" w:styleId="watupronum">
    <w:name w:val="watupro_num"/>
    <w:basedOn w:val="DefaultParagraphFont"/>
    <w:rsid w:val="00BF70CF"/>
  </w:style>
  <w:style w:type="character" w:styleId="Strong">
    <w:name w:val="Strong"/>
    <w:basedOn w:val="DefaultParagraphFont"/>
    <w:uiPriority w:val="22"/>
    <w:qFormat/>
    <w:rsid w:val="00BF70CF"/>
    <w:rPr>
      <w:b/>
      <w:bCs/>
    </w:rPr>
  </w:style>
  <w:style w:type="paragraph" w:customStyle="1" w:styleId="answer">
    <w:name w:val="answer"/>
    <w:basedOn w:val="Normal"/>
    <w:rsid w:val="00BF70CF"/>
    <w:pPr>
      <w:spacing w:before="100" w:beforeAutospacing="1" w:after="100" w:afterAutospacing="1"/>
    </w:pPr>
    <w:rPr>
      <w:rFonts w:ascii="Times New Roman" w:hAnsi="Times New Roman"/>
      <w:lang w:val="en-ID" w:eastAsia="en-ID"/>
    </w:rPr>
  </w:style>
  <w:style w:type="character" w:customStyle="1" w:styleId="answer1">
    <w:name w:val="answer1"/>
    <w:basedOn w:val="DefaultParagraphFont"/>
    <w:rsid w:val="00BF70CF"/>
  </w:style>
  <w:style w:type="character" w:customStyle="1" w:styleId="watupro-screen-reader">
    <w:name w:val="watupro-screen-reader"/>
    <w:basedOn w:val="DefaultParagraphFont"/>
    <w:rsid w:val="00BF70CF"/>
  </w:style>
  <w:style w:type="paragraph" w:styleId="NormalWeb">
    <w:name w:val="Normal (Web)"/>
    <w:basedOn w:val="Normal"/>
    <w:uiPriority w:val="99"/>
    <w:semiHidden/>
    <w:unhideWhenUsed/>
    <w:rsid w:val="00F05B67"/>
    <w:pPr>
      <w:spacing w:before="100" w:beforeAutospacing="1" w:after="100" w:afterAutospacing="1"/>
    </w:pPr>
    <w:rPr>
      <w:rFonts w:ascii="Times New Roman" w:hAnsi="Times New Roman"/>
      <w:lang w:val="en-ID" w:eastAsia="en-ID"/>
    </w:rPr>
  </w:style>
  <w:style w:type="character" w:styleId="Emphasis">
    <w:name w:val="Emphasis"/>
    <w:basedOn w:val="DefaultParagraphFont"/>
    <w:uiPriority w:val="20"/>
    <w:qFormat/>
    <w:rsid w:val="00DF1035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2B1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2B10"/>
    <w:rPr>
      <w:rFonts w:ascii="Arial" w:eastAsia="Times New Roman" w:hAnsi="Arial" w:cs="Arial"/>
      <w:vanish/>
      <w:sz w:val="16"/>
      <w:szCs w:val="16"/>
      <w:lang w:val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12B1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12B10"/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Heading1Char">
    <w:name w:val="Heading 1 Char"/>
    <w:basedOn w:val="DefaultParagraphFont"/>
    <w:link w:val="Heading1"/>
    <w:rsid w:val="000C1792"/>
    <w:rPr>
      <w:rFonts w:ascii="Bookman Old Style" w:eastAsia="Times New Roman" w:hAnsi="Bookman Old Style" w:cs="Times New Roman"/>
      <w:b/>
      <w:bCs/>
      <w:sz w:val="28"/>
      <w:szCs w:val="24"/>
      <w:lang w:val="en-US"/>
    </w:rPr>
  </w:style>
  <w:style w:type="table" w:styleId="TableGrid">
    <w:name w:val="Table Grid"/>
    <w:basedOn w:val="TableNormal"/>
    <w:uiPriority w:val="39"/>
    <w:unhideWhenUsed/>
    <w:rsid w:val="000A7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15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626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7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75233">
              <w:marLeft w:val="0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944897">
              <w:marLeft w:val="0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659267">
              <w:marLeft w:val="0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81567">
              <w:marLeft w:val="0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4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665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1756">
          <w:marLeft w:val="0"/>
          <w:marRight w:val="0"/>
          <w:marTop w:val="7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1</Pages>
  <Words>1398</Words>
  <Characters>7974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unas abdillah</dc:creator>
  <cp:keywords/>
  <dc:description/>
  <cp:lastModifiedBy>fitribety50@gmail.com</cp:lastModifiedBy>
  <cp:revision>29</cp:revision>
  <dcterms:created xsi:type="dcterms:W3CDTF">2023-04-01T11:13:00Z</dcterms:created>
  <dcterms:modified xsi:type="dcterms:W3CDTF">2024-03-16T04:02:00Z</dcterms:modified>
</cp:coreProperties>
</file>